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24AC9" w14:textId="77777777" w:rsidR="00FB32AA" w:rsidRPr="00A26A06" w:rsidRDefault="00083A53" w:rsidP="00092654">
      <w:pPr>
        <w:pStyle w:val="Header1"/>
        <w:rPr>
          <w:u w:val="single"/>
        </w:rPr>
      </w:pPr>
      <w:r w:rsidRPr="00A26A06">
        <w:t xml:space="preserve">To all members of </w:t>
      </w:r>
      <w:r w:rsidR="00367B78" w:rsidRPr="00A26A06">
        <w:t>Shinfield Parish Council</w:t>
      </w:r>
    </w:p>
    <w:p w14:paraId="2D9BD3AB" w14:textId="77777777" w:rsidR="00C831BE" w:rsidRDefault="00C831BE" w:rsidP="00C831BE">
      <w:pPr>
        <w:pStyle w:val="Notice"/>
        <w:rPr>
          <w:b/>
          <w:sz w:val="24"/>
          <w:szCs w:val="24"/>
        </w:rPr>
      </w:pPr>
    </w:p>
    <w:p w14:paraId="4E140802" w14:textId="33086763" w:rsidR="00204C28" w:rsidRPr="00264985" w:rsidRDefault="00C831BE" w:rsidP="00264985">
      <w:pPr>
        <w:pStyle w:val="Notice"/>
        <w:rPr>
          <w:b/>
          <w:sz w:val="24"/>
          <w:szCs w:val="24"/>
        </w:rPr>
      </w:pPr>
      <w:r w:rsidRPr="00A26A06">
        <w:rPr>
          <w:b/>
          <w:sz w:val="24"/>
          <w:szCs w:val="24"/>
        </w:rPr>
        <w:t xml:space="preserve">Notice is hereby </w:t>
      </w:r>
      <w:proofErr w:type="gramStart"/>
      <w:r w:rsidRPr="00A26A06">
        <w:rPr>
          <w:b/>
          <w:sz w:val="24"/>
          <w:szCs w:val="24"/>
        </w:rPr>
        <w:t>given</w:t>
      </w:r>
      <w:proofErr w:type="gramEnd"/>
      <w:r w:rsidRPr="00A26A06">
        <w:rPr>
          <w:b/>
          <w:sz w:val="24"/>
          <w:szCs w:val="24"/>
        </w:rPr>
        <w:t xml:space="preserve"> and you are summoned to attend a meeting of the </w:t>
      </w:r>
      <w:r>
        <w:rPr>
          <w:b/>
          <w:sz w:val="24"/>
          <w:szCs w:val="24"/>
        </w:rPr>
        <w:t xml:space="preserve">Full </w:t>
      </w:r>
      <w:r w:rsidRPr="00A26A06">
        <w:rPr>
          <w:b/>
          <w:sz w:val="24"/>
          <w:szCs w:val="24"/>
        </w:rPr>
        <w:t xml:space="preserve">Council on </w:t>
      </w:r>
      <w:r w:rsidR="006914D1" w:rsidRPr="008F14C8">
        <w:rPr>
          <w:b/>
          <w:sz w:val="24"/>
          <w:szCs w:val="24"/>
        </w:rPr>
        <w:t xml:space="preserve">MONDAY </w:t>
      </w:r>
      <w:r w:rsidR="00C26DE3">
        <w:rPr>
          <w:b/>
          <w:sz w:val="24"/>
          <w:szCs w:val="24"/>
        </w:rPr>
        <w:t>22</w:t>
      </w:r>
      <w:r w:rsidR="00C26DE3" w:rsidRPr="00C26DE3">
        <w:rPr>
          <w:b/>
          <w:sz w:val="24"/>
          <w:szCs w:val="24"/>
          <w:vertAlign w:val="superscript"/>
        </w:rPr>
        <w:t>nd</w:t>
      </w:r>
      <w:r w:rsidR="00C26DE3">
        <w:rPr>
          <w:b/>
          <w:sz w:val="24"/>
          <w:szCs w:val="24"/>
        </w:rPr>
        <w:t xml:space="preserve"> August</w:t>
      </w:r>
      <w:r w:rsidR="00EA716F">
        <w:rPr>
          <w:b/>
          <w:sz w:val="24"/>
          <w:szCs w:val="24"/>
        </w:rPr>
        <w:t xml:space="preserve"> 2022</w:t>
      </w:r>
      <w:r w:rsidR="00D64339" w:rsidRPr="008F14C8">
        <w:rPr>
          <w:b/>
          <w:sz w:val="24"/>
          <w:szCs w:val="24"/>
        </w:rPr>
        <w:t xml:space="preserve"> </w:t>
      </w:r>
      <w:r w:rsidR="00612AD9" w:rsidRPr="008F14C8">
        <w:rPr>
          <w:b/>
          <w:sz w:val="24"/>
          <w:szCs w:val="24"/>
        </w:rPr>
        <w:t>a</w:t>
      </w:r>
      <w:r w:rsidRPr="008F14C8">
        <w:rPr>
          <w:b/>
          <w:sz w:val="24"/>
          <w:szCs w:val="24"/>
        </w:rPr>
        <w:t xml:space="preserve">t the </w:t>
      </w:r>
      <w:r w:rsidR="006914D1" w:rsidRPr="008F14C8">
        <w:rPr>
          <w:b/>
          <w:sz w:val="24"/>
          <w:szCs w:val="24"/>
        </w:rPr>
        <w:t>School Green Centre</w:t>
      </w:r>
      <w:r w:rsidRPr="008F14C8">
        <w:rPr>
          <w:b/>
          <w:sz w:val="24"/>
          <w:szCs w:val="24"/>
        </w:rPr>
        <w:t>, commencing 19</w:t>
      </w:r>
      <w:r w:rsidR="006B7521">
        <w:rPr>
          <w:b/>
          <w:sz w:val="24"/>
          <w:szCs w:val="24"/>
        </w:rPr>
        <w:t>.</w:t>
      </w:r>
      <w:r w:rsidRPr="008F14C8">
        <w:rPr>
          <w:b/>
          <w:sz w:val="24"/>
          <w:szCs w:val="24"/>
        </w:rPr>
        <w:t>30</w:t>
      </w:r>
      <w:r w:rsidRPr="006914D1">
        <w:rPr>
          <w:b/>
          <w:color w:val="FF0000"/>
          <w:sz w:val="24"/>
          <w:szCs w:val="24"/>
        </w:rPr>
        <w:t xml:space="preserve"> </w:t>
      </w:r>
    </w:p>
    <w:p w14:paraId="71841A1A" w14:textId="1B9ED6DB" w:rsidR="008F14C8" w:rsidRDefault="005C331A" w:rsidP="00204C28">
      <w:pPr>
        <w:pStyle w:val="Sign"/>
        <w:tabs>
          <w:tab w:val="clear" w:pos="5103"/>
          <w:tab w:val="right" w:pos="6521"/>
        </w:tabs>
        <w:spacing w:after="0"/>
        <w:ind w:left="6521"/>
        <w:rPr>
          <w:rFonts w:eastAsia="Calibri"/>
          <w:sz w:val="24"/>
          <w:szCs w:val="24"/>
          <w:lang w:val="en-GB"/>
        </w:rPr>
      </w:pPr>
      <w:r>
        <w:rPr>
          <w:rFonts w:eastAsia="Calibri"/>
          <w:noProof/>
          <w:sz w:val="24"/>
          <w:szCs w:val="24"/>
          <w:lang w:val="en-GB"/>
        </w:rPr>
        <w:drawing>
          <wp:inline distT="0" distB="0" distL="0" distR="0" wp14:anchorId="194B9FF4" wp14:editId="2658115D">
            <wp:extent cx="1684020" cy="8153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A4E6E" w14:textId="77777777" w:rsidR="0074583E" w:rsidRDefault="00711810" w:rsidP="00204C28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  <w:r>
        <w:rPr>
          <w:sz w:val="24"/>
          <w:szCs w:val="24"/>
        </w:rPr>
        <w:t>Bruce Winton</w:t>
      </w:r>
    </w:p>
    <w:p w14:paraId="7ECFBCE1" w14:textId="77777777" w:rsidR="00711810" w:rsidRDefault="00711810" w:rsidP="00204C28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  <w:r>
        <w:rPr>
          <w:sz w:val="24"/>
          <w:szCs w:val="24"/>
        </w:rPr>
        <w:t>Parish Clerk</w:t>
      </w:r>
    </w:p>
    <w:p w14:paraId="028E0BBD" w14:textId="623B4BD6" w:rsidR="00711810" w:rsidRPr="00A26A06" w:rsidRDefault="00C26DE3" w:rsidP="00204C28">
      <w:pPr>
        <w:pStyle w:val="Sign"/>
        <w:tabs>
          <w:tab w:val="clear" w:pos="5103"/>
          <w:tab w:val="right" w:pos="6521"/>
        </w:tabs>
        <w:spacing w:after="0"/>
        <w:ind w:left="6521"/>
        <w:rPr>
          <w:sz w:val="24"/>
          <w:szCs w:val="24"/>
        </w:rPr>
      </w:pPr>
      <w:r>
        <w:rPr>
          <w:sz w:val="24"/>
          <w:szCs w:val="24"/>
        </w:rPr>
        <w:t>17</w:t>
      </w:r>
      <w:r w:rsidRPr="00C26DE3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August</w:t>
      </w:r>
      <w:r w:rsidR="00711810">
        <w:rPr>
          <w:sz w:val="24"/>
          <w:szCs w:val="24"/>
        </w:rPr>
        <w:t xml:space="preserve"> 2022</w:t>
      </w:r>
    </w:p>
    <w:p w14:paraId="1E64F8DA" w14:textId="77777777" w:rsidR="000D1908" w:rsidRPr="00A26A06" w:rsidRDefault="000D1908" w:rsidP="000D1908">
      <w:pPr>
        <w:pStyle w:val="Notice"/>
        <w:spacing w:after="0"/>
        <w:rPr>
          <w:sz w:val="24"/>
          <w:szCs w:val="24"/>
        </w:rPr>
      </w:pPr>
    </w:p>
    <w:p w14:paraId="10F7954F" w14:textId="77777777" w:rsidR="00C26DE3" w:rsidRDefault="009F0351" w:rsidP="000D1908">
      <w:pPr>
        <w:pStyle w:val="Notice"/>
        <w:spacing w:after="0"/>
        <w:rPr>
          <w:sz w:val="24"/>
          <w:szCs w:val="24"/>
        </w:rPr>
      </w:pPr>
      <w:r w:rsidRPr="00A26A06">
        <w:rPr>
          <w:sz w:val="24"/>
          <w:szCs w:val="24"/>
        </w:rPr>
        <w:t xml:space="preserve">Members: </w:t>
      </w:r>
      <w:r w:rsidR="00426A09" w:rsidRPr="00A26A06">
        <w:rPr>
          <w:sz w:val="24"/>
          <w:szCs w:val="24"/>
        </w:rPr>
        <w:t xml:space="preserve"> </w:t>
      </w:r>
      <w:r w:rsidR="00DB6F10" w:rsidRPr="00AB7AA1">
        <w:rPr>
          <w:sz w:val="24"/>
          <w:szCs w:val="24"/>
        </w:rPr>
        <w:t>Cllrs</w:t>
      </w:r>
      <w:r w:rsidR="002865B0">
        <w:rPr>
          <w:sz w:val="24"/>
          <w:szCs w:val="24"/>
        </w:rPr>
        <w:t xml:space="preserve"> </w:t>
      </w:r>
      <w:r w:rsidR="00DB6F10" w:rsidRPr="00AB7AA1">
        <w:rPr>
          <w:sz w:val="24"/>
          <w:szCs w:val="24"/>
        </w:rPr>
        <w:t xml:space="preserve">N Boyer, </w:t>
      </w:r>
      <w:r w:rsidR="00DB6F10">
        <w:rPr>
          <w:sz w:val="24"/>
          <w:szCs w:val="24"/>
        </w:rPr>
        <w:t xml:space="preserve">E Brown, </w:t>
      </w:r>
      <w:r w:rsidR="00DB6F10" w:rsidRPr="00AB7AA1">
        <w:rPr>
          <w:sz w:val="24"/>
          <w:szCs w:val="24"/>
        </w:rPr>
        <w:t xml:space="preserve">I Clarke, P Emment, A Grimes, </w:t>
      </w:r>
      <w:r w:rsidR="00DB6F10">
        <w:rPr>
          <w:sz w:val="24"/>
          <w:szCs w:val="24"/>
        </w:rPr>
        <w:t>P Jahromi, L James,</w:t>
      </w:r>
      <w:r w:rsidR="009915D2">
        <w:rPr>
          <w:sz w:val="24"/>
          <w:szCs w:val="24"/>
        </w:rPr>
        <w:t xml:space="preserve"> M Jones,</w:t>
      </w:r>
      <w:r w:rsidR="00DB6F10">
        <w:rPr>
          <w:sz w:val="24"/>
          <w:szCs w:val="24"/>
        </w:rPr>
        <w:t xml:space="preserve"> </w:t>
      </w:r>
    </w:p>
    <w:p w14:paraId="22AB769A" w14:textId="4685AAD5" w:rsidR="00ED13B1" w:rsidRPr="00A26A06" w:rsidRDefault="00DB6F10" w:rsidP="000D1908">
      <w:pPr>
        <w:pStyle w:val="Notice"/>
        <w:spacing w:after="0"/>
        <w:rPr>
          <w:rFonts w:cs="Calibri"/>
          <w:sz w:val="24"/>
          <w:szCs w:val="24"/>
        </w:rPr>
      </w:pPr>
      <w:r w:rsidRPr="00AB7AA1">
        <w:rPr>
          <w:sz w:val="24"/>
          <w:szCs w:val="24"/>
        </w:rPr>
        <w:t xml:space="preserve">D Lias, </w:t>
      </w:r>
      <w:r w:rsidR="00E37795">
        <w:rPr>
          <w:sz w:val="24"/>
          <w:szCs w:val="24"/>
        </w:rPr>
        <w:t xml:space="preserve">M McDowell, </w:t>
      </w:r>
      <w:r w:rsidRPr="00AB7AA1">
        <w:rPr>
          <w:sz w:val="24"/>
          <w:szCs w:val="24"/>
        </w:rPr>
        <w:t>I Montgomery</w:t>
      </w:r>
      <w:r w:rsidR="005E1613">
        <w:rPr>
          <w:sz w:val="24"/>
          <w:szCs w:val="24"/>
        </w:rPr>
        <w:t>,</w:t>
      </w:r>
      <w:r w:rsidR="007A61E0">
        <w:rPr>
          <w:sz w:val="24"/>
          <w:szCs w:val="24"/>
        </w:rPr>
        <w:t xml:space="preserve"> </w:t>
      </w:r>
      <w:r w:rsidRPr="00AB7AA1">
        <w:rPr>
          <w:sz w:val="24"/>
          <w:szCs w:val="24"/>
        </w:rPr>
        <w:t xml:space="preserve">D </w:t>
      </w:r>
      <w:proofErr w:type="gramStart"/>
      <w:r w:rsidRPr="00AB7AA1">
        <w:rPr>
          <w:sz w:val="24"/>
          <w:szCs w:val="24"/>
        </w:rPr>
        <w:t>Peer</w:t>
      </w:r>
      <w:proofErr w:type="gramEnd"/>
      <w:r w:rsidR="009915D2">
        <w:rPr>
          <w:sz w:val="24"/>
          <w:szCs w:val="24"/>
        </w:rPr>
        <w:t xml:space="preserve"> and R Tatla</w:t>
      </w:r>
      <w:r w:rsidR="007A61E0">
        <w:rPr>
          <w:sz w:val="24"/>
          <w:szCs w:val="24"/>
        </w:rPr>
        <w:t xml:space="preserve">. </w:t>
      </w:r>
      <w:r w:rsidR="00E37795">
        <w:rPr>
          <w:sz w:val="24"/>
          <w:szCs w:val="24"/>
        </w:rPr>
        <w:t xml:space="preserve"> </w:t>
      </w:r>
    </w:p>
    <w:p w14:paraId="26F1AD4A" w14:textId="77777777" w:rsidR="00DC1967" w:rsidRPr="00A26A06" w:rsidRDefault="00DC1967" w:rsidP="00DC1967">
      <w:pPr>
        <w:keepNext/>
        <w:spacing w:before="240" w:after="120"/>
        <w:outlineLvl w:val="1"/>
        <w:rPr>
          <w:rFonts w:ascii="Calibri" w:hAnsi="Calibri"/>
          <w:b/>
          <w:sz w:val="24"/>
          <w:szCs w:val="24"/>
          <w:lang w:val="en-GB"/>
        </w:rPr>
      </w:pPr>
      <w:r w:rsidRPr="00A26A06">
        <w:rPr>
          <w:rFonts w:ascii="Calibri" w:hAnsi="Calibri"/>
          <w:b/>
          <w:sz w:val="24"/>
          <w:szCs w:val="24"/>
          <w:lang w:val="en-GB"/>
        </w:rPr>
        <w:t>Agenda</w:t>
      </w:r>
    </w:p>
    <w:p w14:paraId="2091C454" w14:textId="77777777" w:rsidR="00DC1967" w:rsidRPr="00A26A06" w:rsidRDefault="00DC1967" w:rsidP="00444933">
      <w:pPr>
        <w:pStyle w:val="List1"/>
        <w:numPr>
          <w:ilvl w:val="0"/>
          <w:numId w:val="3"/>
        </w:numPr>
        <w:spacing w:before="0"/>
        <w:ind w:hanging="720"/>
        <w:rPr>
          <w:sz w:val="24"/>
          <w:szCs w:val="24"/>
        </w:rPr>
      </w:pPr>
      <w:r w:rsidRPr="00A26A06">
        <w:rPr>
          <w:sz w:val="24"/>
          <w:szCs w:val="24"/>
        </w:rPr>
        <w:t>Public Questions</w:t>
      </w:r>
    </w:p>
    <w:p w14:paraId="72C78180" w14:textId="6DA61FCB" w:rsidR="00BD0E56" w:rsidRPr="00BD0E56" w:rsidRDefault="00DC1967" w:rsidP="00BD0E56">
      <w:pPr>
        <w:pStyle w:val="Listtwo"/>
        <w:numPr>
          <w:ilvl w:val="1"/>
          <w:numId w:val="21"/>
        </w:numPr>
        <w:ind w:left="1276" w:hanging="556"/>
        <w:rPr>
          <w:sz w:val="24"/>
          <w:szCs w:val="24"/>
        </w:rPr>
      </w:pPr>
      <w:bookmarkStart w:id="0" w:name="_Hlk34481783"/>
      <w:r w:rsidRPr="00BD0E56">
        <w:rPr>
          <w:sz w:val="24"/>
          <w:szCs w:val="24"/>
        </w:rPr>
        <w:t xml:space="preserve">To </w:t>
      </w:r>
      <w:r w:rsidR="00B12C35" w:rsidRPr="00BD0E56">
        <w:rPr>
          <w:rFonts w:cs="Calibri"/>
          <w:b/>
          <w:bCs/>
          <w:sz w:val="24"/>
          <w:szCs w:val="24"/>
        </w:rPr>
        <w:t>RECEIVE</w:t>
      </w:r>
      <w:r w:rsidR="00B12C35" w:rsidRPr="00BD0E56">
        <w:rPr>
          <w:sz w:val="24"/>
          <w:szCs w:val="24"/>
        </w:rPr>
        <w:t xml:space="preserve"> </w:t>
      </w:r>
      <w:r w:rsidRPr="00BD0E56">
        <w:rPr>
          <w:sz w:val="24"/>
          <w:szCs w:val="24"/>
        </w:rPr>
        <w:t xml:space="preserve">and </w:t>
      </w:r>
      <w:r w:rsidR="006B7521" w:rsidRPr="00BD0E56">
        <w:rPr>
          <w:b/>
          <w:bCs/>
          <w:sz w:val="24"/>
          <w:szCs w:val="24"/>
        </w:rPr>
        <w:t>CONSIDER</w:t>
      </w:r>
      <w:r w:rsidRPr="00BD0E56">
        <w:rPr>
          <w:sz w:val="24"/>
          <w:szCs w:val="24"/>
        </w:rPr>
        <w:t xml:space="preserve"> </w:t>
      </w:r>
      <w:bookmarkEnd w:id="0"/>
      <w:r w:rsidR="00313067" w:rsidRPr="00BD0E56">
        <w:rPr>
          <w:sz w:val="24"/>
          <w:szCs w:val="24"/>
        </w:rPr>
        <w:t xml:space="preserve">question from </w:t>
      </w:r>
      <w:r w:rsidR="000F72E7">
        <w:rPr>
          <w:sz w:val="24"/>
          <w:szCs w:val="24"/>
        </w:rPr>
        <w:t xml:space="preserve">a member of the public regarding Anti-Social </w:t>
      </w:r>
      <w:proofErr w:type="spellStart"/>
      <w:r w:rsidR="000F72E7">
        <w:rPr>
          <w:sz w:val="24"/>
          <w:szCs w:val="24"/>
        </w:rPr>
        <w:t>Behaviour</w:t>
      </w:r>
      <w:proofErr w:type="spellEnd"/>
      <w:r w:rsidR="000F72E7">
        <w:rPr>
          <w:sz w:val="24"/>
          <w:szCs w:val="24"/>
        </w:rPr>
        <w:t xml:space="preserve"> on </w:t>
      </w:r>
      <w:proofErr w:type="spellStart"/>
      <w:r w:rsidR="000F72E7">
        <w:rPr>
          <w:sz w:val="24"/>
          <w:szCs w:val="24"/>
        </w:rPr>
        <w:t>Spencers</w:t>
      </w:r>
      <w:proofErr w:type="spellEnd"/>
      <w:r w:rsidR="000F72E7">
        <w:rPr>
          <w:sz w:val="24"/>
          <w:szCs w:val="24"/>
        </w:rPr>
        <w:t xml:space="preserve"> Wood Recreation Ground </w:t>
      </w:r>
    </w:p>
    <w:p w14:paraId="2472BC01" w14:textId="46ACEB31" w:rsidR="00860270" w:rsidRPr="00AB4341" w:rsidRDefault="00321D85" w:rsidP="00BD0E56">
      <w:pPr>
        <w:pStyle w:val="Listtwo"/>
        <w:numPr>
          <w:ilvl w:val="0"/>
          <w:numId w:val="0"/>
        </w:numPr>
        <w:ind w:left="1276"/>
      </w:pPr>
      <w:r w:rsidRPr="00321D85">
        <w:rPr>
          <w:sz w:val="24"/>
          <w:szCs w:val="24"/>
        </w:rPr>
        <w:t xml:space="preserve">  </w:t>
      </w:r>
    </w:p>
    <w:p w14:paraId="60A3259D" w14:textId="77777777" w:rsidR="00DC1967" w:rsidRPr="00A26A06" w:rsidRDefault="00DC1967" w:rsidP="00444933">
      <w:pPr>
        <w:pStyle w:val="List1"/>
        <w:numPr>
          <w:ilvl w:val="0"/>
          <w:numId w:val="3"/>
        </w:numPr>
        <w:spacing w:before="0"/>
        <w:ind w:hanging="720"/>
        <w:rPr>
          <w:sz w:val="24"/>
          <w:szCs w:val="24"/>
        </w:rPr>
      </w:pPr>
      <w:r w:rsidRPr="00A26A06">
        <w:rPr>
          <w:sz w:val="24"/>
          <w:szCs w:val="24"/>
        </w:rPr>
        <w:t>Apologies and declarations of members’ interests</w:t>
      </w:r>
    </w:p>
    <w:p w14:paraId="6DE6DB2A" w14:textId="77777777" w:rsidR="00DC1967" w:rsidRDefault="000D1908" w:rsidP="00DC1967">
      <w:pPr>
        <w:pStyle w:val="Listtwo"/>
        <w:numPr>
          <w:ilvl w:val="0"/>
          <w:numId w:val="0"/>
        </w:numPr>
        <w:tabs>
          <w:tab w:val="left" w:pos="1276"/>
        </w:tabs>
        <w:ind w:left="709"/>
        <w:rPr>
          <w:sz w:val="24"/>
          <w:szCs w:val="24"/>
        </w:rPr>
      </w:pPr>
      <w:r w:rsidRPr="00A26A06">
        <w:rPr>
          <w:sz w:val="24"/>
          <w:szCs w:val="24"/>
        </w:rPr>
        <w:t>2</w:t>
      </w:r>
      <w:r w:rsidR="00DC1967" w:rsidRPr="00A26A06">
        <w:rPr>
          <w:sz w:val="24"/>
          <w:szCs w:val="24"/>
        </w:rPr>
        <w:t>.1</w:t>
      </w:r>
      <w:r w:rsidR="00DC1967" w:rsidRPr="00A26A06">
        <w:rPr>
          <w:sz w:val="24"/>
          <w:szCs w:val="24"/>
        </w:rPr>
        <w:tab/>
        <w:t xml:space="preserve">To </w:t>
      </w:r>
      <w:r w:rsidR="00B12C35" w:rsidRPr="00B12C35">
        <w:rPr>
          <w:rFonts w:cs="Calibri"/>
          <w:b/>
          <w:bCs/>
          <w:sz w:val="24"/>
          <w:szCs w:val="24"/>
        </w:rPr>
        <w:t>RECEIVE</w:t>
      </w:r>
      <w:r w:rsidR="00B12C35" w:rsidRPr="00A26A06">
        <w:rPr>
          <w:sz w:val="24"/>
          <w:szCs w:val="24"/>
        </w:rPr>
        <w:t xml:space="preserve"> </w:t>
      </w:r>
      <w:bookmarkStart w:id="1" w:name="_Hlk42251755"/>
      <w:r w:rsidR="00DE4484" w:rsidRPr="0087588A">
        <w:rPr>
          <w:sz w:val="24"/>
          <w:szCs w:val="24"/>
        </w:rPr>
        <w:t>and</w:t>
      </w:r>
      <w:r w:rsidR="00DE4484" w:rsidRPr="00DE4484">
        <w:rPr>
          <w:b/>
          <w:bCs/>
          <w:sz w:val="24"/>
          <w:szCs w:val="24"/>
        </w:rPr>
        <w:t xml:space="preserve"> CONSIDER</w:t>
      </w:r>
      <w:r w:rsidR="00DE4484">
        <w:rPr>
          <w:sz w:val="24"/>
          <w:szCs w:val="24"/>
        </w:rPr>
        <w:t xml:space="preserve"> </w:t>
      </w:r>
      <w:bookmarkEnd w:id="1"/>
      <w:r w:rsidR="00DC1967" w:rsidRPr="00A26A06">
        <w:rPr>
          <w:sz w:val="24"/>
          <w:szCs w:val="24"/>
        </w:rPr>
        <w:t>members’ apologies for absence</w:t>
      </w:r>
    </w:p>
    <w:p w14:paraId="4C72C003" w14:textId="77777777" w:rsidR="00DC1967" w:rsidRPr="00A26A06" w:rsidRDefault="000D1908" w:rsidP="00321DE7">
      <w:pPr>
        <w:pStyle w:val="Listtwo"/>
        <w:numPr>
          <w:ilvl w:val="0"/>
          <w:numId w:val="0"/>
        </w:numPr>
        <w:tabs>
          <w:tab w:val="left" w:pos="1276"/>
        </w:tabs>
        <w:ind w:left="709"/>
        <w:rPr>
          <w:sz w:val="24"/>
          <w:szCs w:val="24"/>
        </w:rPr>
      </w:pPr>
      <w:r w:rsidRPr="00A26A06">
        <w:rPr>
          <w:sz w:val="24"/>
          <w:szCs w:val="24"/>
        </w:rPr>
        <w:t>2</w:t>
      </w:r>
      <w:r w:rsidR="00DC1967" w:rsidRPr="00A26A06">
        <w:rPr>
          <w:sz w:val="24"/>
          <w:szCs w:val="24"/>
        </w:rPr>
        <w:t>.2</w:t>
      </w:r>
      <w:r w:rsidR="00DC1967" w:rsidRPr="00A26A06">
        <w:rPr>
          <w:sz w:val="24"/>
          <w:szCs w:val="24"/>
        </w:rPr>
        <w:tab/>
        <w:t xml:space="preserve">To </w:t>
      </w:r>
      <w:r w:rsidR="00B12C35" w:rsidRPr="00B12C35">
        <w:rPr>
          <w:rFonts w:cs="Calibri"/>
          <w:b/>
          <w:bCs/>
          <w:sz w:val="24"/>
          <w:szCs w:val="24"/>
        </w:rPr>
        <w:t>RECEIVE</w:t>
      </w:r>
      <w:r w:rsidR="00B12C35" w:rsidRPr="00A26A06">
        <w:rPr>
          <w:sz w:val="24"/>
          <w:szCs w:val="24"/>
        </w:rPr>
        <w:t xml:space="preserve"> </w:t>
      </w:r>
      <w:r w:rsidR="00DE4484" w:rsidRPr="0087588A">
        <w:rPr>
          <w:sz w:val="24"/>
          <w:szCs w:val="24"/>
        </w:rPr>
        <w:t>and</w:t>
      </w:r>
      <w:r w:rsidR="00DE4484" w:rsidRPr="00DE4484">
        <w:rPr>
          <w:b/>
          <w:bCs/>
          <w:sz w:val="24"/>
          <w:szCs w:val="24"/>
        </w:rPr>
        <w:t xml:space="preserve"> CONSIDER</w:t>
      </w:r>
      <w:r w:rsidR="00DE4484">
        <w:rPr>
          <w:sz w:val="24"/>
          <w:szCs w:val="24"/>
        </w:rPr>
        <w:t xml:space="preserve"> </w:t>
      </w:r>
      <w:r w:rsidR="00DC1967" w:rsidRPr="00A26A06">
        <w:rPr>
          <w:sz w:val="24"/>
          <w:szCs w:val="24"/>
        </w:rPr>
        <w:t>declarations of members’ interests</w:t>
      </w:r>
    </w:p>
    <w:p w14:paraId="693D0057" w14:textId="77777777" w:rsidR="001C3FAE" w:rsidRDefault="00DC1967" w:rsidP="007A61E0">
      <w:pPr>
        <w:pStyle w:val="Listtwo"/>
        <w:numPr>
          <w:ilvl w:val="0"/>
          <w:numId w:val="0"/>
        </w:numPr>
        <w:tabs>
          <w:tab w:val="left" w:pos="709"/>
          <w:tab w:val="left" w:pos="1276"/>
        </w:tabs>
        <w:ind w:left="568"/>
        <w:rPr>
          <w:sz w:val="24"/>
          <w:szCs w:val="24"/>
        </w:rPr>
      </w:pPr>
      <w:r w:rsidRPr="00A26A06">
        <w:rPr>
          <w:sz w:val="24"/>
          <w:szCs w:val="24"/>
        </w:rPr>
        <w:tab/>
      </w:r>
      <w:r w:rsidR="000D1908" w:rsidRPr="00A26A06">
        <w:rPr>
          <w:sz w:val="24"/>
          <w:szCs w:val="24"/>
        </w:rPr>
        <w:t>2</w:t>
      </w:r>
      <w:r w:rsidRPr="00A26A06">
        <w:rPr>
          <w:sz w:val="24"/>
          <w:szCs w:val="24"/>
        </w:rPr>
        <w:t>.3</w:t>
      </w:r>
      <w:r w:rsidRPr="00A26A06">
        <w:rPr>
          <w:sz w:val="24"/>
          <w:szCs w:val="24"/>
        </w:rPr>
        <w:tab/>
        <w:t xml:space="preserve">To </w:t>
      </w:r>
      <w:r w:rsidR="00B12C35" w:rsidRPr="00B12C35">
        <w:rPr>
          <w:rFonts w:cs="Calibri"/>
          <w:b/>
          <w:bCs/>
          <w:sz w:val="24"/>
          <w:szCs w:val="24"/>
        </w:rPr>
        <w:t>RECEIVE</w:t>
      </w:r>
      <w:r w:rsidR="00B12C35" w:rsidRPr="00A26A06">
        <w:rPr>
          <w:sz w:val="24"/>
          <w:szCs w:val="24"/>
        </w:rPr>
        <w:t xml:space="preserve"> </w:t>
      </w:r>
      <w:r w:rsidR="00DE4484" w:rsidRPr="0087588A">
        <w:rPr>
          <w:sz w:val="24"/>
          <w:szCs w:val="24"/>
        </w:rPr>
        <w:t>and</w:t>
      </w:r>
      <w:r w:rsidR="00DE4484" w:rsidRPr="00DE4484">
        <w:rPr>
          <w:b/>
          <w:bCs/>
          <w:sz w:val="24"/>
          <w:szCs w:val="24"/>
        </w:rPr>
        <w:t xml:space="preserve"> CONSIDER</w:t>
      </w:r>
      <w:r w:rsidR="00DE4484">
        <w:rPr>
          <w:sz w:val="24"/>
          <w:szCs w:val="24"/>
        </w:rPr>
        <w:t xml:space="preserve"> </w:t>
      </w:r>
      <w:r w:rsidRPr="00A26A06">
        <w:rPr>
          <w:sz w:val="24"/>
          <w:szCs w:val="24"/>
        </w:rPr>
        <w:t>changes to members’ declarations of pecuniary interest</w:t>
      </w:r>
      <w:bookmarkStart w:id="2" w:name="_Hlk34481669"/>
      <w:r w:rsidR="00321D85">
        <w:rPr>
          <w:sz w:val="24"/>
          <w:szCs w:val="24"/>
        </w:rPr>
        <w:t xml:space="preserve"> </w:t>
      </w:r>
      <w:bookmarkEnd w:id="2"/>
    </w:p>
    <w:p w14:paraId="6442EDDC" w14:textId="77777777" w:rsidR="00321D85" w:rsidRPr="00AB4341" w:rsidRDefault="00321D85" w:rsidP="00DC1967">
      <w:pPr>
        <w:pStyle w:val="Listtwo"/>
        <w:numPr>
          <w:ilvl w:val="0"/>
          <w:numId w:val="0"/>
        </w:numPr>
        <w:tabs>
          <w:tab w:val="left" w:pos="709"/>
          <w:tab w:val="left" w:pos="1276"/>
        </w:tabs>
        <w:ind w:left="568"/>
      </w:pPr>
    </w:p>
    <w:p w14:paraId="76ABEC1B" w14:textId="58C7AD24" w:rsidR="00DC6660" w:rsidRPr="001C3FAE" w:rsidRDefault="00321D85" w:rsidP="00DC6660">
      <w:pPr>
        <w:tabs>
          <w:tab w:val="left" w:pos="709"/>
        </w:tabs>
        <w:spacing w:before="120"/>
        <w:ind w:left="360" w:hanging="360"/>
        <w:rPr>
          <w:rFonts w:ascii="Calibri" w:hAnsi="Calibri" w:cs="Calibri"/>
          <w:b/>
          <w:sz w:val="24"/>
          <w:szCs w:val="24"/>
        </w:rPr>
      </w:pPr>
      <w:r w:rsidRPr="001C3FAE">
        <w:rPr>
          <w:rFonts w:ascii="Calibri" w:hAnsi="Calibri" w:cs="Calibri"/>
          <w:b/>
          <w:sz w:val="24"/>
          <w:szCs w:val="24"/>
        </w:rPr>
        <w:t>3.</w:t>
      </w:r>
      <w:r w:rsidRPr="001C3FAE">
        <w:rPr>
          <w:rFonts w:ascii="Calibri" w:hAnsi="Calibri" w:cs="Calibri"/>
          <w:b/>
          <w:sz w:val="24"/>
          <w:szCs w:val="24"/>
        </w:rPr>
        <w:tab/>
      </w:r>
      <w:r w:rsidRPr="001C3FAE">
        <w:rPr>
          <w:rFonts w:ascii="Calibri" w:hAnsi="Calibri" w:cs="Calibri"/>
          <w:b/>
          <w:sz w:val="24"/>
          <w:szCs w:val="24"/>
        </w:rPr>
        <w:tab/>
      </w:r>
      <w:r w:rsidR="00DC6660" w:rsidRPr="001C3FAE">
        <w:rPr>
          <w:rFonts w:ascii="Calibri" w:hAnsi="Calibri" w:cs="Calibri"/>
          <w:b/>
          <w:sz w:val="24"/>
          <w:szCs w:val="24"/>
        </w:rPr>
        <w:t xml:space="preserve">Minutes of Meeting on </w:t>
      </w:r>
      <w:r w:rsidR="00C26DE3">
        <w:rPr>
          <w:rFonts w:ascii="Calibri" w:hAnsi="Calibri" w:cs="Calibri"/>
          <w:b/>
          <w:sz w:val="24"/>
          <w:szCs w:val="24"/>
        </w:rPr>
        <w:t>18</w:t>
      </w:r>
      <w:r w:rsidR="00C26DE3" w:rsidRPr="00C26DE3">
        <w:rPr>
          <w:rFonts w:ascii="Calibri" w:hAnsi="Calibri" w:cs="Calibri"/>
          <w:b/>
          <w:sz w:val="24"/>
          <w:szCs w:val="24"/>
          <w:vertAlign w:val="superscript"/>
        </w:rPr>
        <w:t>th</w:t>
      </w:r>
      <w:r w:rsidR="00C26DE3">
        <w:rPr>
          <w:rFonts w:ascii="Calibri" w:hAnsi="Calibri" w:cs="Calibri"/>
          <w:b/>
          <w:sz w:val="24"/>
          <w:szCs w:val="24"/>
        </w:rPr>
        <w:t xml:space="preserve"> July</w:t>
      </w:r>
      <w:r w:rsidR="007D690C">
        <w:rPr>
          <w:rFonts w:ascii="Calibri" w:hAnsi="Calibri" w:cs="Calibri"/>
          <w:b/>
          <w:sz w:val="24"/>
          <w:szCs w:val="24"/>
        </w:rPr>
        <w:t xml:space="preserve"> 2022</w:t>
      </w:r>
    </w:p>
    <w:p w14:paraId="3C8DCA2F" w14:textId="627945F5" w:rsidR="00DC6660" w:rsidRDefault="00DA2D80" w:rsidP="00DC6660">
      <w:pPr>
        <w:tabs>
          <w:tab w:val="left" w:pos="1276"/>
        </w:tabs>
        <w:ind w:left="1276" w:hanging="56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</w:t>
      </w:r>
      <w:r w:rsidR="00DC6660" w:rsidRPr="001C3FAE">
        <w:rPr>
          <w:rFonts w:ascii="Calibri" w:hAnsi="Calibri" w:cs="Calibri"/>
          <w:sz w:val="24"/>
          <w:szCs w:val="24"/>
        </w:rPr>
        <w:t>.1</w:t>
      </w:r>
      <w:r w:rsidR="00DC6660" w:rsidRPr="001C3FAE">
        <w:rPr>
          <w:rFonts w:ascii="Calibri" w:hAnsi="Calibri" w:cs="Calibri"/>
          <w:sz w:val="24"/>
          <w:szCs w:val="24"/>
        </w:rPr>
        <w:tab/>
        <w:t xml:space="preserve">To </w:t>
      </w:r>
      <w:r w:rsidR="00B12C35" w:rsidRPr="00B12C35">
        <w:rPr>
          <w:rFonts w:ascii="Calibri" w:hAnsi="Calibri" w:cs="Calibri"/>
          <w:b/>
          <w:bCs/>
          <w:sz w:val="24"/>
          <w:szCs w:val="24"/>
        </w:rPr>
        <w:t>APPROVE</w:t>
      </w:r>
      <w:r w:rsidR="00DC6660" w:rsidRPr="001C3FAE">
        <w:rPr>
          <w:rFonts w:ascii="Calibri" w:hAnsi="Calibri" w:cs="Calibri"/>
          <w:sz w:val="24"/>
          <w:szCs w:val="24"/>
        </w:rPr>
        <w:t xml:space="preserve"> the minutes of the </w:t>
      </w:r>
      <w:r w:rsidR="00C831BE">
        <w:rPr>
          <w:rFonts w:ascii="Calibri" w:hAnsi="Calibri" w:cs="Calibri"/>
          <w:sz w:val="24"/>
          <w:szCs w:val="24"/>
        </w:rPr>
        <w:t xml:space="preserve">Full </w:t>
      </w:r>
      <w:r w:rsidR="00DC6660" w:rsidRPr="001C3FAE">
        <w:rPr>
          <w:rFonts w:ascii="Calibri" w:hAnsi="Calibri" w:cs="Calibri"/>
          <w:sz w:val="24"/>
          <w:szCs w:val="24"/>
        </w:rPr>
        <w:t xml:space="preserve">Council meeting on </w:t>
      </w:r>
      <w:r w:rsidR="00C26DE3">
        <w:rPr>
          <w:rFonts w:ascii="Calibri" w:hAnsi="Calibri" w:cs="Calibri"/>
          <w:sz w:val="24"/>
          <w:szCs w:val="24"/>
        </w:rPr>
        <w:t>18</w:t>
      </w:r>
      <w:r w:rsidR="00C26DE3" w:rsidRPr="00C26DE3">
        <w:rPr>
          <w:rFonts w:ascii="Calibri" w:hAnsi="Calibri" w:cs="Calibri"/>
          <w:sz w:val="24"/>
          <w:szCs w:val="24"/>
          <w:vertAlign w:val="superscript"/>
        </w:rPr>
        <w:t>th</w:t>
      </w:r>
      <w:r w:rsidR="00C26DE3">
        <w:rPr>
          <w:rFonts w:ascii="Calibri" w:hAnsi="Calibri" w:cs="Calibri"/>
          <w:sz w:val="24"/>
          <w:szCs w:val="24"/>
        </w:rPr>
        <w:t xml:space="preserve"> July</w:t>
      </w:r>
      <w:r w:rsidR="00B6142C">
        <w:rPr>
          <w:rFonts w:ascii="Calibri" w:hAnsi="Calibri" w:cs="Calibri"/>
          <w:sz w:val="24"/>
          <w:szCs w:val="24"/>
        </w:rPr>
        <w:t xml:space="preserve"> 2022</w:t>
      </w:r>
      <w:r w:rsidR="00E04FC9">
        <w:rPr>
          <w:rFonts w:ascii="Calibri" w:hAnsi="Calibri" w:cs="Calibri"/>
          <w:sz w:val="24"/>
          <w:szCs w:val="24"/>
        </w:rPr>
        <w:t>*</w:t>
      </w:r>
      <w:r w:rsidR="00DC6660" w:rsidRPr="001C3FAE">
        <w:rPr>
          <w:rFonts w:ascii="Calibri" w:hAnsi="Calibri" w:cs="Calibri"/>
          <w:sz w:val="24"/>
          <w:szCs w:val="24"/>
        </w:rPr>
        <w:t xml:space="preserve"> as a correct record of the meeting</w:t>
      </w:r>
    </w:p>
    <w:p w14:paraId="26924903" w14:textId="77777777" w:rsidR="00690D93" w:rsidRDefault="00DC6660" w:rsidP="00DC6660">
      <w:pPr>
        <w:tabs>
          <w:tab w:val="left" w:pos="709"/>
        </w:tabs>
        <w:ind w:left="709" w:hanging="709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DA2D80">
        <w:rPr>
          <w:rFonts w:ascii="Calibri" w:hAnsi="Calibri" w:cs="Calibri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.2     </w:t>
      </w:r>
      <w:r w:rsidRPr="004D65E7">
        <w:rPr>
          <w:rFonts w:ascii="Calibri" w:hAnsi="Calibri" w:cs="Calibri"/>
          <w:sz w:val="24"/>
          <w:szCs w:val="24"/>
        </w:rPr>
        <w:t xml:space="preserve">To </w:t>
      </w:r>
      <w:bookmarkStart w:id="3" w:name="_Hlk42251679"/>
      <w:r w:rsidR="00B12C35" w:rsidRPr="00B12C35">
        <w:rPr>
          <w:rFonts w:ascii="Calibri" w:hAnsi="Calibri" w:cs="Calibri"/>
          <w:b/>
          <w:bCs/>
          <w:sz w:val="24"/>
          <w:szCs w:val="24"/>
        </w:rPr>
        <w:t>RECEIVE</w:t>
      </w:r>
      <w:bookmarkEnd w:id="3"/>
      <w:r w:rsidRPr="004D65E7">
        <w:rPr>
          <w:rFonts w:ascii="Calibri" w:hAnsi="Calibri" w:cs="Calibri"/>
          <w:sz w:val="24"/>
          <w:szCs w:val="24"/>
        </w:rPr>
        <w:t xml:space="preserve"> information on matters arising</w:t>
      </w:r>
    </w:p>
    <w:p w14:paraId="5507CD0F" w14:textId="77777777" w:rsidR="001C101A" w:rsidRPr="00DC6660" w:rsidRDefault="001C101A" w:rsidP="001C101A">
      <w:pPr>
        <w:ind w:left="709" w:hanging="709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2752918A" w14:textId="77777777" w:rsidR="00993597" w:rsidRPr="001F50B4" w:rsidRDefault="00DA2D80" w:rsidP="001F50B4">
      <w:pPr>
        <w:tabs>
          <w:tab w:val="left" w:pos="1276"/>
        </w:tabs>
        <w:ind w:left="709" w:hanging="709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4</w:t>
      </w:r>
      <w:r w:rsidR="001C3FAE" w:rsidRPr="001C3FAE">
        <w:rPr>
          <w:rFonts w:ascii="Calibri" w:hAnsi="Calibri" w:cs="Calibri"/>
          <w:b/>
          <w:sz w:val="24"/>
          <w:szCs w:val="24"/>
        </w:rPr>
        <w:t>.</w:t>
      </w:r>
      <w:r w:rsidR="001C3FAE" w:rsidRPr="001C3FAE">
        <w:rPr>
          <w:rFonts w:ascii="Calibri" w:hAnsi="Calibri" w:cs="Calibri"/>
          <w:b/>
          <w:sz w:val="24"/>
          <w:szCs w:val="24"/>
        </w:rPr>
        <w:tab/>
        <w:t xml:space="preserve">Reports </w:t>
      </w:r>
    </w:p>
    <w:p w14:paraId="25A633DA" w14:textId="710A512D" w:rsidR="002B07A0" w:rsidRDefault="00DA2D80" w:rsidP="00EC73E8">
      <w:pPr>
        <w:tabs>
          <w:tab w:val="left" w:pos="1276"/>
        </w:tabs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4</w:t>
      </w:r>
      <w:r w:rsidR="001C3FAE" w:rsidRPr="001C3FAE">
        <w:rPr>
          <w:rFonts w:ascii="Calibri" w:hAnsi="Calibri" w:cs="Calibri"/>
          <w:sz w:val="24"/>
          <w:szCs w:val="24"/>
        </w:rPr>
        <w:t>.</w:t>
      </w:r>
      <w:r w:rsidR="001F50B4">
        <w:rPr>
          <w:rFonts w:ascii="Calibri" w:hAnsi="Calibri" w:cs="Calibri"/>
          <w:sz w:val="24"/>
          <w:szCs w:val="24"/>
        </w:rPr>
        <w:t>1</w:t>
      </w:r>
      <w:r w:rsidR="001C3FAE" w:rsidRPr="001C3FAE">
        <w:rPr>
          <w:rFonts w:ascii="Calibri" w:hAnsi="Calibri" w:cs="Calibri"/>
          <w:sz w:val="24"/>
          <w:szCs w:val="24"/>
        </w:rPr>
        <w:tab/>
      </w:r>
      <w:bookmarkStart w:id="4" w:name="_Hlk85036528"/>
      <w:r w:rsidR="006914D1">
        <w:rPr>
          <w:rFonts w:ascii="Calibri" w:hAnsi="Calibri" w:cs="Calibri"/>
          <w:sz w:val="24"/>
          <w:szCs w:val="24"/>
        </w:rPr>
        <w:t xml:space="preserve">To </w:t>
      </w:r>
      <w:r w:rsidR="006914D1" w:rsidRPr="00B12C35">
        <w:rPr>
          <w:rFonts w:ascii="Calibri" w:hAnsi="Calibri" w:cs="Calibri"/>
          <w:b/>
          <w:bCs/>
          <w:sz w:val="24"/>
          <w:szCs w:val="24"/>
        </w:rPr>
        <w:t>RECEIVE</w:t>
      </w:r>
      <w:r w:rsidR="006914D1">
        <w:rPr>
          <w:rFonts w:ascii="Calibri" w:hAnsi="Calibri" w:cs="Calibri"/>
          <w:sz w:val="24"/>
          <w:szCs w:val="24"/>
        </w:rPr>
        <w:t xml:space="preserve"> reports from the Borough Councillors</w:t>
      </w:r>
      <w:r w:rsidR="00861372">
        <w:rPr>
          <w:rFonts w:ascii="Calibri" w:hAnsi="Calibri" w:cs="Calibri"/>
          <w:sz w:val="24"/>
          <w:szCs w:val="24"/>
        </w:rPr>
        <w:t xml:space="preserve"> *</w:t>
      </w:r>
      <w:r w:rsidR="00861372">
        <w:rPr>
          <w:rFonts w:ascii="Calibri" w:hAnsi="Calibri" w:cs="Calibri"/>
          <w:sz w:val="24"/>
          <w:szCs w:val="24"/>
        </w:rPr>
        <w:tab/>
      </w:r>
    </w:p>
    <w:p w14:paraId="741FE811" w14:textId="77777777" w:rsidR="006914D1" w:rsidRDefault="006914D1" w:rsidP="002865B0">
      <w:pPr>
        <w:tabs>
          <w:tab w:val="left" w:pos="1276"/>
        </w:tabs>
        <w:ind w:left="1276" w:hanging="55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4.2 </w:t>
      </w:r>
      <w:r>
        <w:rPr>
          <w:rFonts w:ascii="Calibri" w:hAnsi="Calibri" w:cs="Calibri"/>
          <w:sz w:val="24"/>
          <w:szCs w:val="24"/>
        </w:rPr>
        <w:tab/>
        <w:t>To raise any questions to WBC via the Borough Councillors</w:t>
      </w:r>
    </w:p>
    <w:p w14:paraId="0716C506" w14:textId="3420C591" w:rsidR="000F5AC3" w:rsidRDefault="006914D1" w:rsidP="00711810">
      <w:pPr>
        <w:tabs>
          <w:tab w:val="left" w:pos="1276"/>
        </w:tabs>
        <w:ind w:left="1276" w:hanging="556"/>
        <w:rPr>
          <w:rFonts w:ascii="Calibri" w:hAnsi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4.3 </w:t>
      </w:r>
      <w:r>
        <w:rPr>
          <w:rFonts w:ascii="Calibri" w:hAnsi="Calibri" w:cs="Calibri"/>
          <w:sz w:val="24"/>
          <w:szCs w:val="24"/>
        </w:rPr>
        <w:tab/>
        <w:t xml:space="preserve">To </w:t>
      </w:r>
      <w:r w:rsidRPr="00993597">
        <w:rPr>
          <w:rFonts w:ascii="Calibri" w:hAnsi="Calibri" w:cs="Calibri"/>
          <w:b/>
          <w:bCs/>
          <w:sz w:val="24"/>
          <w:szCs w:val="24"/>
        </w:rPr>
        <w:t>NOTE</w:t>
      </w:r>
      <w:r>
        <w:rPr>
          <w:rFonts w:ascii="Calibri" w:hAnsi="Calibri" w:cs="Calibri"/>
          <w:sz w:val="24"/>
          <w:szCs w:val="24"/>
        </w:rPr>
        <w:t xml:space="preserve"> the minutes of the </w:t>
      </w:r>
      <w:r w:rsidR="00EC73E8">
        <w:rPr>
          <w:rFonts w:ascii="Calibri" w:hAnsi="Calibri"/>
          <w:sz w:val="24"/>
          <w:szCs w:val="24"/>
        </w:rPr>
        <w:t xml:space="preserve">Recreation and Amenities Committee </w:t>
      </w:r>
      <w:r w:rsidR="00C26DE3">
        <w:rPr>
          <w:rFonts w:ascii="Calibri" w:hAnsi="Calibri"/>
          <w:sz w:val="24"/>
          <w:szCs w:val="24"/>
        </w:rPr>
        <w:t>18</w:t>
      </w:r>
      <w:r w:rsidR="00C26DE3" w:rsidRPr="00C26DE3">
        <w:rPr>
          <w:rFonts w:ascii="Calibri" w:hAnsi="Calibri"/>
          <w:sz w:val="24"/>
          <w:szCs w:val="24"/>
          <w:vertAlign w:val="superscript"/>
        </w:rPr>
        <w:t>th</w:t>
      </w:r>
      <w:r w:rsidR="00C26DE3">
        <w:rPr>
          <w:rFonts w:ascii="Calibri" w:hAnsi="Calibri"/>
          <w:sz w:val="24"/>
          <w:szCs w:val="24"/>
        </w:rPr>
        <w:t xml:space="preserve"> August</w:t>
      </w:r>
      <w:r w:rsidR="00EA716F">
        <w:rPr>
          <w:rFonts w:ascii="Calibri" w:hAnsi="Calibri"/>
          <w:sz w:val="24"/>
          <w:szCs w:val="24"/>
        </w:rPr>
        <w:t xml:space="preserve"> </w:t>
      </w:r>
      <w:r w:rsidR="00EC73E8">
        <w:rPr>
          <w:rFonts w:ascii="Calibri" w:hAnsi="Calibri"/>
          <w:sz w:val="24"/>
          <w:szCs w:val="24"/>
        </w:rPr>
        <w:t>2022</w:t>
      </w:r>
      <w:r w:rsidR="00C26DE3">
        <w:rPr>
          <w:rFonts w:ascii="Calibri" w:hAnsi="Calibri"/>
          <w:sz w:val="24"/>
          <w:szCs w:val="24"/>
        </w:rPr>
        <w:t xml:space="preserve"> (once </w:t>
      </w:r>
      <w:proofErr w:type="gramStart"/>
      <w:r w:rsidR="00C26DE3">
        <w:rPr>
          <w:rFonts w:ascii="Calibri" w:hAnsi="Calibri"/>
          <w:sz w:val="24"/>
          <w:szCs w:val="24"/>
        </w:rPr>
        <w:t>available)</w:t>
      </w:r>
      <w:r w:rsidR="00E04FC9">
        <w:rPr>
          <w:rFonts w:ascii="Calibri" w:hAnsi="Calibri"/>
          <w:sz w:val="24"/>
          <w:szCs w:val="24"/>
        </w:rPr>
        <w:t>*</w:t>
      </w:r>
      <w:proofErr w:type="gramEnd"/>
      <w:r w:rsidR="00EC73E8">
        <w:rPr>
          <w:rFonts w:ascii="Calibri" w:hAnsi="Calibri"/>
          <w:sz w:val="24"/>
          <w:szCs w:val="24"/>
        </w:rPr>
        <w:t xml:space="preserve"> </w:t>
      </w:r>
      <w:r w:rsidR="0051536B">
        <w:rPr>
          <w:rFonts w:ascii="Calibri" w:hAnsi="Calibri"/>
          <w:sz w:val="24"/>
          <w:szCs w:val="24"/>
        </w:rPr>
        <w:t xml:space="preserve">and update from the Chairman of the Committee </w:t>
      </w:r>
    </w:p>
    <w:p w14:paraId="0F911993" w14:textId="13BD098E" w:rsidR="00055850" w:rsidRDefault="00786A7B" w:rsidP="00055850">
      <w:pPr>
        <w:tabs>
          <w:tab w:val="left" w:pos="1276"/>
        </w:tabs>
        <w:ind w:left="1276" w:hanging="556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4.4</w:t>
      </w:r>
      <w:r>
        <w:rPr>
          <w:rFonts w:ascii="Calibri" w:hAnsi="Calibri"/>
          <w:sz w:val="24"/>
          <w:szCs w:val="24"/>
        </w:rPr>
        <w:tab/>
      </w:r>
      <w:r w:rsidR="00E66B87">
        <w:rPr>
          <w:rFonts w:ascii="Calibri" w:hAnsi="Calibri"/>
          <w:sz w:val="24"/>
          <w:szCs w:val="24"/>
        </w:rPr>
        <w:t xml:space="preserve">To </w:t>
      </w:r>
      <w:r w:rsidR="00E66B87" w:rsidRPr="008463B5">
        <w:rPr>
          <w:rFonts w:ascii="Calibri" w:hAnsi="Calibri"/>
          <w:b/>
          <w:bCs/>
          <w:sz w:val="24"/>
          <w:szCs w:val="24"/>
        </w:rPr>
        <w:t>NOTE</w:t>
      </w:r>
      <w:r w:rsidR="00E66B87">
        <w:rPr>
          <w:rFonts w:ascii="Calibri" w:hAnsi="Calibri"/>
          <w:sz w:val="24"/>
          <w:szCs w:val="24"/>
        </w:rPr>
        <w:t xml:space="preserve"> the minutes of the Planning &amp; Highways Committee </w:t>
      </w:r>
      <w:r w:rsidR="00C26DE3">
        <w:rPr>
          <w:rFonts w:ascii="Calibri" w:hAnsi="Calibri"/>
          <w:sz w:val="24"/>
          <w:szCs w:val="24"/>
        </w:rPr>
        <w:t>1</w:t>
      </w:r>
      <w:r w:rsidR="00E66B87">
        <w:rPr>
          <w:rFonts w:ascii="Calibri" w:hAnsi="Calibri"/>
          <w:sz w:val="24"/>
          <w:szCs w:val="24"/>
        </w:rPr>
        <w:t>7</w:t>
      </w:r>
      <w:r w:rsidR="00E66B87" w:rsidRPr="00E66B87">
        <w:rPr>
          <w:rFonts w:ascii="Calibri" w:hAnsi="Calibri"/>
          <w:sz w:val="24"/>
          <w:szCs w:val="24"/>
          <w:vertAlign w:val="superscript"/>
        </w:rPr>
        <w:t>th</w:t>
      </w:r>
      <w:r w:rsidR="00E66B87">
        <w:rPr>
          <w:rFonts w:ascii="Calibri" w:hAnsi="Calibri"/>
          <w:sz w:val="24"/>
          <w:szCs w:val="24"/>
        </w:rPr>
        <w:t xml:space="preserve"> </w:t>
      </w:r>
      <w:r w:rsidR="00C26DE3">
        <w:rPr>
          <w:rFonts w:ascii="Calibri" w:hAnsi="Calibri"/>
          <w:sz w:val="24"/>
          <w:szCs w:val="24"/>
        </w:rPr>
        <w:t xml:space="preserve">August </w:t>
      </w:r>
      <w:r w:rsidR="00E66B87">
        <w:rPr>
          <w:rFonts w:ascii="Calibri" w:hAnsi="Calibri"/>
          <w:sz w:val="24"/>
          <w:szCs w:val="24"/>
        </w:rPr>
        <w:t>2022</w:t>
      </w:r>
      <w:r w:rsidR="00C26DE3">
        <w:rPr>
          <w:rFonts w:ascii="Calibri" w:hAnsi="Calibri"/>
          <w:sz w:val="24"/>
          <w:szCs w:val="24"/>
        </w:rPr>
        <w:t xml:space="preserve"> (once </w:t>
      </w:r>
      <w:proofErr w:type="gramStart"/>
      <w:r w:rsidR="00C26DE3">
        <w:rPr>
          <w:rFonts w:ascii="Calibri" w:hAnsi="Calibri"/>
          <w:sz w:val="24"/>
          <w:szCs w:val="24"/>
        </w:rPr>
        <w:t>available)</w:t>
      </w:r>
      <w:r w:rsidR="00E66B87">
        <w:rPr>
          <w:rFonts w:ascii="Calibri" w:hAnsi="Calibri"/>
          <w:sz w:val="24"/>
          <w:szCs w:val="24"/>
        </w:rPr>
        <w:t>*</w:t>
      </w:r>
      <w:proofErr w:type="gramEnd"/>
      <w:r w:rsidR="00E66B87">
        <w:rPr>
          <w:rFonts w:ascii="Calibri" w:hAnsi="Calibri"/>
          <w:sz w:val="24"/>
          <w:szCs w:val="24"/>
        </w:rPr>
        <w:t xml:space="preserve"> and update from the Chairman of the Committee</w:t>
      </w:r>
    </w:p>
    <w:p w14:paraId="4C8EDE30" w14:textId="77777777" w:rsidR="00055850" w:rsidRDefault="00055850" w:rsidP="00055850">
      <w:pPr>
        <w:tabs>
          <w:tab w:val="left" w:pos="1276"/>
        </w:tabs>
        <w:ind w:left="1276" w:hanging="556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4.5     </w:t>
      </w:r>
      <w:r w:rsidR="00E66B87" w:rsidRPr="00264985">
        <w:rPr>
          <w:rFonts w:ascii="Calibri" w:hAnsi="Calibri" w:cs="Calibri"/>
          <w:sz w:val="24"/>
          <w:szCs w:val="24"/>
        </w:rPr>
        <w:t xml:space="preserve">To </w:t>
      </w:r>
      <w:r w:rsidR="00E66B87" w:rsidRPr="00264985">
        <w:rPr>
          <w:rFonts w:ascii="Calibri" w:hAnsi="Calibri" w:cs="Calibri"/>
          <w:b/>
          <w:bCs/>
          <w:sz w:val="24"/>
          <w:szCs w:val="24"/>
        </w:rPr>
        <w:t>RECEIVE</w:t>
      </w:r>
      <w:r w:rsidR="00E66B87" w:rsidRPr="00264985">
        <w:rPr>
          <w:rFonts w:ascii="Calibri" w:hAnsi="Calibri" w:cs="Calibri"/>
          <w:sz w:val="24"/>
          <w:szCs w:val="24"/>
        </w:rPr>
        <w:t xml:space="preserve"> and </w:t>
      </w:r>
      <w:r w:rsidR="00E66B87" w:rsidRPr="00264985">
        <w:rPr>
          <w:rFonts w:ascii="Calibri" w:hAnsi="Calibri" w:cs="Calibri"/>
          <w:b/>
          <w:bCs/>
          <w:sz w:val="24"/>
          <w:szCs w:val="24"/>
        </w:rPr>
        <w:t>NOTE</w:t>
      </w:r>
      <w:r w:rsidR="00E66B87" w:rsidRPr="00264985">
        <w:rPr>
          <w:rFonts w:ascii="Calibri" w:hAnsi="Calibri" w:cs="Calibri"/>
          <w:sz w:val="24"/>
          <w:szCs w:val="24"/>
        </w:rPr>
        <w:t xml:space="preserve"> reports from Working Parties</w:t>
      </w:r>
      <w:r w:rsidR="00E66B87">
        <w:rPr>
          <w:rFonts w:ascii="Calibri" w:hAnsi="Calibri" w:cs="Calibri"/>
          <w:sz w:val="24"/>
          <w:szCs w:val="24"/>
        </w:rPr>
        <w:t xml:space="preserve">  </w:t>
      </w:r>
    </w:p>
    <w:p w14:paraId="1FEEC3B6" w14:textId="56245AE3" w:rsidR="003727DE" w:rsidRDefault="000F5AC3" w:rsidP="00055850">
      <w:pPr>
        <w:tabs>
          <w:tab w:val="left" w:pos="709"/>
          <w:tab w:val="left" w:pos="1134"/>
        </w:tabs>
        <w:ind w:left="1276" w:hanging="1276"/>
        <w:rPr>
          <w:rFonts w:ascii="Calibri" w:hAnsi="Calibri" w:cs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bookmarkEnd w:id="4"/>
      <w:r w:rsidR="005F4558">
        <w:rPr>
          <w:rFonts w:ascii="Calibri" w:hAnsi="Calibri" w:cs="Calibri"/>
          <w:sz w:val="24"/>
          <w:szCs w:val="24"/>
        </w:rPr>
        <w:t>4.</w:t>
      </w:r>
      <w:r w:rsidR="00055850">
        <w:rPr>
          <w:rFonts w:ascii="Calibri" w:hAnsi="Calibri" w:cs="Calibri"/>
          <w:sz w:val="24"/>
          <w:szCs w:val="24"/>
        </w:rPr>
        <w:t>6</w:t>
      </w:r>
      <w:r w:rsidR="005F4558">
        <w:rPr>
          <w:rFonts w:ascii="Calibri" w:hAnsi="Calibri" w:cs="Calibri"/>
          <w:sz w:val="24"/>
          <w:szCs w:val="24"/>
        </w:rPr>
        <w:t xml:space="preserve"> </w:t>
      </w:r>
      <w:r w:rsidR="005F4558">
        <w:rPr>
          <w:rFonts w:ascii="Calibri" w:hAnsi="Calibri" w:cs="Calibri"/>
          <w:sz w:val="24"/>
          <w:szCs w:val="24"/>
        </w:rPr>
        <w:tab/>
      </w:r>
      <w:r w:rsidR="00711810">
        <w:rPr>
          <w:rFonts w:ascii="Calibri" w:hAnsi="Calibri" w:cs="Calibri"/>
          <w:sz w:val="24"/>
          <w:szCs w:val="24"/>
        </w:rPr>
        <w:t xml:space="preserve"> </w:t>
      </w:r>
      <w:r w:rsidR="00C26DE3">
        <w:rPr>
          <w:rFonts w:ascii="Calibri" w:hAnsi="Calibri" w:cs="Calibri"/>
          <w:sz w:val="24"/>
          <w:szCs w:val="24"/>
        </w:rPr>
        <w:t xml:space="preserve"> </w:t>
      </w:r>
      <w:r w:rsidR="00711810">
        <w:rPr>
          <w:rFonts w:ascii="Calibri" w:hAnsi="Calibri" w:cs="Calibri"/>
          <w:sz w:val="24"/>
          <w:szCs w:val="24"/>
        </w:rPr>
        <w:t xml:space="preserve"> </w:t>
      </w:r>
      <w:r w:rsidR="00E66B87">
        <w:rPr>
          <w:rFonts w:ascii="Calibri" w:hAnsi="Calibri" w:cs="Calibri"/>
          <w:sz w:val="24"/>
          <w:szCs w:val="24"/>
        </w:rPr>
        <w:t>To R</w:t>
      </w:r>
      <w:r w:rsidR="00E66B87" w:rsidRPr="00B12C35">
        <w:rPr>
          <w:rFonts w:ascii="Calibri" w:hAnsi="Calibri" w:cs="Calibri"/>
          <w:b/>
          <w:bCs/>
          <w:sz w:val="24"/>
          <w:szCs w:val="24"/>
        </w:rPr>
        <w:t xml:space="preserve">ECEIVE </w:t>
      </w:r>
      <w:r w:rsidR="00E66B87">
        <w:rPr>
          <w:rFonts w:ascii="Calibri" w:hAnsi="Calibri" w:cs="Calibri"/>
          <w:sz w:val="24"/>
          <w:szCs w:val="24"/>
        </w:rPr>
        <w:t xml:space="preserve">a report from the </w:t>
      </w:r>
      <w:r w:rsidR="00E66B87" w:rsidRPr="001C3FAE">
        <w:rPr>
          <w:rFonts w:ascii="Calibri" w:hAnsi="Calibri" w:cs="Calibri"/>
          <w:sz w:val="24"/>
          <w:szCs w:val="24"/>
        </w:rPr>
        <w:t>Chairman</w:t>
      </w:r>
      <w:r w:rsidR="003727DE">
        <w:rPr>
          <w:rFonts w:ascii="Calibri" w:hAnsi="Calibri" w:cs="Calibri"/>
          <w:sz w:val="24"/>
          <w:szCs w:val="24"/>
        </w:rPr>
        <w:tab/>
      </w:r>
    </w:p>
    <w:p w14:paraId="25D6E2A7" w14:textId="77777777" w:rsidR="00F37400" w:rsidRDefault="00F5660D" w:rsidP="00EC73E8">
      <w:pPr>
        <w:tabs>
          <w:tab w:val="left" w:pos="1276"/>
        </w:tabs>
        <w:ind w:left="556" w:hanging="55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5F4558">
        <w:rPr>
          <w:rFonts w:ascii="Calibri" w:hAnsi="Calibri" w:cs="Calibri"/>
          <w:sz w:val="24"/>
          <w:szCs w:val="24"/>
        </w:rPr>
        <w:t xml:space="preserve">   </w:t>
      </w:r>
      <w:r w:rsidR="00141004">
        <w:rPr>
          <w:rFonts w:ascii="Calibri" w:hAnsi="Calibri" w:cs="Calibri"/>
          <w:sz w:val="24"/>
          <w:szCs w:val="24"/>
        </w:rPr>
        <w:t>4.</w:t>
      </w:r>
      <w:r w:rsidR="00055850">
        <w:rPr>
          <w:rFonts w:ascii="Calibri" w:hAnsi="Calibri" w:cs="Calibri"/>
          <w:sz w:val="24"/>
          <w:szCs w:val="24"/>
        </w:rPr>
        <w:t>7</w:t>
      </w:r>
      <w:r w:rsidR="00141004">
        <w:rPr>
          <w:rFonts w:ascii="Calibri" w:hAnsi="Calibri" w:cs="Calibri"/>
          <w:sz w:val="24"/>
          <w:szCs w:val="24"/>
        </w:rPr>
        <w:t xml:space="preserve"> </w:t>
      </w:r>
      <w:r w:rsidR="00141004">
        <w:rPr>
          <w:rFonts w:ascii="Calibri" w:hAnsi="Calibri" w:cs="Calibri"/>
          <w:sz w:val="24"/>
          <w:szCs w:val="24"/>
        </w:rPr>
        <w:tab/>
      </w:r>
      <w:r w:rsidR="00E66B87">
        <w:rPr>
          <w:rFonts w:ascii="Calibri" w:hAnsi="Calibri" w:cs="Calibri"/>
          <w:sz w:val="24"/>
          <w:szCs w:val="24"/>
        </w:rPr>
        <w:t xml:space="preserve">To </w:t>
      </w:r>
      <w:r w:rsidR="00E66B87" w:rsidRPr="00B12C35">
        <w:rPr>
          <w:rFonts w:ascii="Calibri" w:hAnsi="Calibri" w:cs="Calibri"/>
          <w:b/>
          <w:bCs/>
          <w:sz w:val="24"/>
          <w:szCs w:val="24"/>
        </w:rPr>
        <w:t xml:space="preserve">RECEIVE </w:t>
      </w:r>
      <w:r w:rsidR="00E66B87">
        <w:rPr>
          <w:rFonts w:ascii="Calibri" w:hAnsi="Calibri" w:cs="Calibri"/>
          <w:sz w:val="24"/>
          <w:szCs w:val="24"/>
        </w:rPr>
        <w:t>reports from outside bodies</w:t>
      </w:r>
    </w:p>
    <w:p w14:paraId="3FC1E9B9" w14:textId="77777777" w:rsidR="00E66B87" w:rsidRDefault="00E66B87" w:rsidP="00055850">
      <w:pPr>
        <w:tabs>
          <w:tab w:val="left" w:pos="1276"/>
        </w:tabs>
        <w:ind w:left="720"/>
        <w:rPr>
          <w:rFonts w:ascii="Calibri" w:hAnsi="Calibri" w:cs="Calibri"/>
          <w:sz w:val="24"/>
          <w:szCs w:val="24"/>
        </w:rPr>
      </w:pPr>
    </w:p>
    <w:p w14:paraId="0D303BDF" w14:textId="77777777" w:rsidR="004310D6" w:rsidRDefault="004310D6" w:rsidP="00055850">
      <w:pPr>
        <w:tabs>
          <w:tab w:val="left" w:pos="1276"/>
        </w:tabs>
        <w:ind w:left="72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 w:rsidR="00222824">
        <w:rPr>
          <w:rFonts w:ascii="Calibri" w:hAnsi="Calibri" w:cs="Calibri"/>
          <w:sz w:val="24"/>
          <w:szCs w:val="24"/>
        </w:rPr>
        <w:t xml:space="preserve"> </w:t>
      </w:r>
    </w:p>
    <w:p w14:paraId="0E758F70" w14:textId="77777777" w:rsidR="00055850" w:rsidRDefault="00055850" w:rsidP="00055850">
      <w:pPr>
        <w:tabs>
          <w:tab w:val="left" w:pos="709"/>
        </w:tabs>
        <w:ind w:left="705" w:hanging="705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ab/>
      </w:r>
    </w:p>
    <w:p w14:paraId="4F0C82B8" w14:textId="77777777" w:rsidR="00B12C35" w:rsidRDefault="00B12C35" w:rsidP="00B12C35">
      <w:pPr>
        <w:tabs>
          <w:tab w:val="left" w:pos="709"/>
        </w:tabs>
        <w:ind w:left="142" w:hanging="142"/>
        <w:rPr>
          <w:rFonts w:ascii="Calibri" w:hAnsi="Calibri" w:cs="Calibri"/>
          <w:sz w:val="24"/>
          <w:szCs w:val="24"/>
        </w:rPr>
      </w:pPr>
    </w:p>
    <w:p w14:paraId="0CAFFC59" w14:textId="59C7EA38" w:rsidR="0073032C" w:rsidRDefault="0073032C" w:rsidP="00050A5D">
      <w:pPr>
        <w:tabs>
          <w:tab w:val="left" w:pos="709"/>
        </w:tabs>
        <w:rPr>
          <w:rFonts w:ascii="Calibri" w:hAnsi="Calibri" w:cs="Calibri"/>
          <w:sz w:val="24"/>
          <w:szCs w:val="24"/>
        </w:rPr>
      </w:pPr>
    </w:p>
    <w:p w14:paraId="5670894B" w14:textId="77777777" w:rsidR="0073032C" w:rsidRDefault="0073032C" w:rsidP="00B12C35">
      <w:pPr>
        <w:tabs>
          <w:tab w:val="left" w:pos="709"/>
        </w:tabs>
        <w:ind w:left="142" w:hanging="142"/>
        <w:rPr>
          <w:rFonts w:ascii="Calibri" w:hAnsi="Calibri" w:cs="Calibri"/>
          <w:sz w:val="24"/>
          <w:szCs w:val="24"/>
        </w:rPr>
      </w:pPr>
    </w:p>
    <w:p w14:paraId="364FED78" w14:textId="13470BA0" w:rsidR="00E66B87" w:rsidRPr="001C3FAE" w:rsidRDefault="00050A5D" w:rsidP="00E66B87">
      <w:pPr>
        <w:tabs>
          <w:tab w:val="left" w:pos="709"/>
        </w:tabs>
        <w:ind w:left="360" w:hanging="36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5</w:t>
      </w:r>
      <w:r w:rsidR="00E66B87" w:rsidRPr="001C3FAE">
        <w:rPr>
          <w:rFonts w:ascii="Calibri" w:hAnsi="Calibri" w:cs="Calibri"/>
          <w:b/>
          <w:sz w:val="24"/>
          <w:szCs w:val="24"/>
        </w:rPr>
        <w:t>.</w:t>
      </w:r>
      <w:r w:rsidR="00E66B87" w:rsidRPr="001C3FAE">
        <w:rPr>
          <w:rFonts w:ascii="Calibri" w:hAnsi="Calibri" w:cs="Calibri"/>
          <w:b/>
          <w:sz w:val="24"/>
          <w:szCs w:val="24"/>
        </w:rPr>
        <w:tab/>
      </w:r>
      <w:r w:rsidR="00E66B87" w:rsidRPr="001C3FAE">
        <w:rPr>
          <w:rFonts w:ascii="Calibri" w:hAnsi="Calibri" w:cs="Calibri"/>
          <w:b/>
          <w:sz w:val="24"/>
          <w:szCs w:val="24"/>
        </w:rPr>
        <w:tab/>
      </w:r>
      <w:r w:rsidR="00B8740B">
        <w:rPr>
          <w:rFonts w:ascii="Calibri" w:hAnsi="Calibri" w:cs="Calibri"/>
          <w:b/>
          <w:sz w:val="24"/>
          <w:szCs w:val="24"/>
        </w:rPr>
        <w:t xml:space="preserve">Housing </w:t>
      </w:r>
      <w:r>
        <w:rPr>
          <w:rFonts w:ascii="Calibri" w:hAnsi="Calibri" w:cs="Calibri"/>
          <w:b/>
          <w:sz w:val="24"/>
          <w:szCs w:val="24"/>
        </w:rPr>
        <w:t>Questionnaire</w:t>
      </w:r>
      <w:r w:rsidR="00E66B87">
        <w:rPr>
          <w:rFonts w:ascii="Calibri" w:hAnsi="Calibri" w:cs="Calibri"/>
          <w:b/>
          <w:sz w:val="24"/>
          <w:szCs w:val="24"/>
        </w:rPr>
        <w:t xml:space="preserve">    </w:t>
      </w:r>
      <w:r w:rsidR="00E66B87"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3355EBA9" w14:textId="77777777" w:rsidR="00E66B87" w:rsidRDefault="00E66B87" w:rsidP="00E66B87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023E8EC9" w14:textId="13D13E8D" w:rsidR="00E66B87" w:rsidRDefault="00050A5D" w:rsidP="00E66B87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  <w:r w:rsidRPr="00050A5D">
        <w:rPr>
          <w:rFonts w:ascii="Calibri" w:hAnsi="Calibri" w:cs="Calibri"/>
          <w:sz w:val="24"/>
          <w:szCs w:val="24"/>
        </w:rPr>
        <w:t>5</w:t>
      </w:r>
      <w:r w:rsidR="00E66B87" w:rsidRPr="00050A5D">
        <w:rPr>
          <w:rFonts w:ascii="Calibri" w:hAnsi="Calibri" w:cs="Calibri"/>
          <w:sz w:val="24"/>
          <w:szCs w:val="24"/>
        </w:rPr>
        <w:t xml:space="preserve">.1    To </w:t>
      </w:r>
      <w:r w:rsidR="00E66B87" w:rsidRPr="00050A5D">
        <w:rPr>
          <w:rFonts w:ascii="Calibri" w:hAnsi="Calibri" w:cs="Calibri"/>
          <w:b/>
          <w:bCs/>
          <w:sz w:val="24"/>
          <w:szCs w:val="24"/>
        </w:rPr>
        <w:t>RECEIVE</w:t>
      </w:r>
      <w:r w:rsidR="00E66B87" w:rsidRPr="00050A5D">
        <w:rPr>
          <w:rFonts w:ascii="Calibri" w:hAnsi="Calibri" w:cs="Calibri"/>
          <w:sz w:val="24"/>
          <w:szCs w:val="24"/>
        </w:rPr>
        <w:t xml:space="preserve"> and </w:t>
      </w:r>
      <w:r w:rsidR="00E66B87" w:rsidRPr="00050A5D">
        <w:rPr>
          <w:rFonts w:ascii="Calibri" w:hAnsi="Calibri" w:cs="Calibri"/>
          <w:b/>
          <w:sz w:val="24"/>
          <w:szCs w:val="24"/>
        </w:rPr>
        <w:t>CONSIDER</w:t>
      </w:r>
      <w:r w:rsidR="00E66B87" w:rsidRPr="00050A5D">
        <w:rPr>
          <w:rFonts w:ascii="Calibri" w:hAnsi="Calibri" w:cs="Calibri"/>
          <w:sz w:val="24"/>
          <w:szCs w:val="24"/>
        </w:rPr>
        <w:t xml:space="preserve"> </w:t>
      </w:r>
      <w:r w:rsidR="00B8740B" w:rsidRPr="00050A5D">
        <w:rPr>
          <w:rFonts w:ascii="Calibri" w:hAnsi="Calibri" w:cs="Calibri"/>
          <w:sz w:val="24"/>
          <w:szCs w:val="24"/>
        </w:rPr>
        <w:t xml:space="preserve">draft questions for </w:t>
      </w:r>
      <w:r w:rsidRPr="00050A5D">
        <w:rPr>
          <w:rFonts w:ascii="Calibri" w:hAnsi="Calibri" w:cs="Calibri"/>
          <w:sz w:val="24"/>
          <w:szCs w:val="24"/>
        </w:rPr>
        <w:t xml:space="preserve">housing </w:t>
      </w:r>
      <w:r w:rsidR="008D4D49" w:rsidRPr="00050A5D">
        <w:rPr>
          <w:rFonts w:ascii="Calibri" w:hAnsi="Calibri" w:cs="Calibri"/>
          <w:sz w:val="24"/>
          <w:szCs w:val="24"/>
        </w:rPr>
        <w:t>questionnaire</w:t>
      </w:r>
    </w:p>
    <w:p w14:paraId="34F86713" w14:textId="77777777" w:rsidR="00E66B87" w:rsidRDefault="00E66B87" w:rsidP="00B12C35">
      <w:pPr>
        <w:tabs>
          <w:tab w:val="left" w:pos="709"/>
        </w:tabs>
        <w:ind w:left="142" w:hanging="142"/>
        <w:rPr>
          <w:rFonts w:ascii="Calibri" w:hAnsi="Calibri" w:cs="Calibri"/>
          <w:sz w:val="24"/>
          <w:szCs w:val="24"/>
        </w:rPr>
      </w:pPr>
    </w:p>
    <w:p w14:paraId="38970445" w14:textId="09C1362E" w:rsidR="00B25802" w:rsidRPr="001C3FAE" w:rsidRDefault="00050A5D" w:rsidP="00B25802">
      <w:pPr>
        <w:tabs>
          <w:tab w:val="left" w:pos="709"/>
        </w:tabs>
        <w:ind w:left="360" w:hanging="36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6</w:t>
      </w:r>
      <w:r w:rsidR="00B25802" w:rsidRPr="001C3FAE">
        <w:rPr>
          <w:rFonts w:ascii="Calibri" w:hAnsi="Calibri" w:cs="Calibri"/>
          <w:b/>
          <w:sz w:val="24"/>
          <w:szCs w:val="24"/>
        </w:rPr>
        <w:t>.</w:t>
      </w:r>
      <w:r w:rsidR="00B25802" w:rsidRPr="001C3FAE">
        <w:rPr>
          <w:rFonts w:ascii="Calibri" w:hAnsi="Calibri" w:cs="Calibri"/>
          <w:b/>
          <w:sz w:val="24"/>
          <w:szCs w:val="24"/>
        </w:rPr>
        <w:tab/>
      </w:r>
      <w:r w:rsidR="00B25802" w:rsidRPr="001C3FAE">
        <w:rPr>
          <w:rFonts w:ascii="Calibri" w:hAnsi="Calibri" w:cs="Calibri"/>
          <w:b/>
          <w:sz w:val="24"/>
          <w:szCs w:val="24"/>
        </w:rPr>
        <w:tab/>
      </w:r>
      <w:r w:rsidR="00B25802">
        <w:rPr>
          <w:rFonts w:ascii="Calibri" w:hAnsi="Calibri" w:cs="Calibri"/>
          <w:b/>
          <w:sz w:val="24"/>
          <w:szCs w:val="24"/>
        </w:rPr>
        <w:t xml:space="preserve">Land Swaps    </w:t>
      </w:r>
      <w:r w:rsidR="00B25802"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148B96AC" w14:textId="77777777" w:rsidR="00B25802" w:rsidRDefault="00B25802" w:rsidP="00B25802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4A200286" w14:textId="3EF230D4" w:rsidR="00B25802" w:rsidRDefault="00050A5D" w:rsidP="00B25802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6</w:t>
      </w:r>
      <w:r w:rsidR="00B25802">
        <w:rPr>
          <w:rFonts w:ascii="Calibri" w:hAnsi="Calibri" w:cs="Calibri"/>
          <w:sz w:val="24"/>
          <w:szCs w:val="24"/>
        </w:rPr>
        <w:t xml:space="preserve">.1    </w:t>
      </w:r>
      <w:r w:rsidR="00B25802" w:rsidRPr="001C3FAE">
        <w:rPr>
          <w:rFonts w:ascii="Calibri" w:hAnsi="Calibri" w:cs="Calibri"/>
          <w:sz w:val="24"/>
          <w:szCs w:val="24"/>
        </w:rPr>
        <w:t xml:space="preserve">To </w:t>
      </w:r>
      <w:r w:rsidR="00B25802" w:rsidRPr="00B80417">
        <w:rPr>
          <w:rFonts w:ascii="Calibri" w:hAnsi="Calibri" w:cs="Calibri"/>
          <w:b/>
          <w:bCs/>
          <w:sz w:val="24"/>
          <w:szCs w:val="24"/>
        </w:rPr>
        <w:t>RECEIVE</w:t>
      </w:r>
      <w:r w:rsidR="00B25802">
        <w:rPr>
          <w:rFonts w:ascii="Calibri" w:hAnsi="Calibri" w:cs="Calibri"/>
          <w:sz w:val="24"/>
          <w:szCs w:val="24"/>
        </w:rPr>
        <w:t xml:space="preserve"> and </w:t>
      </w:r>
      <w:r w:rsidR="00B25802" w:rsidRPr="00B70CFB">
        <w:rPr>
          <w:rFonts w:ascii="Calibri" w:hAnsi="Calibri" w:cs="Calibri"/>
          <w:b/>
          <w:sz w:val="24"/>
          <w:szCs w:val="24"/>
        </w:rPr>
        <w:t>CONSIDER</w:t>
      </w:r>
      <w:r w:rsidR="00B25802" w:rsidRPr="001C3FAE">
        <w:rPr>
          <w:rFonts w:ascii="Calibri" w:hAnsi="Calibri" w:cs="Calibri"/>
          <w:sz w:val="24"/>
          <w:szCs w:val="24"/>
        </w:rPr>
        <w:t xml:space="preserve"> </w:t>
      </w:r>
      <w:r w:rsidR="00B25802">
        <w:rPr>
          <w:rFonts w:ascii="Calibri" w:hAnsi="Calibri" w:cs="Calibri"/>
          <w:sz w:val="24"/>
          <w:szCs w:val="24"/>
        </w:rPr>
        <w:t>a</w:t>
      </w:r>
      <w:r w:rsidR="008E69DC">
        <w:rPr>
          <w:rFonts w:ascii="Calibri" w:hAnsi="Calibri" w:cs="Calibri"/>
          <w:sz w:val="24"/>
          <w:szCs w:val="24"/>
        </w:rPr>
        <w:t>n</w:t>
      </w:r>
      <w:r w:rsidR="00B25802">
        <w:rPr>
          <w:rFonts w:ascii="Calibri" w:hAnsi="Calibri" w:cs="Calibri"/>
          <w:sz w:val="24"/>
          <w:szCs w:val="24"/>
        </w:rPr>
        <w:t xml:space="preserve"> </w:t>
      </w:r>
      <w:r w:rsidR="008E69DC">
        <w:rPr>
          <w:rFonts w:ascii="Calibri" w:hAnsi="Calibri" w:cs="Calibri"/>
          <w:sz w:val="24"/>
          <w:szCs w:val="24"/>
        </w:rPr>
        <w:t>update</w:t>
      </w:r>
      <w:r w:rsidR="00B25802">
        <w:rPr>
          <w:rFonts w:ascii="Calibri" w:hAnsi="Calibri" w:cs="Calibri"/>
          <w:sz w:val="24"/>
          <w:szCs w:val="24"/>
        </w:rPr>
        <w:t xml:space="preserve"> from the </w:t>
      </w:r>
      <w:r w:rsidR="008E69DC">
        <w:rPr>
          <w:rFonts w:ascii="Calibri" w:hAnsi="Calibri" w:cs="Calibri"/>
          <w:sz w:val="24"/>
          <w:szCs w:val="24"/>
        </w:rPr>
        <w:t>Chairman on land swaps with Wokingham Borough Council</w:t>
      </w:r>
    </w:p>
    <w:p w14:paraId="490DB7CE" w14:textId="77777777" w:rsidR="00B25802" w:rsidRDefault="00B25802" w:rsidP="00B12C35">
      <w:pPr>
        <w:tabs>
          <w:tab w:val="left" w:pos="709"/>
        </w:tabs>
        <w:ind w:left="142" w:hanging="142"/>
        <w:rPr>
          <w:rFonts w:ascii="Calibri" w:hAnsi="Calibri" w:cs="Calibri"/>
          <w:sz w:val="24"/>
          <w:szCs w:val="24"/>
        </w:rPr>
      </w:pPr>
    </w:p>
    <w:p w14:paraId="2E512D9B" w14:textId="739846FC" w:rsidR="00F868CD" w:rsidRPr="001C3FAE" w:rsidRDefault="00050A5D" w:rsidP="00711810">
      <w:pPr>
        <w:tabs>
          <w:tab w:val="left" w:pos="709"/>
        </w:tabs>
        <w:ind w:left="360" w:hanging="36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7</w:t>
      </w:r>
      <w:r w:rsidR="00B12C35" w:rsidRPr="001C3FAE">
        <w:rPr>
          <w:rFonts w:ascii="Calibri" w:hAnsi="Calibri" w:cs="Calibri"/>
          <w:b/>
          <w:sz w:val="24"/>
          <w:szCs w:val="24"/>
        </w:rPr>
        <w:t>.</w:t>
      </w:r>
      <w:r w:rsidR="00B12C35" w:rsidRPr="001C3FAE">
        <w:rPr>
          <w:rFonts w:ascii="Calibri" w:hAnsi="Calibri" w:cs="Calibri"/>
          <w:b/>
          <w:sz w:val="24"/>
          <w:szCs w:val="24"/>
        </w:rPr>
        <w:tab/>
      </w:r>
      <w:r w:rsidR="00B12C35" w:rsidRPr="001C3FAE">
        <w:rPr>
          <w:rFonts w:ascii="Calibri" w:hAnsi="Calibri" w:cs="Calibri"/>
          <w:b/>
          <w:sz w:val="24"/>
          <w:szCs w:val="24"/>
        </w:rPr>
        <w:tab/>
      </w:r>
      <w:bookmarkStart w:id="5" w:name="_Hlk71293322"/>
      <w:r w:rsidR="00F868CD">
        <w:rPr>
          <w:rFonts w:ascii="Calibri" w:hAnsi="Calibri" w:cs="Calibri"/>
          <w:b/>
          <w:sz w:val="24"/>
          <w:szCs w:val="24"/>
        </w:rPr>
        <w:t xml:space="preserve">New Community Centre    </w:t>
      </w:r>
      <w:r w:rsidR="00F868CD"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7B4F6FFE" w14:textId="77777777" w:rsidR="00097ACF" w:rsidRDefault="00097ACF" w:rsidP="00F868CD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5694058E" w14:textId="20D996FA" w:rsidR="00110454" w:rsidRDefault="00050A5D" w:rsidP="00C26DE3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7</w:t>
      </w:r>
      <w:r w:rsidR="0087588A">
        <w:rPr>
          <w:rFonts w:ascii="Calibri" w:hAnsi="Calibri" w:cs="Calibri"/>
          <w:sz w:val="24"/>
          <w:szCs w:val="24"/>
        </w:rPr>
        <w:t xml:space="preserve">.1     </w:t>
      </w:r>
      <w:r w:rsidR="00F868CD" w:rsidRPr="001C3FAE">
        <w:rPr>
          <w:rFonts w:ascii="Calibri" w:hAnsi="Calibri" w:cs="Calibri"/>
          <w:sz w:val="24"/>
          <w:szCs w:val="24"/>
        </w:rPr>
        <w:t xml:space="preserve">To </w:t>
      </w:r>
      <w:r w:rsidR="00F868CD" w:rsidRPr="00B80417">
        <w:rPr>
          <w:rFonts w:ascii="Calibri" w:hAnsi="Calibri" w:cs="Calibri"/>
          <w:b/>
          <w:bCs/>
          <w:sz w:val="24"/>
          <w:szCs w:val="24"/>
        </w:rPr>
        <w:t>RECEIVE</w:t>
      </w:r>
      <w:r w:rsidR="00F868CD">
        <w:rPr>
          <w:rFonts w:ascii="Calibri" w:hAnsi="Calibri" w:cs="Calibri"/>
          <w:sz w:val="24"/>
          <w:szCs w:val="24"/>
        </w:rPr>
        <w:t xml:space="preserve"> and </w:t>
      </w:r>
      <w:r w:rsidR="00F868CD" w:rsidRPr="00B70CFB">
        <w:rPr>
          <w:rFonts w:ascii="Calibri" w:hAnsi="Calibri" w:cs="Calibri"/>
          <w:b/>
          <w:sz w:val="24"/>
          <w:szCs w:val="24"/>
        </w:rPr>
        <w:t>CONSIDER</w:t>
      </w:r>
      <w:r w:rsidR="00F868CD" w:rsidRPr="001C3FAE">
        <w:rPr>
          <w:rFonts w:ascii="Calibri" w:hAnsi="Calibri" w:cs="Calibri"/>
          <w:sz w:val="24"/>
          <w:szCs w:val="24"/>
        </w:rPr>
        <w:t xml:space="preserve"> </w:t>
      </w:r>
      <w:r w:rsidR="00F868CD">
        <w:rPr>
          <w:rFonts w:ascii="Calibri" w:hAnsi="Calibri" w:cs="Calibri"/>
          <w:sz w:val="24"/>
          <w:szCs w:val="24"/>
        </w:rPr>
        <w:t xml:space="preserve">a </w:t>
      </w:r>
      <w:r w:rsidR="00E66B87">
        <w:rPr>
          <w:rFonts w:ascii="Calibri" w:hAnsi="Calibri" w:cs="Calibri"/>
          <w:sz w:val="24"/>
          <w:szCs w:val="24"/>
        </w:rPr>
        <w:t xml:space="preserve">verbal </w:t>
      </w:r>
      <w:r w:rsidR="00F868CD">
        <w:rPr>
          <w:rFonts w:ascii="Calibri" w:hAnsi="Calibri" w:cs="Calibri"/>
          <w:sz w:val="24"/>
          <w:szCs w:val="24"/>
        </w:rPr>
        <w:t>report from Cllr Grimes on the New Community</w:t>
      </w:r>
      <w:r w:rsidR="00110454">
        <w:rPr>
          <w:rFonts w:ascii="Calibri" w:hAnsi="Calibri" w:cs="Calibri"/>
          <w:sz w:val="24"/>
          <w:szCs w:val="24"/>
        </w:rPr>
        <w:t xml:space="preserve"> </w:t>
      </w:r>
      <w:r w:rsidR="00F868CD">
        <w:rPr>
          <w:rFonts w:ascii="Calibri" w:hAnsi="Calibri" w:cs="Calibri"/>
          <w:sz w:val="24"/>
          <w:szCs w:val="24"/>
        </w:rPr>
        <w:t xml:space="preserve">Centre </w:t>
      </w:r>
    </w:p>
    <w:p w14:paraId="07A5F50D" w14:textId="77777777" w:rsidR="00110454" w:rsidRDefault="00110454" w:rsidP="00F868CD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bookmarkEnd w:id="5"/>
    <w:p w14:paraId="6F0DD7A0" w14:textId="69B31392" w:rsidR="00253D77" w:rsidRPr="001C3FAE" w:rsidRDefault="00050A5D" w:rsidP="00253D77">
      <w:pPr>
        <w:tabs>
          <w:tab w:val="left" w:pos="709"/>
          <w:tab w:val="left" w:pos="1276"/>
        </w:tabs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8</w:t>
      </w:r>
      <w:r w:rsidR="00253D77" w:rsidRPr="001C3FAE">
        <w:rPr>
          <w:rFonts w:ascii="Calibri" w:hAnsi="Calibri" w:cs="Calibri"/>
          <w:b/>
          <w:sz w:val="24"/>
          <w:szCs w:val="24"/>
        </w:rPr>
        <w:t>.</w:t>
      </w:r>
      <w:r w:rsidR="00253D77" w:rsidRPr="001C3FAE">
        <w:rPr>
          <w:rFonts w:ascii="Calibri" w:hAnsi="Calibri" w:cs="Calibri"/>
          <w:b/>
          <w:sz w:val="24"/>
          <w:szCs w:val="24"/>
        </w:rPr>
        <w:tab/>
      </w:r>
      <w:r w:rsidR="00A228EA">
        <w:rPr>
          <w:rFonts w:ascii="Calibri" w:hAnsi="Calibri" w:cs="Calibri"/>
          <w:b/>
          <w:sz w:val="24"/>
          <w:szCs w:val="24"/>
        </w:rPr>
        <w:t xml:space="preserve">Invoices for </w:t>
      </w:r>
      <w:r w:rsidR="00883035">
        <w:rPr>
          <w:rFonts w:ascii="Calibri" w:hAnsi="Calibri" w:cs="Calibri"/>
          <w:b/>
          <w:sz w:val="24"/>
          <w:szCs w:val="24"/>
        </w:rPr>
        <w:t xml:space="preserve">Payment </w:t>
      </w:r>
      <w:r w:rsidR="009D6DDE">
        <w:rPr>
          <w:rFonts w:ascii="Calibri" w:hAnsi="Calibri" w:cs="Calibri"/>
          <w:b/>
          <w:sz w:val="24"/>
          <w:szCs w:val="24"/>
        </w:rPr>
        <w:t xml:space="preserve"> </w:t>
      </w:r>
      <w:r w:rsidR="000C3A82">
        <w:rPr>
          <w:rFonts w:ascii="Calibri" w:hAnsi="Calibri" w:cs="Calibri"/>
          <w:b/>
          <w:sz w:val="24"/>
          <w:szCs w:val="24"/>
        </w:rPr>
        <w:t xml:space="preserve"> </w:t>
      </w:r>
      <w:r w:rsidR="00253D77"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011616D4" w14:textId="77777777" w:rsidR="00097ACF" w:rsidRDefault="00097ACF" w:rsidP="001A3AD8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477686AD" w14:textId="2289B152" w:rsidR="00253D77" w:rsidRPr="00050A5D" w:rsidRDefault="00253D77" w:rsidP="00050A5D">
      <w:pPr>
        <w:pStyle w:val="ListParagraph"/>
        <w:numPr>
          <w:ilvl w:val="1"/>
          <w:numId w:val="33"/>
        </w:numPr>
        <w:tabs>
          <w:tab w:val="left" w:pos="709"/>
          <w:tab w:val="left" w:pos="1276"/>
        </w:tabs>
        <w:rPr>
          <w:rFonts w:ascii="Calibri" w:hAnsi="Calibri" w:cs="Calibri"/>
          <w:sz w:val="24"/>
          <w:szCs w:val="24"/>
        </w:rPr>
      </w:pPr>
      <w:r w:rsidRPr="00050A5D">
        <w:rPr>
          <w:rFonts w:ascii="Calibri" w:hAnsi="Calibri" w:cs="Calibri"/>
          <w:sz w:val="24"/>
          <w:szCs w:val="24"/>
        </w:rPr>
        <w:t xml:space="preserve">To </w:t>
      </w:r>
      <w:r w:rsidR="00B70CFB" w:rsidRPr="00050A5D">
        <w:rPr>
          <w:rFonts w:ascii="Calibri" w:hAnsi="Calibri" w:cs="Calibri"/>
          <w:b/>
          <w:sz w:val="24"/>
          <w:szCs w:val="24"/>
        </w:rPr>
        <w:t>CONSIDER</w:t>
      </w:r>
      <w:r w:rsidRPr="00050A5D">
        <w:rPr>
          <w:rFonts w:ascii="Calibri" w:hAnsi="Calibri" w:cs="Calibri"/>
          <w:sz w:val="24"/>
          <w:szCs w:val="24"/>
        </w:rPr>
        <w:t xml:space="preserve"> and </w:t>
      </w:r>
      <w:r w:rsidR="000C3A82" w:rsidRPr="00050A5D">
        <w:rPr>
          <w:rFonts w:ascii="Calibri" w:hAnsi="Calibri" w:cs="Calibri"/>
          <w:b/>
          <w:sz w:val="24"/>
          <w:szCs w:val="24"/>
        </w:rPr>
        <w:t>RESOLVE</w:t>
      </w:r>
      <w:r w:rsidR="000C3A82" w:rsidRPr="00050A5D">
        <w:rPr>
          <w:rFonts w:ascii="Calibri" w:hAnsi="Calibri" w:cs="Calibri"/>
          <w:sz w:val="24"/>
          <w:szCs w:val="24"/>
        </w:rPr>
        <w:t xml:space="preserve"> </w:t>
      </w:r>
      <w:r w:rsidR="00F730F5" w:rsidRPr="00050A5D">
        <w:rPr>
          <w:rFonts w:ascii="Calibri" w:hAnsi="Calibri" w:cs="Calibri"/>
          <w:sz w:val="24"/>
          <w:szCs w:val="24"/>
        </w:rPr>
        <w:t xml:space="preserve">to approve </w:t>
      </w:r>
      <w:r w:rsidR="002D7A2B" w:rsidRPr="00050A5D">
        <w:rPr>
          <w:rFonts w:ascii="Calibri" w:hAnsi="Calibri" w:cs="Calibri"/>
          <w:sz w:val="24"/>
          <w:szCs w:val="24"/>
        </w:rPr>
        <w:t xml:space="preserve">Lloyds Bank </w:t>
      </w:r>
      <w:r w:rsidR="00883035" w:rsidRPr="00050A5D">
        <w:rPr>
          <w:rFonts w:ascii="Calibri" w:hAnsi="Calibri" w:cs="Calibri"/>
          <w:sz w:val="24"/>
          <w:szCs w:val="24"/>
        </w:rPr>
        <w:t xml:space="preserve">payment of invoices </w:t>
      </w:r>
      <w:r w:rsidR="00481257" w:rsidRPr="00050A5D">
        <w:rPr>
          <w:rFonts w:ascii="Calibri" w:hAnsi="Calibri" w:cs="Calibri"/>
          <w:sz w:val="24"/>
          <w:szCs w:val="24"/>
        </w:rPr>
        <w:t>*</w:t>
      </w:r>
    </w:p>
    <w:p w14:paraId="29197584" w14:textId="173F5A9E" w:rsidR="008F08B0" w:rsidRPr="00050A5D" w:rsidRDefault="008F08B0" w:rsidP="00050A5D">
      <w:pPr>
        <w:pStyle w:val="ListParagraph"/>
        <w:numPr>
          <w:ilvl w:val="1"/>
          <w:numId w:val="33"/>
        </w:numPr>
        <w:tabs>
          <w:tab w:val="left" w:pos="709"/>
          <w:tab w:val="left" w:pos="1276"/>
        </w:tabs>
        <w:rPr>
          <w:rFonts w:ascii="Calibri" w:hAnsi="Calibri" w:cs="Calibri"/>
          <w:sz w:val="24"/>
          <w:szCs w:val="24"/>
        </w:rPr>
      </w:pPr>
      <w:bookmarkStart w:id="6" w:name="_Hlk85036833"/>
      <w:r w:rsidRPr="00050A5D">
        <w:rPr>
          <w:rFonts w:ascii="Calibri" w:hAnsi="Calibri" w:cs="Calibri"/>
          <w:sz w:val="24"/>
          <w:szCs w:val="24"/>
        </w:rPr>
        <w:t xml:space="preserve">To </w:t>
      </w:r>
      <w:r w:rsidRPr="00050A5D">
        <w:rPr>
          <w:rFonts w:ascii="Calibri" w:hAnsi="Calibri" w:cs="Calibri"/>
          <w:b/>
          <w:sz w:val="24"/>
          <w:szCs w:val="24"/>
        </w:rPr>
        <w:t>CONSIDER</w:t>
      </w:r>
      <w:r w:rsidRPr="00050A5D">
        <w:rPr>
          <w:rFonts w:ascii="Calibri" w:hAnsi="Calibri" w:cs="Calibri"/>
          <w:sz w:val="24"/>
          <w:szCs w:val="24"/>
        </w:rPr>
        <w:t xml:space="preserve"> and </w:t>
      </w:r>
      <w:r w:rsidRPr="00050A5D">
        <w:rPr>
          <w:rFonts w:ascii="Calibri" w:hAnsi="Calibri" w:cs="Calibri"/>
          <w:b/>
          <w:sz w:val="24"/>
          <w:szCs w:val="24"/>
        </w:rPr>
        <w:t>RESOLVE</w:t>
      </w:r>
      <w:r w:rsidRPr="00050A5D">
        <w:rPr>
          <w:rFonts w:ascii="Calibri" w:hAnsi="Calibri" w:cs="Calibri"/>
          <w:sz w:val="24"/>
          <w:szCs w:val="24"/>
        </w:rPr>
        <w:t xml:space="preserve"> </w:t>
      </w:r>
      <w:r w:rsidR="00F730F5" w:rsidRPr="00050A5D">
        <w:rPr>
          <w:rFonts w:ascii="Calibri" w:hAnsi="Calibri" w:cs="Calibri"/>
          <w:sz w:val="24"/>
          <w:szCs w:val="24"/>
        </w:rPr>
        <w:t xml:space="preserve">to approve </w:t>
      </w:r>
      <w:r w:rsidRPr="00050A5D">
        <w:rPr>
          <w:rFonts w:ascii="Calibri" w:hAnsi="Calibri" w:cs="Calibri"/>
          <w:sz w:val="24"/>
          <w:szCs w:val="24"/>
        </w:rPr>
        <w:t xml:space="preserve">Barclaycard payment of invoices </w:t>
      </w:r>
      <w:r w:rsidR="00481257" w:rsidRPr="00050A5D">
        <w:rPr>
          <w:rFonts w:ascii="Calibri" w:hAnsi="Calibri" w:cs="Calibri"/>
          <w:sz w:val="24"/>
          <w:szCs w:val="24"/>
        </w:rPr>
        <w:t>*</w:t>
      </w:r>
    </w:p>
    <w:bookmarkEnd w:id="6"/>
    <w:p w14:paraId="50BDFFA6" w14:textId="77777777" w:rsidR="008B05F5" w:rsidRDefault="00852FB5" w:rsidP="00852FB5">
      <w:pPr>
        <w:tabs>
          <w:tab w:val="left" w:pos="709"/>
          <w:tab w:val="left" w:pos="1276"/>
        </w:tabs>
        <w:ind w:left="1276" w:hanging="1276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 </w:t>
      </w:r>
    </w:p>
    <w:p w14:paraId="24057413" w14:textId="1B834257" w:rsidR="008B05F5" w:rsidRPr="001C3FAE" w:rsidRDefault="00050A5D" w:rsidP="008B05F5">
      <w:pPr>
        <w:tabs>
          <w:tab w:val="left" w:pos="709"/>
        </w:tabs>
        <w:ind w:left="360" w:hanging="36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9</w:t>
      </w:r>
      <w:r w:rsidR="008B05F5" w:rsidRPr="001C3FAE">
        <w:rPr>
          <w:rFonts w:ascii="Calibri" w:hAnsi="Calibri" w:cs="Calibri"/>
          <w:b/>
          <w:sz w:val="24"/>
          <w:szCs w:val="24"/>
        </w:rPr>
        <w:t>.</w:t>
      </w:r>
      <w:r w:rsidR="008B05F5" w:rsidRPr="001C3FAE">
        <w:rPr>
          <w:rFonts w:ascii="Calibri" w:hAnsi="Calibri" w:cs="Calibri"/>
          <w:b/>
          <w:sz w:val="24"/>
          <w:szCs w:val="24"/>
        </w:rPr>
        <w:tab/>
      </w:r>
      <w:r w:rsidR="008B05F5" w:rsidRPr="001C3FAE">
        <w:rPr>
          <w:rFonts w:ascii="Calibri" w:hAnsi="Calibri" w:cs="Calibri"/>
          <w:b/>
          <w:sz w:val="24"/>
          <w:szCs w:val="24"/>
        </w:rPr>
        <w:tab/>
      </w:r>
      <w:r w:rsidR="008B05F5">
        <w:rPr>
          <w:rFonts w:ascii="Calibri" w:hAnsi="Calibri" w:cs="Calibri"/>
          <w:b/>
          <w:sz w:val="24"/>
          <w:szCs w:val="24"/>
        </w:rPr>
        <w:t xml:space="preserve">Correspondence    </w:t>
      </w:r>
      <w:r w:rsidR="008B05F5"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0042BE8B" w14:textId="77777777" w:rsidR="008B05F5" w:rsidRDefault="008B05F5" w:rsidP="008B05F5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1B949278" w14:textId="7B802F14" w:rsidR="008B05F5" w:rsidRDefault="00050A5D" w:rsidP="008B05F5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9</w:t>
      </w:r>
      <w:r w:rsidR="0087588A">
        <w:rPr>
          <w:rFonts w:ascii="Calibri" w:hAnsi="Calibri" w:cs="Calibri"/>
          <w:sz w:val="24"/>
          <w:szCs w:val="24"/>
        </w:rPr>
        <w:t>.1</w:t>
      </w:r>
      <w:r w:rsidR="0087588A">
        <w:rPr>
          <w:rFonts w:ascii="Calibri" w:hAnsi="Calibri" w:cs="Calibri"/>
          <w:sz w:val="24"/>
          <w:szCs w:val="24"/>
        </w:rPr>
        <w:tab/>
      </w:r>
      <w:r w:rsidR="008E69DC">
        <w:rPr>
          <w:rFonts w:ascii="Calibri" w:hAnsi="Calibri" w:cs="Calibri"/>
          <w:sz w:val="24"/>
          <w:szCs w:val="24"/>
        </w:rPr>
        <w:t xml:space="preserve">To </w:t>
      </w:r>
      <w:r w:rsidR="008E69DC" w:rsidRPr="00861372">
        <w:rPr>
          <w:rFonts w:ascii="Calibri" w:hAnsi="Calibri" w:cs="Calibri"/>
          <w:b/>
          <w:bCs/>
          <w:sz w:val="24"/>
          <w:szCs w:val="24"/>
        </w:rPr>
        <w:t xml:space="preserve">RECEIVE </w:t>
      </w:r>
      <w:r w:rsidR="008E69DC">
        <w:rPr>
          <w:rFonts w:ascii="Calibri" w:hAnsi="Calibri" w:cs="Calibri"/>
          <w:sz w:val="24"/>
          <w:szCs w:val="24"/>
        </w:rPr>
        <w:t xml:space="preserve">and </w:t>
      </w:r>
      <w:r w:rsidR="008E69DC" w:rsidRPr="00861372">
        <w:rPr>
          <w:rFonts w:ascii="Calibri" w:hAnsi="Calibri" w:cs="Calibri"/>
          <w:b/>
          <w:bCs/>
          <w:sz w:val="24"/>
          <w:szCs w:val="24"/>
        </w:rPr>
        <w:t>CONSIDER</w:t>
      </w:r>
      <w:r w:rsidR="00B8740B">
        <w:rPr>
          <w:rFonts w:ascii="Calibri" w:hAnsi="Calibri" w:cs="Calibri"/>
          <w:sz w:val="24"/>
          <w:szCs w:val="24"/>
        </w:rPr>
        <w:t xml:space="preserve"> any general correspondence</w:t>
      </w:r>
    </w:p>
    <w:p w14:paraId="2DC3D35F" w14:textId="77777777" w:rsidR="00852FB5" w:rsidRDefault="00852FB5" w:rsidP="00852FB5">
      <w:pPr>
        <w:tabs>
          <w:tab w:val="left" w:pos="709"/>
          <w:tab w:val="left" w:pos="1276"/>
        </w:tabs>
        <w:ind w:left="1276" w:hanging="1276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 </w:t>
      </w:r>
    </w:p>
    <w:p w14:paraId="4C90BA34" w14:textId="0590EEAF" w:rsidR="009E6E6D" w:rsidRPr="001C3FAE" w:rsidRDefault="009E6E6D" w:rsidP="009E6E6D">
      <w:pPr>
        <w:tabs>
          <w:tab w:val="left" w:pos="709"/>
        </w:tabs>
        <w:ind w:left="360" w:hanging="36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</w:t>
      </w:r>
      <w:r w:rsidR="00050A5D">
        <w:rPr>
          <w:rFonts w:ascii="Calibri" w:hAnsi="Calibri" w:cs="Calibri"/>
          <w:b/>
          <w:sz w:val="24"/>
          <w:szCs w:val="24"/>
        </w:rPr>
        <w:t>0</w:t>
      </w:r>
      <w:r w:rsidRPr="001C3FAE">
        <w:rPr>
          <w:rFonts w:ascii="Calibri" w:hAnsi="Calibri" w:cs="Calibri"/>
          <w:b/>
          <w:sz w:val="24"/>
          <w:szCs w:val="24"/>
        </w:rPr>
        <w:t>.</w:t>
      </w:r>
      <w:r w:rsidRPr="001C3FAE">
        <w:rPr>
          <w:rFonts w:ascii="Calibri" w:hAnsi="Calibri" w:cs="Calibri"/>
          <w:b/>
          <w:sz w:val="24"/>
          <w:szCs w:val="24"/>
        </w:rPr>
        <w:tab/>
      </w:r>
      <w:r w:rsidRPr="001C3FAE">
        <w:rPr>
          <w:rFonts w:ascii="Calibri" w:hAnsi="Calibri" w:cs="Calibri"/>
          <w:b/>
          <w:sz w:val="24"/>
          <w:szCs w:val="24"/>
        </w:rPr>
        <w:tab/>
      </w:r>
      <w:r>
        <w:rPr>
          <w:rFonts w:ascii="Calibri" w:hAnsi="Calibri" w:cs="Calibri"/>
          <w:b/>
          <w:sz w:val="24"/>
          <w:szCs w:val="24"/>
        </w:rPr>
        <w:t xml:space="preserve">Dates of Future Meetings    </w:t>
      </w:r>
      <w:r w:rsidRPr="001C3FAE">
        <w:rPr>
          <w:rFonts w:ascii="Calibri" w:hAnsi="Calibri" w:cs="Calibri"/>
          <w:b/>
          <w:sz w:val="24"/>
          <w:szCs w:val="24"/>
        </w:rPr>
        <w:t xml:space="preserve"> </w:t>
      </w:r>
    </w:p>
    <w:p w14:paraId="67443CCC" w14:textId="77777777" w:rsidR="009E6E6D" w:rsidRDefault="009E6E6D" w:rsidP="009E6E6D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</w:p>
    <w:p w14:paraId="3FDD4B21" w14:textId="77B95E73" w:rsidR="009E6E6D" w:rsidRDefault="009E6E6D" w:rsidP="009E6E6D">
      <w:pPr>
        <w:tabs>
          <w:tab w:val="left" w:pos="709"/>
          <w:tab w:val="left" w:pos="1276"/>
        </w:tabs>
        <w:ind w:left="1275" w:hanging="55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</w:t>
      </w:r>
      <w:r w:rsidR="00050A5D">
        <w:rPr>
          <w:rFonts w:ascii="Calibri" w:hAnsi="Calibri" w:cs="Calibri"/>
          <w:sz w:val="24"/>
          <w:szCs w:val="24"/>
        </w:rPr>
        <w:t>0</w:t>
      </w:r>
      <w:r>
        <w:rPr>
          <w:rFonts w:ascii="Calibri" w:hAnsi="Calibri" w:cs="Calibri"/>
          <w:sz w:val="24"/>
          <w:szCs w:val="24"/>
        </w:rPr>
        <w:t>.1</w:t>
      </w:r>
      <w:r>
        <w:rPr>
          <w:rFonts w:ascii="Calibri" w:hAnsi="Calibri" w:cs="Calibri"/>
          <w:sz w:val="24"/>
          <w:szCs w:val="24"/>
        </w:rPr>
        <w:tab/>
      </w:r>
      <w:r w:rsidRPr="009E6E6D">
        <w:rPr>
          <w:rFonts w:ascii="Calibri" w:hAnsi="Calibri" w:cs="Calibri"/>
          <w:sz w:val="24"/>
          <w:szCs w:val="24"/>
        </w:rPr>
        <w:t xml:space="preserve">To </w:t>
      </w:r>
      <w:r w:rsidRPr="009E6E6D">
        <w:rPr>
          <w:rFonts w:ascii="Calibri" w:hAnsi="Calibri" w:cs="Calibri"/>
          <w:b/>
          <w:bCs/>
          <w:sz w:val="24"/>
          <w:szCs w:val="24"/>
        </w:rPr>
        <w:t>NOTE</w:t>
      </w:r>
      <w:r w:rsidRPr="009E6E6D">
        <w:rPr>
          <w:rFonts w:ascii="Calibri" w:hAnsi="Calibri" w:cs="Calibri"/>
          <w:sz w:val="24"/>
          <w:szCs w:val="24"/>
        </w:rPr>
        <w:t xml:space="preserve"> that the </w:t>
      </w:r>
      <w:r>
        <w:rPr>
          <w:rFonts w:ascii="Calibri" w:hAnsi="Calibri" w:cs="Calibri"/>
          <w:sz w:val="24"/>
          <w:szCs w:val="24"/>
        </w:rPr>
        <w:t xml:space="preserve">next Full Council Meeting is on </w:t>
      </w:r>
      <w:r w:rsidR="00B8740B">
        <w:rPr>
          <w:rFonts w:ascii="Calibri" w:hAnsi="Calibri" w:cs="Calibri"/>
          <w:sz w:val="24"/>
          <w:szCs w:val="24"/>
        </w:rPr>
        <w:t>Thursday 15</w:t>
      </w:r>
      <w:r w:rsidR="00B8740B" w:rsidRPr="00B8740B">
        <w:rPr>
          <w:rFonts w:ascii="Calibri" w:hAnsi="Calibri" w:cs="Calibri"/>
          <w:sz w:val="24"/>
          <w:szCs w:val="24"/>
          <w:vertAlign w:val="superscript"/>
        </w:rPr>
        <w:t>th</w:t>
      </w:r>
      <w:r w:rsidR="00B8740B">
        <w:rPr>
          <w:rFonts w:ascii="Calibri" w:hAnsi="Calibri" w:cs="Calibri"/>
          <w:sz w:val="24"/>
          <w:szCs w:val="24"/>
        </w:rPr>
        <w:t xml:space="preserve"> September</w:t>
      </w:r>
      <w:r w:rsidR="00110454">
        <w:rPr>
          <w:rFonts w:ascii="Calibri" w:hAnsi="Calibri" w:cs="Calibri"/>
          <w:sz w:val="24"/>
          <w:szCs w:val="24"/>
        </w:rPr>
        <w:t xml:space="preserve"> 2022 </w:t>
      </w:r>
      <w:r>
        <w:rPr>
          <w:rFonts w:ascii="Calibri" w:hAnsi="Calibri" w:cs="Calibri"/>
          <w:sz w:val="24"/>
          <w:szCs w:val="24"/>
        </w:rPr>
        <w:t>at 7.30 p.m.</w:t>
      </w:r>
    </w:p>
    <w:p w14:paraId="279815D8" w14:textId="77777777" w:rsidR="009E6E6D" w:rsidRDefault="009E6E6D" w:rsidP="00051E2B">
      <w:pPr>
        <w:tabs>
          <w:tab w:val="left" w:pos="709"/>
          <w:tab w:val="left" w:pos="1276"/>
        </w:tabs>
        <w:ind w:left="720"/>
        <w:rPr>
          <w:rFonts w:ascii="Calibri" w:hAnsi="Calibri" w:cs="Calibri"/>
          <w:bCs/>
          <w:i/>
          <w:iCs/>
          <w:sz w:val="24"/>
          <w:szCs w:val="24"/>
        </w:rPr>
      </w:pPr>
    </w:p>
    <w:p w14:paraId="108AC5AE" w14:textId="77777777" w:rsidR="009E6E6D" w:rsidRDefault="009E6E6D" w:rsidP="00051E2B">
      <w:pPr>
        <w:tabs>
          <w:tab w:val="left" w:pos="709"/>
          <w:tab w:val="left" w:pos="1276"/>
        </w:tabs>
        <w:ind w:left="720"/>
        <w:rPr>
          <w:rFonts w:ascii="Calibri" w:hAnsi="Calibri" w:cs="Calibri"/>
          <w:bCs/>
          <w:i/>
          <w:iCs/>
          <w:sz w:val="24"/>
          <w:szCs w:val="24"/>
        </w:rPr>
      </w:pPr>
    </w:p>
    <w:p w14:paraId="36CE5F41" w14:textId="77777777" w:rsidR="00264985" w:rsidRPr="00051E2B" w:rsidRDefault="00051E2B" w:rsidP="00051E2B">
      <w:pPr>
        <w:tabs>
          <w:tab w:val="left" w:pos="709"/>
          <w:tab w:val="left" w:pos="1276"/>
        </w:tabs>
        <w:ind w:left="720"/>
        <w:rPr>
          <w:rFonts w:ascii="Calibri" w:hAnsi="Calibri" w:cs="Calibri"/>
          <w:bCs/>
          <w:i/>
          <w:iCs/>
          <w:sz w:val="24"/>
          <w:szCs w:val="24"/>
        </w:rPr>
      </w:pPr>
      <w:r w:rsidRPr="00051E2B">
        <w:rPr>
          <w:rFonts w:ascii="Calibri" w:hAnsi="Calibri" w:cs="Calibri"/>
          <w:bCs/>
          <w:i/>
          <w:iCs/>
          <w:sz w:val="24"/>
          <w:szCs w:val="24"/>
        </w:rPr>
        <w:t xml:space="preserve">* </w:t>
      </w:r>
      <w:proofErr w:type="gramStart"/>
      <w:r w:rsidRPr="00051E2B">
        <w:rPr>
          <w:rFonts w:ascii="Calibri" w:hAnsi="Calibri" w:cs="Calibri"/>
          <w:bCs/>
          <w:i/>
          <w:iCs/>
          <w:sz w:val="24"/>
          <w:szCs w:val="24"/>
        </w:rPr>
        <w:t>indicates</w:t>
      </w:r>
      <w:proofErr w:type="gramEnd"/>
      <w:r w:rsidRPr="00051E2B">
        <w:rPr>
          <w:rFonts w:ascii="Calibri" w:hAnsi="Calibri" w:cs="Calibri"/>
          <w:bCs/>
          <w:i/>
          <w:iCs/>
          <w:sz w:val="24"/>
          <w:szCs w:val="24"/>
        </w:rPr>
        <w:t xml:space="preserve"> one or more attachments in support of the item</w:t>
      </w:r>
    </w:p>
    <w:sectPr w:rsidR="00264985" w:rsidRPr="00051E2B" w:rsidSect="00AB4341">
      <w:footerReference w:type="default" r:id="rId9"/>
      <w:headerReference w:type="first" r:id="rId10"/>
      <w:footerReference w:type="first" r:id="rId11"/>
      <w:type w:val="oddPage"/>
      <w:pgSz w:w="11909" w:h="16834" w:code="9"/>
      <w:pgMar w:top="720" w:right="1134" w:bottom="142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0C87D" w14:textId="77777777" w:rsidR="002643DC" w:rsidRPr="00A26A06" w:rsidRDefault="002643DC">
      <w:pPr>
        <w:rPr>
          <w:sz w:val="15"/>
          <w:szCs w:val="15"/>
        </w:rPr>
      </w:pPr>
      <w:r w:rsidRPr="00A26A06">
        <w:rPr>
          <w:sz w:val="15"/>
          <w:szCs w:val="15"/>
        </w:rPr>
        <w:separator/>
      </w:r>
    </w:p>
  </w:endnote>
  <w:endnote w:type="continuationSeparator" w:id="0">
    <w:p w14:paraId="2B1BE83A" w14:textId="77777777" w:rsidR="002643DC" w:rsidRPr="00A26A06" w:rsidRDefault="002643DC">
      <w:pPr>
        <w:rPr>
          <w:sz w:val="15"/>
          <w:szCs w:val="15"/>
        </w:rPr>
      </w:pPr>
      <w:r w:rsidRPr="00A26A06">
        <w:rPr>
          <w:sz w:val="15"/>
          <w:szCs w:val="15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hotina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256A" w14:textId="77777777" w:rsidR="00792B8F" w:rsidRDefault="00792B8F">
    <w:pPr>
      <w:pStyle w:val="Footer"/>
      <w:jc w:val="center"/>
    </w:pPr>
  </w:p>
  <w:p w14:paraId="12DC100E" w14:textId="77777777" w:rsidR="00DF2046" w:rsidRDefault="00DF204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F609393" w14:textId="77777777" w:rsidR="00DF2046" w:rsidRDefault="00DF20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6672" w14:textId="77777777" w:rsidR="00DF2046" w:rsidRDefault="00DF204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06B0340" w14:textId="77777777" w:rsidR="00BE657A" w:rsidRPr="00A26A06" w:rsidRDefault="00BE657A" w:rsidP="002C4799">
    <w:pPr>
      <w:pStyle w:val="Footer"/>
      <w:tabs>
        <w:tab w:val="clear" w:pos="8640"/>
        <w:tab w:val="right" w:pos="9923"/>
      </w:tabs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91F8D" w14:textId="77777777" w:rsidR="002643DC" w:rsidRPr="00A26A06" w:rsidRDefault="002643DC">
      <w:pPr>
        <w:rPr>
          <w:sz w:val="15"/>
          <w:szCs w:val="15"/>
        </w:rPr>
      </w:pPr>
      <w:r w:rsidRPr="00A26A06">
        <w:rPr>
          <w:sz w:val="15"/>
          <w:szCs w:val="15"/>
        </w:rPr>
        <w:separator/>
      </w:r>
    </w:p>
  </w:footnote>
  <w:footnote w:type="continuationSeparator" w:id="0">
    <w:p w14:paraId="6FE21684" w14:textId="77777777" w:rsidR="002643DC" w:rsidRPr="00A26A06" w:rsidRDefault="002643DC">
      <w:pPr>
        <w:rPr>
          <w:sz w:val="15"/>
          <w:szCs w:val="15"/>
        </w:rPr>
      </w:pPr>
      <w:r w:rsidRPr="00A26A06">
        <w:rPr>
          <w:sz w:val="15"/>
          <w:szCs w:val="15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4270F" w14:textId="2453FCD3" w:rsidR="00BF31EA" w:rsidRPr="00C832C0" w:rsidRDefault="005C331A" w:rsidP="002C4799">
    <w:pPr>
      <w:pStyle w:val="Header1"/>
      <w:tabs>
        <w:tab w:val="clear" w:pos="4820"/>
        <w:tab w:val="left" w:pos="6521"/>
      </w:tabs>
      <w:ind w:left="6521" w:hanging="6521"/>
      <w:rPr>
        <w:sz w:val="28"/>
        <w:szCs w:val="28"/>
      </w:rPr>
    </w:pPr>
    <w:r w:rsidRPr="00A26A06">
      <w:rPr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5E8B0617" wp14:editId="0B6B0964">
          <wp:simplePos x="0" y="0"/>
          <wp:positionH relativeFrom="column">
            <wp:posOffset>62865</wp:posOffset>
          </wp:positionH>
          <wp:positionV relativeFrom="paragraph">
            <wp:posOffset>66675</wp:posOffset>
          </wp:positionV>
          <wp:extent cx="2303145" cy="966470"/>
          <wp:effectExtent l="0" t="0" r="0" b="0"/>
          <wp:wrapSquare wrapText="bothSides"/>
          <wp:docPr id="2" name="Picture 9" descr="header logo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eader logo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449A">
      <w:rPr>
        <w:sz w:val="14"/>
        <w:szCs w:val="14"/>
      </w:rPr>
      <w:tab/>
    </w:r>
    <w:r w:rsidR="007F449A">
      <w:rPr>
        <w:sz w:val="14"/>
        <w:szCs w:val="14"/>
      </w:rPr>
      <w:tab/>
    </w:r>
  </w:p>
  <w:p w14:paraId="2C4B3215" w14:textId="77777777" w:rsidR="00E701C8" w:rsidRDefault="00BF31EA" w:rsidP="002C4799">
    <w:pPr>
      <w:pStyle w:val="Header1"/>
      <w:tabs>
        <w:tab w:val="clear" w:pos="4820"/>
        <w:tab w:val="left" w:pos="6521"/>
      </w:tabs>
      <w:ind w:left="6521" w:hanging="6521"/>
      <w:rPr>
        <w:sz w:val="14"/>
        <w:szCs w:val="14"/>
      </w:rPr>
    </w:pPr>
    <w:r>
      <w:rPr>
        <w:sz w:val="14"/>
        <w:szCs w:val="14"/>
      </w:rPr>
      <w:tab/>
    </w:r>
  </w:p>
  <w:p w14:paraId="5BCD1BFB" w14:textId="77777777" w:rsidR="00AE4C6E" w:rsidRDefault="00E701C8" w:rsidP="002C4799">
    <w:pPr>
      <w:pStyle w:val="Header1"/>
      <w:tabs>
        <w:tab w:val="clear" w:pos="4820"/>
        <w:tab w:val="left" w:pos="6521"/>
      </w:tabs>
      <w:ind w:left="6521" w:hanging="6521"/>
      <w:rPr>
        <w:sz w:val="14"/>
        <w:szCs w:val="14"/>
      </w:rPr>
    </w:pPr>
    <w:r>
      <w:rPr>
        <w:sz w:val="14"/>
        <w:szCs w:val="14"/>
      </w:rPr>
      <w:tab/>
    </w:r>
    <w:r w:rsidR="008F14C8">
      <w:rPr>
        <w:sz w:val="14"/>
        <w:szCs w:val="14"/>
      </w:rPr>
      <w:t>Parish Clerk:</w:t>
    </w:r>
    <w:r w:rsidR="00711810">
      <w:rPr>
        <w:sz w:val="14"/>
        <w:szCs w:val="14"/>
      </w:rPr>
      <w:t xml:space="preserve"> Bruce Winton</w:t>
    </w:r>
    <w:r w:rsidR="00BF31EA">
      <w:rPr>
        <w:sz w:val="14"/>
        <w:szCs w:val="14"/>
      </w:rPr>
      <w:t xml:space="preserve"> </w:t>
    </w:r>
    <w:r w:rsidR="00BF31EA">
      <w:rPr>
        <w:sz w:val="14"/>
        <w:szCs w:val="14"/>
      </w:rPr>
      <w:tab/>
    </w:r>
    <w:r w:rsidR="00BF31EA">
      <w:rPr>
        <w:sz w:val="14"/>
        <w:szCs w:val="14"/>
      </w:rPr>
      <w:tab/>
    </w:r>
    <w:r w:rsidR="00C20FBA" w:rsidRPr="00A26A06">
      <w:rPr>
        <w:sz w:val="14"/>
        <w:szCs w:val="14"/>
      </w:rPr>
      <w:br/>
    </w:r>
    <w:r w:rsidR="00BE657A" w:rsidRPr="00A26A06">
      <w:rPr>
        <w:sz w:val="14"/>
        <w:szCs w:val="14"/>
      </w:rPr>
      <w:t xml:space="preserve">Shinfield Parish </w:t>
    </w:r>
    <w:r w:rsidR="00AE4C6E">
      <w:rPr>
        <w:sz w:val="14"/>
        <w:szCs w:val="14"/>
      </w:rPr>
      <w:t>Council</w:t>
    </w:r>
  </w:p>
  <w:p w14:paraId="66B7498B" w14:textId="77777777" w:rsidR="00BE657A" w:rsidRPr="00A26A06" w:rsidRDefault="00AE4C6E" w:rsidP="002C4799">
    <w:pPr>
      <w:pStyle w:val="Header1"/>
      <w:tabs>
        <w:tab w:val="clear" w:pos="4820"/>
        <w:tab w:val="left" w:pos="6521"/>
      </w:tabs>
      <w:ind w:left="6521" w:hanging="6521"/>
      <w:rPr>
        <w:sz w:val="14"/>
        <w:szCs w:val="14"/>
      </w:rPr>
    </w:pPr>
    <w:r>
      <w:rPr>
        <w:sz w:val="14"/>
        <w:szCs w:val="14"/>
      </w:rPr>
      <w:tab/>
      <w:t xml:space="preserve">School Green Centre </w:t>
    </w:r>
    <w:r w:rsidR="002048AC" w:rsidRPr="00A26A06">
      <w:rPr>
        <w:sz w:val="14"/>
        <w:szCs w:val="14"/>
      </w:rPr>
      <w:br/>
    </w:r>
    <w:r w:rsidR="004329A0" w:rsidRPr="00A26A06">
      <w:rPr>
        <w:sz w:val="14"/>
        <w:szCs w:val="14"/>
      </w:rPr>
      <w:t>School Green</w:t>
    </w:r>
    <w:r w:rsidR="002C7C07" w:rsidRPr="00A26A06">
      <w:rPr>
        <w:sz w:val="14"/>
        <w:szCs w:val="14"/>
      </w:rPr>
      <w:br/>
    </w:r>
    <w:r w:rsidR="004329A0" w:rsidRPr="00A26A06">
      <w:rPr>
        <w:sz w:val="14"/>
        <w:szCs w:val="14"/>
      </w:rPr>
      <w:t>Shinfield</w:t>
    </w:r>
    <w:r w:rsidR="004329A0" w:rsidRPr="00A26A06">
      <w:rPr>
        <w:sz w:val="14"/>
        <w:szCs w:val="14"/>
      </w:rPr>
      <w:br/>
    </w:r>
    <w:r w:rsidR="002C4799" w:rsidRPr="00A26A06">
      <w:rPr>
        <w:iCs/>
        <w:sz w:val="14"/>
        <w:szCs w:val="14"/>
      </w:rPr>
      <w:t>Reading</w:t>
    </w:r>
    <w:r w:rsidR="004329A0" w:rsidRPr="00A26A06">
      <w:rPr>
        <w:iCs/>
        <w:sz w:val="14"/>
        <w:szCs w:val="14"/>
      </w:rPr>
      <w:br/>
      <w:t>RG2 9EH</w:t>
    </w:r>
    <w:r w:rsidR="00BE657A" w:rsidRPr="00A26A06">
      <w:rPr>
        <w:iCs/>
        <w:sz w:val="14"/>
        <w:szCs w:val="14"/>
      </w:rPr>
      <w:t xml:space="preserve"> </w:t>
    </w:r>
    <w:r w:rsidR="002C7C07" w:rsidRPr="00A26A06">
      <w:rPr>
        <w:iCs/>
        <w:sz w:val="14"/>
        <w:szCs w:val="14"/>
      </w:rPr>
      <w:br/>
    </w:r>
    <w:r w:rsidR="00BE657A" w:rsidRPr="00A26A06">
      <w:rPr>
        <w:iCs/>
        <w:sz w:val="14"/>
        <w:szCs w:val="14"/>
      </w:rPr>
      <w:t>Tel: (0118) 988 8220</w:t>
    </w:r>
    <w:r w:rsidR="002C4799" w:rsidRPr="00A26A06">
      <w:rPr>
        <w:iCs/>
        <w:sz w:val="14"/>
        <w:szCs w:val="14"/>
      </w:rPr>
      <w:br/>
    </w:r>
    <w:r w:rsidR="00BE657A" w:rsidRPr="00A26A06">
      <w:rPr>
        <w:sz w:val="14"/>
        <w:szCs w:val="14"/>
      </w:rPr>
      <w:t xml:space="preserve">E-mail: </w:t>
    </w:r>
    <w:r w:rsidR="002048AC" w:rsidRPr="00A26A06">
      <w:rPr>
        <w:sz w:val="14"/>
        <w:szCs w:val="14"/>
      </w:rPr>
      <w:t>clerk@shinfieldparish.gov.uk</w:t>
    </w:r>
    <w:r w:rsidR="00BE657A" w:rsidRPr="00A26A06">
      <w:rPr>
        <w:sz w:val="14"/>
        <w:szCs w:val="14"/>
      </w:rPr>
      <w:t xml:space="preserve"> </w:t>
    </w:r>
    <w:r w:rsidR="002C7C07" w:rsidRPr="00A26A06">
      <w:rPr>
        <w:sz w:val="14"/>
        <w:szCs w:val="14"/>
      </w:rPr>
      <w:br/>
    </w:r>
    <w:r w:rsidR="00BE657A" w:rsidRPr="00A26A06">
      <w:rPr>
        <w:sz w:val="14"/>
        <w:szCs w:val="14"/>
      </w:rPr>
      <w:t>www.shinfieldparish.gov.uk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 w15:restartNumberingAfterBreak="0">
    <w:nsid w:val="04FA0AA3"/>
    <w:multiLevelType w:val="hybridMultilevel"/>
    <w:tmpl w:val="6452F3FA"/>
    <w:lvl w:ilvl="0" w:tplc="0809000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4" w:hanging="360"/>
      </w:pPr>
      <w:rPr>
        <w:rFonts w:ascii="Wingdings" w:hAnsi="Wingdings" w:hint="default"/>
      </w:rPr>
    </w:lvl>
  </w:abstractNum>
  <w:abstractNum w:abstractNumId="2" w15:restartNumberingAfterBreak="0">
    <w:nsid w:val="05525D42"/>
    <w:multiLevelType w:val="multilevel"/>
    <w:tmpl w:val="180CF394"/>
    <w:lvl w:ilvl="0">
      <w:start w:val="1"/>
      <w:numFmt w:val="decimal"/>
      <w:pStyle w:val="List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isttwo"/>
      <w:isLgl/>
      <w:lvlText w:val="%1.%2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 w15:restartNumberingAfterBreak="0">
    <w:nsid w:val="05595437"/>
    <w:multiLevelType w:val="hybridMultilevel"/>
    <w:tmpl w:val="EACE9B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F20A89"/>
    <w:multiLevelType w:val="hybridMultilevel"/>
    <w:tmpl w:val="C204CF78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 w15:restartNumberingAfterBreak="0">
    <w:nsid w:val="08902628"/>
    <w:multiLevelType w:val="hybridMultilevel"/>
    <w:tmpl w:val="7AFCB0DC"/>
    <w:lvl w:ilvl="0" w:tplc="08090001">
      <w:start w:val="1"/>
      <w:numFmt w:val="bullet"/>
      <w:lvlText w:val=""/>
      <w:lvlJc w:val="left"/>
      <w:pPr>
        <w:ind w:left="431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50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1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78" w:hanging="360"/>
      </w:pPr>
      <w:rPr>
        <w:rFonts w:ascii="Wingdings" w:hAnsi="Wingdings" w:hint="default"/>
      </w:rPr>
    </w:lvl>
  </w:abstractNum>
  <w:abstractNum w:abstractNumId="6" w15:restartNumberingAfterBreak="0">
    <w:nsid w:val="125B68F6"/>
    <w:multiLevelType w:val="hybridMultilevel"/>
    <w:tmpl w:val="BAFA95FA"/>
    <w:lvl w:ilvl="0" w:tplc="9D0408B0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515017B"/>
    <w:multiLevelType w:val="hybridMultilevel"/>
    <w:tmpl w:val="FC889E58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 w15:restartNumberingAfterBreak="0">
    <w:nsid w:val="1B722516"/>
    <w:multiLevelType w:val="multilevel"/>
    <w:tmpl w:val="E97E1D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1F6A5832"/>
    <w:multiLevelType w:val="hybridMultilevel"/>
    <w:tmpl w:val="8610968A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 w15:restartNumberingAfterBreak="0">
    <w:nsid w:val="246740D8"/>
    <w:multiLevelType w:val="hybridMultilevel"/>
    <w:tmpl w:val="3216E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D1289"/>
    <w:multiLevelType w:val="multilevel"/>
    <w:tmpl w:val="9CDC421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2" w15:restartNumberingAfterBreak="0">
    <w:nsid w:val="30BB39DD"/>
    <w:multiLevelType w:val="multilevel"/>
    <w:tmpl w:val="009CC0D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65" w:hanging="15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25" w:hanging="15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85" w:hanging="15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5" w:hanging="15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5" w:hanging="154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5" w:hanging="154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25" w:hanging="154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3370B6C"/>
    <w:multiLevelType w:val="hybridMultilevel"/>
    <w:tmpl w:val="476EAAE8"/>
    <w:lvl w:ilvl="0" w:tplc="C7989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B67D54"/>
    <w:multiLevelType w:val="hybridMultilevel"/>
    <w:tmpl w:val="CFC8C9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B700F"/>
    <w:multiLevelType w:val="hybridMultilevel"/>
    <w:tmpl w:val="FF88AA7E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45A05503"/>
    <w:multiLevelType w:val="hybridMultilevel"/>
    <w:tmpl w:val="2F8A122A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487A2572"/>
    <w:multiLevelType w:val="hybridMultilevel"/>
    <w:tmpl w:val="70BEA71E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8" w15:restartNumberingAfterBreak="0">
    <w:nsid w:val="498068B4"/>
    <w:multiLevelType w:val="hybridMultilevel"/>
    <w:tmpl w:val="F8742E5E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 w15:restartNumberingAfterBreak="0">
    <w:nsid w:val="4EDD44EC"/>
    <w:multiLevelType w:val="hybridMultilevel"/>
    <w:tmpl w:val="49CC6608"/>
    <w:lvl w:ilvl="0" w:tplc="3CFE3944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4FD613E6"/>
    <w:multiLevelType w:val="hybridMultilevel"/>
    <w:tmpl w:val="363CE92E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1" w15:restartNumberingAfterBreak="0">
    <w:nsid w:val="51723A54"/>
    <w:multiLevelType w:val="hybridMultilevel"/>
    <w:tmpl w:val="C3507896"/>
    <w:lvl w:ilvl="0" w:tplc="0809000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5" w:hanging="360"/>
      </w:pPr>
      <w:rPr>
        <w:rFonts w:ascii="Wingdings" w:hAnsi="Wingdings" w:hint="default"/>
      </w:rPr>
    </w:lvl>
  </w:abstractNum>
  <w:abstractNum w:abstractNumId="22" w15:restartNumberingAfterBreak="0">
    <w:nsid w:val="534D7845"/>
    <w:multiLevelType w:val="multilevel"/>
    <w:tmpl w:val="5F6294B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3" w15:restartNumberingAfterBreak="0">
    <w:nsid w:val="58ED4616"/>
    <w:multiLevelType w:val="hybridMultilevel"/>
    <w:tmpl w:val="1338D2FE"/>
    <w:lvl w:ilvl="0" w:tplc="08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4" w15:restartNumberingAfterBreak="0">
    <w:nsid w:val="659F519E"/>
    <w:multiLevelType w:val="hybridMultilevel"/>
    <w:tmpl w:val="7C6A687A"/>
    <w:lvl w:ilvl="0" w:tplc="0D76CED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FE752B4"/>
    <w:multiLevelType w:val="hybridMultilevel"/>
    <w:tmpl w:val="05FE2286"/>
    <w:lvl w:ilvl="0" w:tplc="0809000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</w:abstractNum>
  <w:abstractNum w:abstractNumId="26" w15:restartNumberingAfterBreak="0">
    <w:nsid w:val="70CB5FF4"/>
    <w:multiLevelType w:val="multilevel"/>
    <w:tmpl w:val="E2042FF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60B65C7"/>
    <w:multiLevelType w:val="multilevel"/>
    <w:tmpl w:val="90F2F9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8" w15:restartNumberingAfterBreak="0">
    <w:nsid w:val="7AE9007E"/>
    <w:multiLevelType w:val="hybridMultilevel"/>
    <w:tmpl w:val="A8204324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00915"/>
    <w:multiLevelType w:val="multilevel"/>
    <w:tmpl w:val="CB82E0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C870BA9"/>
    <w:multiLevelType w:val="hybridMultilevel"/>
    <w:tmpl w:val="B118746E"/>
    <w:lvl w:ilvl="0" w:tplc="1A06C58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D09E7"/>
    <w:multiLevelType w:val="hybridMultilevel"/>
    <w:tmpl w:val="88826FDA"/>
    <w:lvl w:ilvl="0" w:tplc="6B0ABE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226320">
    <w:abstractNumId w:val="0"/>
  </w:num>
  <w:num w:numId="2" w16cid:durableId="2122215619">
    <w:abstractNumId w:val="2"/>
  </w:num>
  <w:num w:numId="3" w16cid:durableId="1073548433">
    <w:abstractNumId w:val="14"/>
  </w:num>
  <w:num w:numId="4" w16cid:durableId="1335105368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83913499">
    <w:abstractNumId w:val="5"/>
  </w:num>
  <w:num w:numId="6" w16cid:durableId="357854110">
    <w:abstractNumId w:val="3"/>
  </w:num>
  <w:num w:numId="7" w16cid:durableId="1804233466">
    <w:abstractNumId w:val="17"/>
  </w:num>
  <w:num w:numId="8" w16cid:durableId="1240093468">
    <w:abstractNumId w:val="18"/>
  </w:num>
  <w:num w:numId="9" w16cid:durableId="404692617">
    <w:abstractNumId w:val="25"/>
  </w:num>
  <w:num w:numId="10" w16cid:durableId="869493122">
    <w:abstractNumId w:val="28"/>
  </w:num>
  <w:num w:numId="11" w16cid:durableId="1747141189">
    <w:abstractNumId w:val="12"/>
  </w:num>
  <w:num w:numId="12" w16cid:durableId="5964483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4845186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703284970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875240557">
    <w:abstractNumId w:val="9"/>
  </w:num>
  <w:num w:numId="16" w16cid:durableId="941767540">
    <w:abstractNumId w:val="20"/>
  </w:num>
  <w:num w:numId="17" w16cid:durableId="132911874">
    <w:abstractNumId w:val="1"/>
  </w:num>
  <w:num w:numId="18" w16cid:durableId="1458183079">
    <w:abstractNumId w:val="4"/>
  </w:num>
  <w:num w:numId="19" w16cid:durableId="392507685">
    <w:abstractNumId w:val="7"/>
  </w:num>
  <w:num w:numId="20" w16cid:durableId="472521606">
    <w:abstractNumId w:val="23"/>
  </w:num>
  <w:num w:numId="21" w16cid:durableId="306936238">
    <w:abstractNumId w:val="29"/>
  </w:num>
  <w:num w:numId="22" w16cid:durableId="1815029292">
    <w:abstractNumId w:val="10"/>
  </w:num>
  <w:num w:numId="23" w16cid:durableId="368576024">
    <w:abstractNumId w:val="6"/>
  </w:num>
  <w:num w:numId="24" w16cid:durableId="1683051512">
    <w:abstractNumId w:val="24"/>
  </w:num>
  <w:num w:numId="25" w16cid:durableId="675498493">
    <w:abstractNumId w:val="30"/>
  </w:num>
  <w:num w:numId="26" w16cid:durableId="976838711">
    <w:abstractNumId w:val="13"/>
  </w:num>
  <w:num w:numId="27" w16cid:durableId="1516964298">
    <w:abstractNumId w:val="19"/>
  </w:num>
  <w:num w:numId="28" w16cid:durableId="1076780350">
    <w:abstractNumId w:val="27"/>
  </w:num>
  <w:num w:numId="29" w16cid:durableId="1840926580">
    <w:abstractNumId w:val="22"/>
  </w:num>
  <w:num w:numId="30" w16cid:durableId="1294169082">
    <w:abstractNumId w:val="31"/>
  </w:num>
  <w:num w:numId="31" w16cid:durableId="2130200821">
    <w:abstractNumId w:val="11"/>
  </w:num>
  <w:num w:numId="32" w16cid:durableId="1380396764">
    <w:abstractNumId w:val="26"/>
  </w:num>
  <w:num w:numId="33" w16cid:durableId="128398616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ctiveWritingStyle w:appName="MSWord" w:lang="en-GB" w:vendorID="8" w:dllVersion="513" w:checkStyle="1"/>
  <w:proofState w:spelling="clean" w:grammar="clean"/>
  <w:defaultTabStop w:val="226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AD4"/>
    <w:rsid w:val="00000F9F"/>
    <w:rsid w:val="00002EAE"/>
    <w:rsid w:val="000054D7"/>
    <w:rsid w:val="00005D38"/>
    <w:rsid w:val="00006AB4"/>
    <w:rsid w:val="00015529"/>
    <w:rsid w:val="00016FA1"/>
    <w:rsid w:val="00020834"/>
    <w:rsid w:val="00022328"/>
    <w:rsid w:val="0002242E"/>
    <w:rsid w:val="00023D9A"/>
    <w:rsid w:val="0002410E"/>
    <w:rsid w:val="0002513D"/>
    <w:rsid w:val="00026A07"/>
    <w:rsid w:val="00026F3A"/>
    <w:rsid w:val="00032E39"/>
    <w:rsid w:val="00034E0D"/>
    <w:rsid w:val="000365DB"/>
    <w:rsid w:val="00036C54"/>
    <w:rsid w:val="000374FC"/>
    <w:rsid w:val="000379DE"/>
    <w:rsid w:val="000420E5"/>
    <w:rsid w:val="00044B28"/>
    <w:rsid w:val="000456E5"/>
    <w:rsid w:val="0004629F"/>
    <w:rsid w:val="00046986"/>
    <w:rsid w:val="00050A5D"/>
    <w:rsid w:val="00051E2B"/>
    <w:rsid w:val="00055850"/>
    <w:rsid w:val="0005679B"/>
    <w:rsid w:val="00057EA0"/>
    <w:rsid w:val="000607E9"/>
    <w:rsid w:val="00060D0F"/>
    <w:rsid w:val="00060E45"/>
    <w:rsid w:val="00062838"/>
    <w:rsid w:val="00062BB5"/>
    <w:rsid w:val="00062BC2"/>
    <w:rsid w:val="0006346A"/>
    <w:rsid w:val="000656E2"/>
    <w:rsid w:val="00071622"/>
    <w:rsid w:val="00073BE8"/>
    <w:rsid w:val="0007504A"/>
    <w:rsid w:val="00076B1B"/>
    <w:rsid w:val="00076D67"/>
    <w:rsid w:val="00083A53"/>
    <w:rsid w:val="00090DEF"/>
    <w:rsid w:val="00090F1F"/>
    <w:rsid w:val="0009160E"/>
    <w:rsid w:val="00092654"/>
    <w:rsid w:val="0009448E"/>
    <w:rsid w:val="000946EC"/>
    <w:rsid w:val="000972CB"/>
    <w:rsid w:val="00097ACF"/>
    <w:rsid w:val="000A493A"/>
    <w:rsid w:val="000A5DF4"/>
    <w:rsid w:val="000B07D6"/>
    <w:rsid w:val="000B09F1"/>
    <w:rsid w:val="000B3221"/>
    <w:rsid w:val="000B32BE"/>
    <w:rsid w:val="000B3FC6"/>
    <w:rsid w:val="000B77FF"/>
    <w:rsid w:val="000B7D0F"/>
    <w:rsid w:val="000C101C"/>
    <w:rsid w:val="000C1609"/>
    <w:rsid w:val="000C1C30"/>
    <w:rsid w:val="000C3A82"/>
    <w:rsid w:val="000C6390"/>
    <w:rsid w:val="000C766A"/>
    <w:rsid w:val="000D1908"/>
    <w:rsid w:val="000D343E"/>
    <w:rsid w:val="000D4A1F"/>
    <w:rsid w:val="000D632C"/>
    <w:rsid w:val="000D696F"/>
    <w:rsid w:val="000D6B00"/>
    <w:rsid w:val="000E44E3"/>
    <w:rsid w:val="000E47C5"/>
    <w:rsid w:val="000E4CD0"/>
    <w:rsid w:val="000E52C2"/>
    <w:rsid w:val="000E743D"/>
    <w:rsid w:val="000F2214"/>
    <w:rsid w:val="000F3D22"/>
    <w:rsid w:val="000F570D"/>
    <w:rsid w:val="000F5AC3"/>
    <w:rsid w:val="000F65C7"/>
    <w:rsid w:val="000F72E7"/>
    <w:rsid w:val="000F7910"/>
    <w:rsid w:val="001014BB"/>
    <w:rsid w:val="001027D1"/>
    <w:rsid w:val="00106429"/>
    <w:rsid w:val="00110454"/>
    <w:rsid w:val="00111035"/>
    <w:rsid w:val="00111F16"/>
    <w:rsid w:val="00112A6A"/>
    <w:rsid w:val="001132A6"/>
    <w:rsid w:val="00115C4F"/>
    <w:rsid w:val="00116FA2"/>
    <w:rsid w:val="00117252"/>
    <w:rsid w:val="001176DD"/>
    <w:rsid w:val="001202DE"/>
    <w:rsid w:val="0012119C"/>
    <w:rsid w:val="001231FA"/>
    <w:rsid w:val="0012355D"/>
    <w:rsid w:val="00126278"/>
    <w:rsid w:val="0012753F"/>
    <w:rsid w:val="0012761F"/>
    <w:rsid w:val="001306EE"/>
    <w:rsid w:val="00130FB8"/>
    <w:rsid w:val="00131418"/>
    <w:rsid w:val="001316B5"/>
    <w:rsid w:val="00132EC3"/>
    <w:rsid w:val="00135EA3"/>
    <w:rsid w:val="00137AB3"/>
    <w:rsid w:val="00141004"/>
    <w:rsid w:val="00142587"/>
    <w:rsid w:val="001429C3"/>
    <w:rsid w:val="00142D39"/>
    <w:rsid w:val="001500CD"/>
    <w:rsid w:val="0015072B"/>
    <w:rsid w:val="001512B1"/>
    <w:rsid w:val="001517E3"/>
    <w:rsid w:val="00154E35"/>
    <w:rsid w:val="00155C8D"/>
    <w:rsid w:val="00156A36"/>
    <w:rsid w:val="00156D39"/>
    <w:rsid w:val="001605C8"/>
    <w:rsid w:val="0016083F"/>
    <w:rsid w:val="00160976"/>
    <w:rsid w:val="001617AD"/>
    <w:rsid w:val="001629F7"/>
    <w:rsid w:val="00163175"/>
    <w:rsid w:val="0016352B"/>
    <w:rsid w:val="00164A55"/>
    <w:rsid w:val="00164E53"/>
    <w:rsid w:val="00170347"/>
    <w:rsid w:val="00176B2F"/>
    <w:rsid w:val="00182F26"/>
    <w:rsid w:val="0018364D"/>
    <w:rsid w:val="00184B22"/>
    <w:rsid w:val="00185618"/>
    <w:rsid w:val="00185D9E"/>
    <w:rsid w:val="00194191"/>
    <w:rsid w:val="001961F0"/>
    <w:rsid w:val="001A1940"/>
    <w:rsid w:val="001A2FE8"/>
    <w:rsid w:val="001A3AD8"/>
    <w:rsid w:val="001A4559"/>
    <w:rsid w:val="001A459B"/>
    <w:rsid w:val="001A4705"/>
    <w:rsid w:val="001A6259"/>
    <w:rsid w:val="001B3F5C"/>
    <w:rsid w:val="001B5DA8"/>
    <w:rsid w:val="001B6918"/>
    <w:rsid w:val="001C101A"/>
    <w:rsid w:val="001C12BD"/>
    <w:rsid w:val="001C2795"/>
    <w:rsid w:val="001C3BE3"/>
    <w:rsid w:val="001C3FAE"/>
    <w:rsid w:val="001C6E32"/>
    <w:rsid w:val="001C7186"/>
    <w:rsid w:val="001C73D1"/>
    <w:rsid w:val="001D216C"/>
    <w:rsid w:val="001D3CB3"/>
    <w:rsid w:val="001D7E9B"/>
    <w:rsid w:val="001E00D4"/>
    <w:rsid w:val="001E3692"/>
    <w:rsid w:val="001E43E8"/>
    <w:rsid w:val="001E7194"/>
    <w:rsid w:val="001F0C6F"/>
    <w:rsid w:val="001F1BE6"/>
    <w:rsid w:val="001F45D5"/>
    <w:rsid w:val="001F50B4"/>
    <w:rsid w:val="001F5687"/>
    <w:rsid w:val="001F57FD"/>
    <w:rsid w:val="001F7315"/>
    <w:rsid w:val="0020018E"/>
    <w:rsid w:val="002005A6"/>
    <w:rsid w:val="00202449"/>
    <w:rsid w:val="002048AC"/>
    <w:rsid w:val="00204C28"/>
    <w:rsid w:val="00204DDD"/>
    <w:rsid w:val="00210342"/>
    <w:rsid w:val="00213B82"/>
    <w:rsid w:val="0021630C"/>
    <w:rsid w:val="00220B3C"/>
    <w:rsid w:val="00222824"/>
    <w:rsid w:val="00222CDF"/>
    <w:rsid w:val="00222EB7"/>
    <w:rsid w:val="00223683"/>
    <w:rsid w:val="00223850"/>
    <w:rsid w:val="00223EA6"/>
    <w:rsid w:val="002256E8"/>
    <w:rsid w:val="002262E7"/>
    <w:rsid w:val="00230245"/>
    <w:rsid w:val="002309B1"/>
    <w:rsid w:val="002310BE"/>
    <w:rsid w:val="002311D3"/>
    <w:rsid w:val="00237280"/>
    <w:rsid w:val="00245815"/>
    <w:rsid w:val="0024776F"/>
    <w:rsid w:val="002508B5"/>
    <w:rsid w:val="00253D77"/>
    <w:rsid w:val="00260C91"/>
    <w:rsid w:val="00260FBA"/>
    <w:rsid w:val="00263E59"/>
    <w:rsid w:val="002643DC"/>
    <w:rsid w:val="00264985"/>
    <w:rsid w:val="00266F4B"/>
    <w:rsid w:val="00271649"/>
    <w:rsid w:val="0027287A"/>
    <w:rsid w:val="002728C5"/>
    <w:rsid w:val="002749EF"/>
    <w:rsid w:val="00281873"/>
    <w:rsid w:val="0028296F"/>
    <w:rsid w:val="00282C16"/>
    <w:rsid w:val="0028496F"/>
    <w:rsid w:val="00285280"/>
    <w:rsid w:val="002858FA"/>
    <w:rsid w:val="002865B0"/>
    <w:rsid w:val="00295F72"/>
    <w:rsid w:val="00297640"/>
    <w:rsid w:val="002A1E52"/>
    <w:rsid w:val="002A2B81"/>
    <w:rsid w:val="002A5E7A"/>
    <w:rsid w:val="002A5EF6"/>
    <w:rsid w:val="002B07A0"/>
    <w:rsid w:val="002B1033"/>
    <w:rsid w:val="002B3283"/>
    <w:rsid w:val="002B46E8"/>
    <w:rsid w:val="002B4E71"/>
    <w:rsid w:val="002B6519"/>
    <w:rsid w:val="002B6CB2"/>
    <w:rsid w:val="002B7D50"/>
    <w:rsid w:val="002C03CC"/>
    <w:rsid w:val="002C31A8"/>
    <w:rsid w:val="002C43E0"/>
    <w:rsid w:val="002C4799"/>
    <w:rsid w:val="002C5144"/>
    <w:rsid w:val="002C7871"/>
    <w:rsid w:val="002C7C07"/>
    <w:rsid w:val="002D20DB"/>
    <w:rsid w:val="002D5B74"/>
    <w:rsid w:val="002D7A2B"/>
    <w:rsid w:val="002E2800"/>
    <w:rsid w:val="002E3FB8"/>
    <w:rsid w:val="002E5B90"/>
    <w:rsid w:val="002E5F8E"/>
    <w:rsid w:val="002F01B7"/>
    <w:rsid w:val="002F0D31"/>
    <w:rsid w:val="002F1815"/>
    <w:rsid w:val="002F25CB"/>
    <w:rsid w:val="002F275F"/>
    <w:rsid w:val="002F2B6C"/>
    <w:rsid w:val="002F492B"/>
    <w:rsid w:val="002F5D65"/>
    <w:rsid w:val="002F7543"/>
    <w:rsid w:val="00300DCD"/>
    <w:rsid w:val="00300F35"/>
    <w:rsid w:val="0030288E"/>
    <w:rsid w:val="0030322B"/>
    <w:rsid w:val="00305272"/>
    <w:rsid w:val="00305E19"/>
    <w:rsid w:val="003067F8"/>
    <w:rsid w:val="00306A01"/>
    <w:rsid w:val="003071DA"/>
    <w:rsid w:val="00307EC4"/>
    <w:rsid w:val="00310453"/>
    <w:rsid w:val="00310EDF"/>
    <w:rsid w:val="00312FC0"/>
    <w:rsid w:val="00313067"/>
    <w:rsid w:val="00315A9C"/>
    <w:rsid w:val="003174F5"/>
    <w:rsid w:val="00321329"/>
    <w:rsid w:val="00321D85"/>
    <w:rsid w:val="00321DE7"/>
    <w:rsid w:val="003221A9"/>
    <w:rsid w:val="00322CE1"/>
    <w:rsid w:val="00327FC4"/>
    <w:rsid w:val="00335C0C"/>
    <w:rsid w:val="003371A7"/>
    <w:rsid w:val="003377F5"/>
    <w:rsid w:val="00337B25"/>
    <w:rsid w:val="00340D64"/>
    <w:rsid w:val="00340E12"/>
    <w:rsid w:val="00341BCD"/>
    <w:rsid w:val="00343A8B"/>
    <w:rsid w:val="00343D11"/>
    <w:rsid w:val="00346536"/>
    <w:rsid w:val="00347349"/>
    <w:rsid w:val="00347670"/>
    <w:rsid w:val="003504C6"/>
    <w:rsid w:val="0035163A"/>
    <w:rsid w:val="00354589"/>
    <w:rsid w:val="00354D58"/>
    <w:rsid w:val="00354E3F"/>
    <w:rsid w:val="00357E8B"/>
    <w:rsid w:val="00363382"/>
    <w:rsid w:val="00364D4E"/>
    <w:rsid w:val="0036587C"/>
    <w:rsid w:val="0036693D"/>
    <w:rsid w:val="00367B78"/>
    <w:rsid w:val="003700BF"/>
    <w:rsid w:val="00371E06"/>
    <w:rsid w:val="003727DE"/>
    <w:rsid w:val="00373BEC"/>
    <w:rsid w:val="00382450"/>
    <w:rsid w:val="00383AF9"/>
    <w:rsid w:val="003853D7"/>
    <w:rsid w:val="00387527"/>
    <w:rsid w:val="003876B7"/>
    <w:rsid w:val="003900BF"/>
    <w:rsid w:val="0039011E"/>
    <w:rsid w:val="00392103"/>
    <w:rsid w:val="00394FDF"/>
    <w:rsid w:val="003A0044"/>
    <w:rsid w:val="003A0C40"/>
    <w:rsid w:val="003A0D82"/>
    <w:rsid w:val="003A2FE8"/>
    <w:rsid w:val="003A347E"/>
    <w:rsid w:val="003A4A8B"/>
    <w:rsid w:val="003A71B5"/>
    <w:rsid w:val="003B15E9"/>
    <w:rsid w:val="003B18BF"/>
    <w:rsid w:val="003B48F7"/>
    <w:rsid w:val="003B4C4F"/>
    <w:rsid w:val="003C005F"/>
    <w:rsid w:val="003C058C"/>
    <w:rsid w:val="003C1A68"/>
    <w:rsid w:val="003C2066"/>
    <w:rsid w:val="003C22C4"/>
    <w:rsid w:val="003C43AD"/>
    <w:rsid w:val="003D0413"/>
    <w:rsid w:val="003D1A3E"/>
    <w:rsid w:val="003D2149"/>
    <w:rsid w:val="003D3F10"/>
    <w:rsid w:val="003D7674"/>
    <w:rsid w:val="003E03E3"/>
    <w:rsid w:val="003E2083"/>
    <w:rsid w:val="003E2933"/>
    <w:rsid w:val="003E349A"/>
    <w:rsid w:val="003E5A63"/>
    <w:rsid w:val="003E5C46"/>
    <w:rsid w:val="003E6789"/>
    <w:rsid w:val="003F3BBF"/>
    <w:rsid w:val="003F5E2C"/>
    <w:rsid w:val="0040030F"/>
    <w:rsid w:val="00400764"/>
    <w:rsid w:val="0040229F"/>
    <w:rsid w:val="004070C1"/>
    <w:rsid w:val="0040714E"/>
    <w:rsid w:val="0041281E"/>
    <w:rsid w:val="00412C06"/>
    <w:rsid w:val="004146AA"/>
    <w:rsid w:val="00416A23"/>
    <w:rsid w:val="00420495"/>
    <w:rsid w:val="004208C5"/>
    <w:rsid w:val="004267FA"/>
    <w:rsid w:val="00426A09"/>
    <w:rsid w:val="00426EE5"/>
    <w:rsid w:val="00430284"/>
    <w:rsid w:val="004304BB"/>
    <w:rsid w:val="00430BF5"/>
    <w:rsid w:val="004310D6"/>
    <w:rsid w:val="00431762"/>
    <w:rsid w:val="00431E68"/>
    <w:rsid w:val="0043239A"/>
    <w:rsid w:val="004329A0"/>
    <w:rsid w:val="00440C35"/>
    <w:rsid w:val="00442705"/>
    <w:rsid w:val="0044333A"/>
    <w:rsid w:val="00444933"/>
    <w:rsid w:val="00444E46"/>
    <w:rsid w:val="00447972"/>
    <w:rsid w:val="00447C56"/>
    <w:rsid w:val="00451D9A"/>
    <w:rsid w:val="004521AC"/>
    <w:rsid w:val="00452488"/>
    <w:rsid w:val="004551CA"/>
    <w:rsid w:val="00456675"/>
    <w:rsid w:val="00456D0D"/>
    <w:rsid w:val="00460949"/>
    <w:rsid w:val="004624E2"/>
    <w:rsid w:val="004626B4"/>
    <w:rsid w:val="00463CF5"/>
    <w:rsid w:val="0046629B"/>
    <w:rsid w:val="004668EF"/>
    <w:rsid w:val="00466916"/>
    <w:rsid w:val="004726B5"/>
    <w:rsid w:val="00476424"/>
    <w:rsid w:val="00480ABB"/>
    <w:rsid w:val="00481257"/>
    <w:rsid w:val="0048253D"/>
    <w:rsid w:val="004875BA"/>
    <w:rsid w:val="00493B64"/>
    <w:rsid w:val="00493EF9"/>
    <w:rsid w:val="00494567"/>
    <w:rsid w:val="00495A18"/>
    <w:rsid w:val="00496A39"/>
    <w:rsid w:val="004971D9"/>
    <w:rsid w:val="004A27B7"/>
    <w:rsid w:val="004B03A8"/>
    <w:rsid w:val="004B238E"/>
    <w:rsid w:val="004B4E50"/>
    <w:rsid w:val="004B7E4E"/>
    <w:rsid w:val="004C5D97"/>
    <w:rsid w:val="004C64DA"/>
    <w:rsid w:val="004D16D1"/>
    <w:rsid w:val="004D1FA9"/>
    <w:rsid w:val="004D3107"/>
    <w:rsid w:val="004D333C"/>
    <w:rsid w:val="004D375F"/>
    <w:rsid w:val="004D3A61"/>
    <w:rsid w:val="004D6026"/>
    <w:rsid w:val="004D65E7"/>
    <w:rsid w:val="004D6756"/>
    <w:rsid w:val="004D7423"/>
    <w:rsid w:val="004E237B"/>
    <w:rsid w:val="004E5638"/>
    <w:rsid w:val="004E781E"/>
    <w:rsid w:val="004F4A06"/>
    <w:rsid w:val="004F4F4A"/>
    <w:rsid w:val="004F7376"/>
    <w:rsid w:val="0050029C"/>
    <w:rsid w:val="00501004"/>
    <w:rsid w:val="00502567"/>
    <w:rsid w:val="00502E03"/>
    <w:rsid w:val="0050486F"/>
    <w:rsid w:val="00504A74"/>
    <w:rsid w:val="00504F7D"/>
    <w:rsid w:val="0050506D"/>
    <w:rsid w:val="00506890"/>
    <w:rsid w:val="005079F5"/>
    <w:rsid w:val="0051082D"/>
    <w:rsid w:val="00512BFF"/>
    <w:rsid w:val="00513372"/>
    <w:rsid w:val="0051536B"/>
    <w:rsid w:val="00515ED6"/>
    <w:rsid w:val="0051650C"/>
    <w:rsid w:val="00517E79"/>
    <w:rsid w:val="005240D9"/>
    <w:rsid w:val="005275B9"/>
    <w:rsid w:val="005315E6"/>
    <w:rsid w:val="005342D4"/>
    <w:rsid w:val="00535700"/>
    <w:rsid w:val="005360E9"/>
    <w:rsid w:val="00540553"/>
    <w:rsid w:val="00541D23"/>
    <w:rsid w:val="0054728E"/>
    <w:rsid w:val="00550686"/>
    <w:rsid w:val="0055088B"/>
    <w:rsid w:val="00551671"/>
    <w:rsid w:val="00551929"/>
    <w:rsid w:val="00552376"/>
    <w:rsid w:val="00552C84"/>
    <w:rsid w:val="00553336"/>
    <w:rsid w:val="00553D01"/>
    <w:rsid w:val="00554520"/>
    <w:rsid w:val="00557BD8"/>
    <w:rsid w:val="00561C83"/>
    <w:rsid w:val="0056282E"/>
    <w:rsid w:val="005635EF"/>
    <w:rsid w:val="0056513E"/>
    <w:rsid w:val="00567F69"/>
    <w:rsid w:val="00570430"/>
    <w:rsid w:val="005743A8"/>
    <w:rsid w:val="00574C64"/>
    <w:rsid w:val="0057547C"/>
    <w:rsid w:val="00576A6B"/>
    <w:rsid w:val="005772F1"/>
    <w:rsid w:val="00577729"/>
    <w:rsid w:val="00581EE7"/>
    <w:rsid w:val="00583E31"/>
    <w:rsid w:val="005846F8"/>
    <w:rsid w:val="00595042"/>
    <w:rsid w:val="005A1E6F"/>
    <w:rsid w:val="005A26A1"/>
    <w:rsid w:val="005A4CA9"/>
    <w:rsid w:val="005A61B8"/>
    <w:rsid w:val="005A6908"/>
    <w:rsid w:val="005B0521"/>
    <w:rsid w:val="005B0747"/>
    <w:rsid w:val="005B16A8"/>
    <w:rsid w:val="005B29A5"/>
    <w:rsid w:val="005B63E8"/>
    <w:rsid w:val="005B7FCB"/>
    <w:rsid w:val="005C0F6C"/>
    <w:rsid w:val="005C131C"/>
    <w:rsid w:val="005C2254"/>
    <w:rsid w:val="005C331A"/>
    <w:rsid w:val="005C43A0"/>
    <w:rsid w:val="005C4CC3"/>
    <w:rsid w:val="005C509A"/>
    <w:rsid w:val="005C5A6A"/>
    <w:rsid w:val="005D1E0C"/>
    <w:rsid w:val="005D2096"/>
    <w:rsid w:val="005D6791"/>
    <w:rsid w:val="005D704B"/>
    <w:rsid w:val="005D73C8"/>
    <w:rsid w:val="005D765B"/>
    <w:rsid w:val="005E04F9"/>
    <w:rsid w:val="005E1613"/>
    <w:rsid w:val="005E4063"/>
    <w:rsid w:val="005E4311"/>
    <w:rsid w:val="005F0C19"/>
    <w:rsid w:val="005F13FC"/>
    <w:rsid w:val="005F33CB"/>
    <w:rsid w:val="005F4558"/>
    <w:rsid w:val="005F4BDF"/>
    <w:rsid w:val="005F538E"/>
    <w:rsid w:val="005F7023"/>
    <w:rsid w:val="00600C7D"/>
    <w:rsid w:val="00603135"/>
    <w:rsid w:val="00606641"/>
    <w:rsid w:val="00610B89"/>
    <w:rsid w:val="0061161A"/>
    <w:rsid w:val="006117E3"/>
    <w:rsid w:val="00612AD9"/>
    <w:rsid w:val="00617598"/>
    <w:rsid w:val="0062026D"/>
    <w:rsid w:val="006207D4"/>
    <w:rsid w:val="00620A6C"/>
    <w:rsid w:val="00623E05"/>
    <w:rsid w:val="006244F8"/>
    <w:rsid w:val="00624511"/>
    <w:rsid w:val="0062460D"/>
    <w:rsid w:val="00626758"/>
    <w:rsid w:val="00627B7B"/>
    <w:rsid w:val="00635ACA"/>
    <w:rsid w:val="00635ADC"/>
    <w:rsid w:val="006408B2"/>
    <w:rsid w:val="00641C25"/>
    <w:rsid w:val="00644065"/>
    <w:rsid w:val="006444DF"/>
    <w:rsid w:val="00644FD6"/>
    <w:rsid w:val="00645C9E"/>
    <w:rsid w:val="00646F65"/>
    <w:rsid w:val="00650E1D"/>
    <w:rsid w:val="006516CE"/>
    <w:rsid w:val="00651D26"/>
    <w:rsid w:val="00655034"/>
    <w:rsid w:val="0066240F"/>
    <w:rsid w:val="00664179"/>
    <w:rsid w:val="0066786D"/>
    <w:rsid w:val="00672985"/>
    <w:rsid w:val="006774FF"/>
    <w:rsid w:val="006775DF"/>
    <w:rsid w:val="006775E7"/>
    <w:rsid w:val="006808C9"/>
    <w:rsid w:val="006843A7"/>
    <w:rsid w:val="00686B56"/>
    <w:rsid w:val="00687E08"/>
    <w:rsid w:val="00690D93"/>
    <w:rsid w:val="006914D1"/>
    <w:rsid w:val="00692A56"/>
    <w:rsid w:val="00692A61"/>
    <w:rsid w:val="00692DF1"/>
    <w:rsid w:val="00693491"/>
    <w:rsid w:val="00693C24"/>
    <w:rsid w:val="00695FE0"/>
    <w:rsid w:val="0069637A"/>
    <w:rsid w:val="00697BD0"/>
    <w:rsid w:val="006A1B99"/>
    <w:rsid w:val="006A1C6F"/>
    <w:rsid w:val="006A39CB"/>
    <w:rsid w:val="006A3CF8"/>
    <w:rsid w:val="006A4539"/>
    <w:rsid w:val="006A4DB2"/>
    <w:rsid w:val="006A5AEE"/>
    <w:rsid w:val="006A5F03"/>
    <w:rsid w:val="006A7B77"/>
    <w:rsid w:val="006B09D6"/>
    <w:rsid w:val="006B2B55"/>
    <w:rsid w:val="006B2DDF"/>
    <w:rsid w:val="006B50D1"/>
    <w:rsid w:val="006B605B"/>
    <w:rsid w:val="006B647A"/>
    <w:rsid w:val="006B7521"/>
    <w:rsid w:val="006B7DC1"/>
    <w:rsid w:val="006C185A"/>
    <w:rsid w:val="006C42C0"/>
    <w:rsid w:val="006C47D9"/>
    <w:rsid w:val="006C6ECE"/>
    <w:rsid w:val="006D0FE6"/>
    <w:rsid w:val="006D6D7F"/>
    <w:rsid w:val="006D7A80"/>
    <w:rsid w:val="006D7AEB"/>
    <w:rsid w:val="006E383E"/>
    <w:rsid w:val="006E3C67"/>
    <w:rsid w:val="006E6171"/>
    <w:rsid w:val="006F204C"/>
    <w:rsid w:val="006F2300"/>
    <w:rsid w:val="006F559B"/>
    <w:rsid w:val="006F594F"/>
    <w:rsid w:val="006F64DD"/>
    <w:rsid w:val="00700DC3"/>
    <w:rsid w:val="00700FB7"/>
    <w:rsid w:val="0070167D"/>
    <w:rsid w:val="00702574"/>
    <w:rsid w:val="007028B5"/>
    <w:rsid w:val="0070750D"/>
    <w:rsid w:val="00711810"/>
    <w:rsid w:val="007166E4"/>
    <w:rsid w:val="00716746"/>
    <w:rsid w:val="00717FE9"/>
    <w:rsid w:val="00722191"/>
    <w:rsid w:val="00722F8B"/>
    <w:rsid w:val="00724515"/>
    <w:rsid w:val="00726E64"/>
    <w:rsid w:val="0072740F"/>
    <w:rsid w:val="0073032C"/>
    <w:rsid w:val="00730E7E"/>
    <w:rsid w:val="00732368"/>
    <w:rsid w:val="00732DF0"/>
    <w:rsid w:val="00733D6B"/>
    <w:rsid w:val="007364A6"/>
    <w:rsid w:val="00737777"/>
    <w:rsid w:val="00737F29"/>
    <w:rsid w:val="0074001A"/>
    <w:rsid w:val="007429D0"/>
    <w:rsid w:val="00744979"/>
    <w:rsid w:val="0074583E"/>
    <w:rsid w:val="00746A20"/>
    <w:rsid w:val="00746F08"/>
    <w:rsid w:val="0075248F"/>
    <w:rsid w:val="00752ACD"/>
    <w:rsid w:val="00754F7A"/>
    <w:rsid w:val="00755443"/>
    <w:rsid w:val="0076069A"/>
    <w:rsid w:val="007617A2"/>
    <w:rsid w:val="00764732"/>
    <w:rsid w:val="00765522"/>
    <w:rsid w:val="00765F61"/>
    <w:rsid w:val="007678B0"/>
    <w:rsid w:val="007679EA"/>
    <w:rsid w:val="007736F1"/>
    <w:rsid w:val="0077393D"/>
    <w:rsid w:val="00773F10"/>
    <w:rsid w:val="00774D7A"/>
    <w:rsid w:val="0077601D"/>
    <w:rsid w:val="00776C79"/>
    <w:rsid w:val="00777297"/>
    <w:rsid w:val="0078061F"/>
    <w:rsid w:val="00780D9F"/>
    <w:rsid w:val="00781B81"/>
    <w:rsid w:val="0078370F"/>
    <w:rsid w:val="00784ECE"/>
    <w:rsid w:val="00786517"/>
    <w:rsid w:val="00786A7B"/>
    <w:rsid w:val="007875A9"/>
    <w:rsid w:val="007875E2"/>
    <w:rsid w:val="00787C8B"/>
    <w:rsid w:val="00787DA3"/>
    <w:rsid w:val="00787FCC"/>
    <w:rsid w:val="00790373"/>
    <w:rsid w:val="007920E6"/>
    <w:rsid w:val="00792B8F"/>
    <w:rsid w:val="00793C8E"/>
    <w:rsid w:val="007941AC"/>
    <w:rsid w:val="00794CFB"/>
    <w:rsid w:val="00797D2A"/>
    <w:rsid w:val="00797DB7"/>
    <w:rsid w:val="007A1004"/>
    <w:rsid w:val="007A3D96"/>
    <w:rsid w:val="007A42B7"/>
    <w:rsid w:val="007A5226"/>
    <w:rsid w:val="007A557F"/>
    <w:rsid w:val="007A61E0"/>
    <w:rsid w:val="007A737C"/>
    <w:rsid w:val="007B16C3"/>
    <w:rsid w:val="007B1896"/>
    <w:rsid w:val="007B3326"/>
    <w:rsid w:val="007B4064"/>
    <w:rsid w:val="007B5185"/>
    <w:rsid w:val="007B57FF"/>
    <w:rsid w:val="007B7EC7"/>
    <w:rsid w:val="007C21B2"/>
    <w:rsid w:val="007C2D4A"/>
    <w:rsid w:val="007C5915"/>
    <w:rsid w:val="007D1166"/>
    <w:rsid w:val="007D690C"/>
    <w:rsid w:val="007D7821"/>
    <w:rsid w:val="007E3870"/>
    <w:rsid w:val="007E4F2D"/>
    <w:rsid w:val="007E5027"/>
    <w:rsid w:val="007E5177"/>
    <w:rsid w:val="007F2326"/>
    <w:rsid w:val="007F2436"/>
    <w:rsid w:val="007F449A"/>
    <w:rsid w:val="00800BA6"/>
    <w:rsid w:val="00802123"/>
    <w:rsid w:val="00802574"/>
    <w:rsid w:val="00802C01"/>
    <w:rsid w:val="0080798E"/>
    <w:rsid w:val="0081323E"/>
    <w:rsid w:val="008132C8"/>
    <w:rsid w:val="008137E3"/>
    <w:rsid w:val="00813E02"/>
    <w:rsid w:val="00814435"/>
    <w:rsid w:val="008146CB"/>
    <w:rsid w:val="00815072"/>
    <w:rsid w:val="00820153"/>
    <w:rsid w:val="00820EA5"/>
    <w:rsid w:val="00823330"/>
    <w:rsid w:val="008237BE"/>
    <w:rsid w:val="00823AEF"/>
    <w:rsid w:val="00831148"/>
    <w:rsid w:val="008326EA"/>
    <w:rsid w:val="00835956"/>
    <w:rsid w:val="008373F8"/>
    <w:rsid w:val="008413F1"/>
    <w:rsid w:val="00842D1F"/>
    <w:rsid w:val="00844A97"/>
    <w:rsid w:val="008451A5"/>
    <w:rsid w:val="00845F2A"/>
    <w:rsid w:val="008463B5"/>
    <w:rsid w:val="008464AA"/>
    <w:rsid w:val="00846E6C"/>
    <w:rsid w:val="008474AE"/>
    <w:rsid w:val="00850C43"/>
    <w:rsid w:val="00852FB5"/>
    <w:rsid w:val="0085389F"/>
    <w:rsid w:val="00860270"/>
    <w:rsid w:val="008603AC"/>
    <w:rsid w:val="00860B94"/>
    <w:rsid w:val="00860C39"/>
    <w:rsid w:val="00861372"/>
    <w:rsid w:val="00863D40"/>
    <w:rsid w:val="00865EED"/>
    <w:rsid w:val="008663EB"/>
    <w:rsid w:val="008677BC"/>
    <w:rsid w:val="00872EF9"/>
    <w:rsid w:val="00873C0A"/>
    <w:rsid w:val="0087588A"/>
    <w:rsid w:val="00883035"/>
    <w:rsid w:val="008833ED"/>
    <w:rsid w:val="008851DC"/>
    <w:rsid w:val="00886D15"/>
    <w:rsid w:val="008871F3"/>
    <w:rsid w:val="00893F03"/>
    <w:rsid w:val="00895A21"/>
    <w:rsid w:val="00895BB5"/>
    <w:rsid w:val="00896313"/>
    <w:rsid w:val="00897882"/>
    <w:rsid w:val="008A00D6"/>
    <w:rsid w:val="008A0A5E"/>
    <w:rsid w:val="008A0BA9"/>
    <w:rsid w:val="008A37D8"/>
    <w:rsid w:val="008B05F5"/>
    <w:rsid w:val="008B0E50"/>
    <w:rsid w:val="008B1042"/>
    <w:rsid w:val="008B4B8D"/>
    <w:rsid w:val="008B62A0"/>
    <w:rsid w:val="008B75AC"/>
    <w:rsid w:val="008B7D14"/>
    <w:rsid w:val="008C33EA"/>
    <w:rsid w:val="008C6BA1"/>
    <w:rsid w:val="008D0A28"/>
    <w:rsid w:val="008D4D49"/>
    <w:rsid w:val="008D62A6"/>
    <w:rsid w:val="008D6ECF"/>
    <w:rsid w:val="008D7636"/>
    <w:rsid w:val="008D78A2"/>
    <w:rsid w:val="008E22ED"/>
    <w:rsid w:val="008E3F0E"/>
    <w:rsid w:val="008E4633"/>
    <w:rsid w:val="008E4F62"/>
    <w:rsid w:val="008E5494"/>
    <w:rsid w:val="008E69DC"/>
    <w:rsid w:val="008E7771"/>
    <w:rsid w:val="008F05E5"/>
    <w:rsid w:val="008F08B0"/>
    <w:rsid w:val="008F0DF8"/>
    <w:rsid w:val="008F14C8"/>
    <w:rsid w:val="008F1997"/>
    <w:rsid w:val="008F638D"/>
    <w:rsid w:val="0090221A"/>
    <w:rsid w:val="0090275B"/>
    <w:rsid w:val="009038B3"/>
    <w:rsid w:val="00903CE6"/>
    <w:rsid w:val="00903E08"/>
    <w:rsid w:val="00904AD2"/>
    <w:rsid w:val="0090679B"/>
    <w:rsid w:val="0091262F"/>
    <w:rsid w:val="00912DAB"/>
    <w:rsid w:val="00913575"/>
    <w:rsid w:val="0092314F"/>
    <w:rsid w:val="00924061"/>
    <w:rsid w:val="00925240"/>
    <w:rsid w:val="0092722B"/>
    <w:rsid w:val="00931503"/>
    <w:rsid w:val="009326CF"/>
    <w:rsid w:val="00934C3B"/>
    <w:rsid w:val="00935BC7"/>
    <w:rsid w:val="00937361"/>
    <w:rsid w:val="00937382"/>
    <w:rsid w:val="009423AC"/>
    <w:rsid w:val="00945101"/>
    <w:rsid w:val="00950147"/>
    <w:rsid w:val="009515C1"/>
    <w:rsid w:val="0095349D"/>
    <w:rsid w:val="0095391B"/>
    <w:rsid w:val="00954EF4"/>
    <w:rsid w:val="00955886"/>
    <w:rsid w:val="00955B15"/>
    <w:rsid w:val="0095714B"/>
    <w:rsid w:val="009654B5"/>
    <w:rsid w:val="00966C4E"/>
    <w:rsid w:val="0096745C"/>
    <w:rsid w:val="00971738"/>
    <w:rsid w:val="009721E2"/>
    <w:rsid w:val="0097300F"/>
    <w:rsid w:val="009757CA"/>
    <w:rsid w:val="00976972"/>
    <w:rsid w:val="00980452"/>
    <w:rsid w:val="00980C6D"/>
    <w:rsid w:val="00981F12"/>
    <w:rsid w:val="00982A51"/>
    <w:rsid w:val="00984FB0"/>
    <w:rsid w:val="00985E27"/>
    <w:rsid w:val="009915D2"/>
    <w:rsid w:val="00993597"/>
    <w:rsid w:val="00994587"/>
    <w:rsid w:val="00995A8B"/>
    <w:rsid w:val="009A0453"/>
    <w:rsid w:val="009A3202"/>
    <w:rsid w:val="009A575E"/>
    <w:rsid w:val="009B13FB"/>
    <w:rsid w:val="009B1C13"/>
    <w:rsid w:val="009B1DA4"/>
    <w:rsid w:val="009B60D4"/>
    <w:rsid w:val="009B6307"/>
    <w:rsid w:val="009B664C"/>
    <w:rsid w:val="009C071C"/>
    <w:rsid w:val="009C6226"/>
    <w:rsid w:val="009C7EDE"/>
    <w:rsid w:val="009D0528"/>
    <w:rsid w:val="009D30A0"/>
    <w:rsid w:val="009D347A"/>
    <w:rsid w:val="009D5183"/>
    <w:rsid w:val="009D553E"/>
    <w:rsid w:val="009D6DDE"/>
    <w:rsid w:val="009D7277"/>
    <w:rsid w:val="009E097D"/>
    <w:rsid w:val="009E3CB6"/>
    <w:rsid w:val="009E4788"/>
    <w:rsid w:val="009E6E6D"/>
    <w:rsid w:val="009F0351"/>
    <w:rsid w:val="009F0B86"/>
    <w:rsid w:val="009F2D79"/>
    <w:rsid w:val="009F426C"/>
    <w:rsid w:val="009F591C"/>
    <w:rsid w:val="009F7280"/>
    <w:rsid w:val="00A0175C"/>
    <w:rsid w:val="00A01A1F"/>
    <w:rsid w:val="00A03FE7"/>
    <w:rsid w:val="00A05C26"/>
    <w:rsid w:val="00A063F1"/>
    <w:rsid w:val="00A06401"/>
    <w:rsid w:val="00A06F2F"/>
    <w:rsid w:val="00A113D6"/>
    <w:rsid w:val="00A1156A"/>
    <w:rsid w:val="00A12FC9"/>
    <w:rsid w:val="00A12FF1"/>
    <w:rsid w:val="00A131E1"/>
    <w:rsid w:val="00A13DFE"/>
    <w:rsid w:val="00A13E87"/>
    <w:rsid w:val="00A14B74"/>
    <w:rsid w:val="00A154C8"/>
    <w:rsid w:val="00A17B1E"/>
    <w:rsid w:val="00A21569"/>
    <w:rsid w:val="00A22226"/>
    <w:rsid w:val="00A228EA"/>
    <w:rsid w:val="00A23252"/>
    <w:rsid w:val="00A26A06"/>
    <w:rsid w:val="00A32AF0"/>
    <w:rsid w:val="00A32B2C"/>
    <w:rsid w:val="00A33B69"/>
    <w:rsid w:val="00A4249F"/>
    <w:rsid w:val="00A42715"/>
    <w:rsid w:val="00A42BA4"/>
    <w:rsid w:val="00A449FA"/>
    <w:rsid w:val="00A4731E"/>
    <w:rsid w:val="00A50882"/>
    <w:rsid w:val="00A513A6"/>
    <w:rsid w:val="00A51A63"/>
    <w:rsid w:val="00A51BAE"/>
    <w:rsid w:val="00A52ABD"/>
    <w:rsid w:val="00A536A3"/>
    <w:rsid w:val="00A54148"/>
    <w:rsid w:val="00A54308"/>
    <w:rsid w:val="00A56CB0"/>
    <w:rsid w:val="00A6002A"/>
    <w:rsid w:val="00A61588"/>
    <w:rsid w:val="00A6274F"/>
    <w:rsid w:val="00A62B68"/>
    <w:rsid w:val="00A663D7"/>
    <w:rsid w:val="00A66AE1"/>
    <w:rsid w:val="00A701EE"/>
    <w:rsid w:val="00A72D30"/>
    <w:rsid w:val="00A73F8C"/>
    <w:rsid w:val="00A7419D"/>
    <w:rsid w:val="00A76DD2"/>
    <w:rsid w:val="00A77873"/>
    <w:rsid w:val="00A77F9C"/>
    <w:rsid w:val="00A843F8"/>
    <w:rsid w:val="00A85BA3"/>
    <w:rsid w:val="00A87DE1"/>
    <w:rsid w:val="00A9100C"/>
    <w:rsid w:val="00A916C5"/>
    <w:rsid w:val="00A93A11"/>
    <w:rsid w:val="00A96CDF"/>
    <w:rsid w:val="00A97CA9"/>
    <w:rsid w:val="00A97E3A"/>
    <w:rsid w:val="00AA0F67"/>
    <w:rsid w:val="00AA1CAC"/>
    <w:rsid w:val="00AA51B6"/>
    <w:rsid w:val="00AA524E"/>
    <w:rsid w:val="00AA52E6"/>
    <w:rsid w:val="00AA748B"/>
    <w:rsid w:val="00AA7865"/>
    <w:rsid w:val="00AB0267"/>
    <w:rsid w:val="00AB21F5"/>
    <w:rsid w:val="00AB28BA"/>
    <w:rsid w:val="00AB3715"/>
    <w:rsid w:val="00AB4341"/>
    <w:rsid w:val="00AB6106"/>
    <w:rsid w:val="00AB79CB"/>
    <w:rsid w:val="00AC22DB"/>
    <w:rsid w:val="00AC26D3"/>
    <w:rsid w:val="00AC2BC1"/>
    <w:rsid w:val="00AC404F"/>
    <w:rsid w:val="00AC70C6"/>
    <w:rsid w:val="00AD1458"/>
    <w:rsid w:val="00AD25CE"/>
    <w:rsid w:val="00AD413C"/>
    <w:rsid w:val="00AD4F5A"/>
    <w:rsid w:val="00AD5C90"/>
    <w:rsid w:val="00AE1A86"/>
    <w:rsid w:val="00AE2B82"/>
    <w:rsid w:val="00AE3858"/>
    <w:rsid w:val="00AE4C6E"/>
    <w:rsid w:val="00AE4CD5"/>
    <w:rsid w:val="00AE60D5"/>
    <w:rsid w:val="00AF0C80"/>
    <w:rsid w:val="00AF17D7"/>
    <w:rsid w:val="00AF1D21"/>
    <w:rsid w:val="00AF23C2"/>
    <w:rsid w:val="00AF4679"/>
    <w:rsid w:val="00AF5312"/>
    <w:rsid w:val="00AF6F91"/>
    <w:rsid w:val="00AF7DC7"/>
    <w:rsid w:val="00B019BB"/>
    <w:rsid w:val="00B02AAD"/>
    <w:rsid w:val="00B050CC"/>
    <w:rsid w:val="00B10ED8"/>
    <w:rsid w:val="00B1221E"/>
    <w:rsid w:val="00B12C35"/>
    <w:rsid w:val="00B139A7"/>
    <w:rsid w:val="00B13F09"/>
    <w:rsid w:val="00B14A37"/>
    <w:rsid w:val="00B14F28"/>
    <w:rsid w:val="00B16857"/>
    <w:rsid w:val="00B2016E"/>
    <w:rsid w:val="00B2017D"/>
    <w:rsid w:val="00B25802"/>
    <w:rsid w:val="00B25FFB"/>
    <w:rsid w:val="00B26917"/>
    <w:rsid w:val="00B27169"/>
    <w:rsid w:val="00B3149C"/>
    <w:rsid w:val="00B32200"/>
    <w:rsid w:val="00B3280C"/>
    <w:rsid w:val="00B3362F"/>
    <w:rsid w:val="00B35CA5"/>
    <w:rsid w:val="00B369F1"/>
    <w:rsid w:val="00B402AC"/>
    <w:rsid w:val="00B413EC"/>
    <w:rsid w:val="00B415D0"/>
    <w:rsid w:val="00B43035"/>
    <w:rsid w:val="00B44E9C"/>
    <w:rsid w:val="00B4798F"/>
    <w:rsid w:val="00B55740"/>
    <w:rsid w:val="00B561CC"/>
    <w:rsid w:val="00B568D8"/>
    <w:rsid w:val="00B570C3"/>
    <w:rsid w:val="00B611BE"/>
    <w:rsid w:val="00B6142C"/>
    <w:rsid w:val="00B61A41"/>
    <w:rsid w:val="00B62F99"/>
    <w:rsid w:val="00B6387B"/>
    <w:rsid w:val="00B65611"/>
    <w:rsid w:val="00B66521"/>
    <w:rsid w:val="00B6681C"/>
    <w:rsid w:val="00B67A80"/>
    <w:rsid w:val="00B70CFB"/>
    <w:rsid w:val="00B73D4B"/>
    <w:rsid w:val="00B744A2"/>
    <w:rsid w:val="00B74D97"/>
    <w:rsid w:val="00B80AE6"/>
    <w:rsid w:val="00B8262A"/>
    <w:rsid w:val="00B83B42"/>
    <w:rsid w:val="00B8740B"/>
    <w:rsid w:val="00B87E4E"/>
    <w:rsid w:val="00B93B12"/>
    <w:rsid w:val="00BA24A8"/>
    <w:rsid w:val="00BA6639"/>
    <w:rsid w:val="00BA6A36"/>
    <w:rsid w:val="00BA70C2"/>
    <w:rsid w:val="00BB039D"/>
    <w:rsid w:val="00BB608A"/>
    <w:rsid w:val="00BC0F2E"/>
    <w:rsid w:val="00BC1072"/>
    <w:rsid w:val="00BC29E5"/>
    <w:rsid w:val="00BC3CE3"/>
    <w:rsid w:val="00BC6CF1"/>
    <w:rsid w:val="00BC6F48"/>
    <w:rsid w:val="00BC75E0"/>
    <w:rsid w:val="00BC78DC"/>
    <w:rsid w:val="00BD0E56"/>
    <w:rsid w:val="00BD2E09"/>
    <w:rsid w:val="00BD7E05"/>
    <w:rsid w:val="00BD7EA0"/>
    <w:rsid w:val="00BE0A04"/>
    <w:rsid w:val="00BE1535"/>
    <w:rsid w:val="00BE3633"/>
    <w:rsid w:val="00BE657A"/>
    <w:rsid w:val="00BE7083"/>
    <w:rsid w:val="00BE7FD3"/>
    <w:rsid w:val="00BF31EA"/>
    <w:rsid w:val="00BF3263"/>
    <w:rsid w:val="00C0309C"/>
    <w:rsid w:val="00C048FA"/>
    <w:rsid w:val="00C12C54"/>
    <w:rsid w:val="00C20737"/>
    <w:rsid w:val="00C20FBA"/>
    <w:rsid w:val="00C24750"/>
    <w:rsid w:val="00C249E7"/>
    <w:rsid w:val="00C26DA3"/>
    <w:rsid w:val="00C26DE3"/>
    <w:rsid w:val="00C33AE0"/>
    <w:rsid w:val="00C35050"/>
    <w:rsid w:val="00C37D4B"/>
    <w:rsid w:val="00C408EA"/>
    <w:rsid w:val="00C42D78"/>
    <w:rsid w:val="00C45711"/>
    <w:rsid w:val="00C459BA"/>
    <w:rsid w:val="00C45F0A"/>
    <w:rsid w:val="00C5079F"/>
    <w:rsid w:val="00C50BCD"/>
    <w:rsid w:val="00C512B6"/>
    <w:rsid w:val="00C5143A"/>
    <w:rsid w:val="00C52B87"/>
    <w:rsid w:val="00C544D4"/>
    <w:rsid w:val="00C5549F"/>
    <w:rsid w:val="00C56A64"/>
    <w:rsid w:val="00C60E60"/>
    <w:rsid w:val="00C618B0"/>
    <w:rsid w:val="00C620C0"/>
    <w:rsid w:val="00C62903"/>
    <w:rsid w:val="00C62A01"/>
    <w:rsid w:val="00C679F2"/>
    <w:rsid w:val="00C714F6"/>
    <w:rsid w:val="00C72F49"/>
    <w:rsid w:val="00C77085"/>
    <w:rsid w:val="00C7790A"/>
    <w:rsid w:val="00C81AE3"/>
    <w:rsid w:val="00C81C58"/>
    <w:rsid w:val="00C831BE"/>
    <w:rsid w:val="00C832C0"/>
    <w:rsid w:val="00C85345"/>
    <w:rsid w:val="00C86556"/>
    <w:rsid w:val="00C906FC"/>
    <w:rsid w:val="00C91063"/>
    <w:rsid w:val="00C91F88"/>
    <w:rsid w:val="00C92DCD"/>
    <w:rsid w:val="00C953E2"/>
    <w:rsid w:val="00CA07C1"/>
    <w:rsid w:val="00CA08EA"/>
    <w:rsid w:val="00CA6062"/>
    <w:rsid w:val="00CA755C"/>
    <w:rsid w:val="00CB2AD4"/>
    <w:rsid w:val="00CB347A"/>
    <w:rsid w:val="00CB79BD"/>
    <w:rsid w:val="00CC2ABE"/>
    <w:rsid w:val="00CC4B25"/>
    <w:rsid w:val="00CD3C01"/>
    <w:rsid w:val="00CD576A"/>
    <w:rsid w:val="00CD63E4"/>
    <w:rsid w:val="00CD79A4"/>
    <w:rsid w:val="00CD7BB9"/>
    <w:rsid w:val="00CE14D9"/>
    <w:rsid w:val="00CE5B28"/>
    <w:rsid w:val="00CE6F84"/>
    <w:rsid w:val="00CE76CC"/>
    <w:rsid w:val="00CF09DB"/>
    <w:rsid w:val="00CF356C"/>
    <w:rsid w:val="00CF4E35"/>
    <w:rsid w:val="00CF58CC"/>
    <w:rsid w:val="00CF6AD0"/>
    <w:rsid w:val="00CF7796"/>
    <w:rsid w:val="00D0104A"/>
    <w:rsid w:val="00D03A43"/>
    <w:rsid w:val="00D112A6"/>
    <w:rsid w:val="00D1176E"/>
    <w:rsid w:val="00D1187F"/>
    <w:rsid w:val="00D12C91"/>
    <w:rsid w:val="00D12EEA"/>
    <w:rsid w:val="00D130F9"/>
    <w:rsid w:val="00D13122"/>
    <w:rsid w:val="00D154C2"/>
    <w:rsid w:val="00D15F13"/>
    <w:rsid w:val="00D15F71"/>
    <w:rsid w:val="00D174B3"/>
    <w:rsid w:val="00D2012C"/>
    <w:rsid w:val="00D221B0"/>
    <w:rsid w:val="00D225F3"/>
    <w:rsid w:val="00D22C6A"/>
    <w:rsid w:val="00D23F02"/>
    <w:rsid w:val="00D245E7"/>
    <w:rsid w:val="00D24712"/>
    <w:rsid w:val="00D25E49"/>
    <w:rsid w:val="00D26B98"/>
    <w:rsid w:val="00D30EF3"/>
    <w:rsid w:val="00D3184F"/>
    <w:rsid w:val="00D336D3"/>
    <w:rsid w:val="00D3498E"/>
    <w:rsid w:val="00D35162"/>
    <w:rsid w:val="00D3715E"/>
    <w:rsid w:val="00D37E53"/>
    <w:rsid w:val="00D40662"/>
    <w:rsid w:val="00D4106A"/>
    <w:rsid w:val="00D4198E"/>
    <w:rsid w:val="00D41D13"/>
    <w:rsid w:val="00D4540F"/>
    <w:rsid w:val="00D45C90"/>
    <w:rsid w:val="00D470C8"/>
    <w:rsid w:val="00D473E8"/>
    <w:rsid w:val="00D47822"/>
    <w:rsid w:val="00D47AE8"/>
    <w:rsid w:val="00D51C5F"/>
    <w:rsid w:val="00D5607C"/>
    <w:rsid w:val="00D56F86"/>
    <w:rsid w:val="00D6063E"/>
    <w:rsid w:val="00D60E43"/>
    <w:rsid w:val="00D622B6"/>
    <w:rsid w:val="00D626A9"/>
    <w:rsid w:val="00D62E7F"/>
    <w:rsid w:val="00D64339"/>
    <w:rsid w:val="00D66FD7"/>
    <w:rsid w:val="00D7208E"/>
    <w:rsid w:val="00D734CE"/>
    <w:rsid w:val="00D744BF"/>
    <w:rsid w:val="00D75A25"/>
    <w:rsid w:val="00D76118"/>
    <w:rsid w:val="00D805E5"/>
    <w:rsid w:val="00D806CF"/>
    <w:rsid w:val="00D80779"/>
    <w:rsid w:val="00D814F4"/>
    <w:rsid w:val="00D8246B"/>
    <w:rsid w:val="00D83704"/>
    <w:rsid w:val="00D8375C"/>
    <w:rsid w:val="00D83BCC"/>
    <w:rsid w:val="00D84232"/>
    <w:rsid w:val="00D84F85"/>
    <w:rsid w:val="00D84FF0"/>
    <w:rsid w:val="00D9105B"/>
    <w:rsid w:val="00D92183"/>
    <w:rsid w:val="00D92353"/>
    <w:rsid w:val="00D938A8"/>
    <w:rsid w:val="00D962DE"/>
    <w:rsid w:val="00D96A22"/>
    <w:rsid w:val="00D96A4C"/>
    <w:rsid w:val="00DA09DA"/>
    <w:rsid w:val="00DA1BDB"/>
    <w:rsid w:val="00DA2400"/>
    <w:rsid w:val="00DA2D80"/>
    <w:rsid w:val="00DA3C7D"/>
    <w:rsid w:val="00DA3DED"/>
    <w:rsid w:val="00DA4266"/>
    <w:rsid w:val="00DA6583"/>
    <w:rsid w:val="00DA6A01"/>
    <w:rsid w:val="00DB063A"/>
    <w:rsid w:val="00DB1BE5"/>
    <w:rsid w:val="00DB3DA4"/>
    <w:rsid w:val="00DB6F10"/>
    <w:rsid w:val="00DB7870"/>
    <w:rsid w:val="00DC1967"/>
    <w:rsid w:val="00DC2858"/>
    <w:rsid w:val="00DC6660"/>
    <w:rsid w:val="00DD593D"/>
    <w:rsid w:val="00DD76C7"/>
    <w:rsid w:val="00DE3F58"/>
    <w:rsid w:val="00DE4484"/>
    <w:rsid w:val="00DE50C9"/>
    <w:rsid w:val="00DE5C86"/>
    <w:rsid w:val="00DE6365"/>
    <w:rsid w:val="00DF1523"/>
    <w:rsid w:val="00DF1BA3"/>
    <w:rsid w:val="00DF2046"/>
    <w:rsid w:val="00E03567"/>
    <w:rsid w:val="00E04FC9"/>
    <w:rsid w:val="00E0697C"/>
    <w:rsid w:val="00E10BA7"/>
    <w:rsid w:val="00E12262"/>
    <w:rsid w:val="00E12FC5"/>
    <w:rsid w:val="00E13B5B"/>
    <w:rsid w:val="00E13EAE"/>
    <w:rsid w:val="00E17083"/>
    <w:rsid w:val="00E17524"/>
    <w:rsid w:val="00E20824"/>
    <w:rsid w:val="00E23ABC"/>
    <w:rsid w:val="00E23B84"/>
    <w:rsid w:val="00E246CD"/>
    <w:rsid w:val="00E2612A"/>
    <w:rsid w:val="00E30344"/>
    <w:rsid w:val="00E310FE"/>
    <w:rsid w:val="00E327D4"/>
    <w:rsid w:val="00E33720"/>
    <w:rsid w:val="00E349C7"/>
    <w:rsid w:val="00E35CDA"/>
    <w:rsid w:val="00E37795"/>
    <w:rsid w:val="00E40BEC"/>
    <w:rsid w:val="00E4161B"/>
    <w:rsid w:val="00E43FE1"/>
    <w:rsid w:val="00E471E3"/>
    <w:rsid w:val="00E50A11"/>
    <w:rsid w:val="00E558E9"/>
    <w:rsid w:val="00E57F81"/>
    <w:rsid w:val="00E607C0"/>
    <w:rsid w:val="00E66269"/>
    <w:rsid w:val="00E66B47"/>
    <w:rsid w:val="00E66B87"/>
    <w:rsid w:val="00E701C8"/>
    <w:rsid w:val="00E70356"/>
    <w:rsid w:val="00E7138F"/>
    <w:rsid w:val="00E72407"/>
    <w:rsid w:val="00E7320D"/>
    <w:rsid w:val="00E734BA"/>
    <w:rsid w:val="00E73F50"/>
    <w:rsid w:val="00E76E72"/>
    <w:rsid w:val="00E81FA4"/>
    <w:rsid w:val="00E8488E"/>
    <w:rsid w:val="00E85494"/>
    <w:rsid w:val="00E86EB7"/>
    <w:rsid w:val="00E87686"/>
    <w:rsid w:val="00E87839"/>
    <w:rsid w:val="00E904B3"/>
    <w:rsid w:val="00E91C2A"/>
    <w:rsid w:val="00E93E20"/>
    <w:rsid w:val="00EA11B7"/>
    <w:rsid w:val="00EA25D6"/>
    <w:rsid w:val="00EA3512"/>
    <w:rsid w:val="00EA3C8D"/>
    <w:rsid w:val="00EA5B31"/>
    <w:rsid w:val="00EA6C4A"/>
    <w:rsid w:val="00EA6E8E"/>
    <w:rsid w:val="00EA716F"/>
    <w:rsid w:val="00EB15A0"/>
    <w:rsid w:val="00EB23BA"/>
    <w:rsid w:val="00EB337F"/>
    <w:rsid w:val="00EB3C6A"/>
    <w:rsid w:val="00EB3F75"/>
    <w:rsid w:val="00EB41CB"/>
    <w:rsid w:val="00EB4B44"/>
    <w:rsid w:val="00EB62EC"/>
    <w:rsid w:val="00EB7A47"/>
    <w:rsid w:val="00EB7FD5"/>
    <w:rsid w:val="00EC0F46"/>
    <w:rsid w:val="00EC24F5"/>
    <w:rsid w:val="00EC3249"/>
    <w:rsid w:val="00EC3F48"/>
    <w:rsid w:val="00EC5279"/>
    <w:rsid w:val="00EC6117"/>
    <w:rsid w:val="00EC6972"/>
    <w:rsid w:val="00EC73E8"/>
    <w:rsid w:val="00EC772C"/>
    <w:rsid w:val="00ED13B1"/>
    <w:rsid w:val="00ED1B90"/>
    <w:rsid w:val="00ED30F6"/>
    <w:rsid w:val="00ED33A2"/>
    <w:rsid w:val="00EE111B"/>
    <w:rsid w:val="00EE19D7"/>
    <w:rsid w:val="00EE23CA"/>
    <w:rsid w:val="00EE4751"/>
    <w:rsid w:val="00EE5488"/>
    <w:rsid w:val="00EE6B51"/>
    <w:rsid w:val="00EF0C49"/>
    <w:rsid w:val="00EF2531"/>
    <w:rsid w:val="00EF2CDF"/>
    <w:rsid w:val="00EF3806"/>
    <w:rsid w:val="00EF7401"/>
    <w:rsid w:val="00F021B1"/>
    <w:rsid w:val="00F02E9B"/>
    <w:rsid w:val="00F04EC0"/>
    <w:rsid w:val="00F063B4"/>
    <w:rsid w:val="00F109EB"/>
    <w:rsid w:val="00F15A81"/>
    <w:rsid w:val="00F15B47"/>
    <w:rsid w:val="00F177BA"/>
    <w:rsid w:val="00F178B7"/>
    <w:rsid w:val="00F201FD"/>
    <w:rsid w:val="00F227BE"/>
    <w:rsid w:val="00F22A56"/>
    <w:rsid w:val="00F239E0"/>
    <w:rsid w:val="00F23C5D"/>
    <w:rsid w:val="00F251C7"/>
    <w:rsid w:val="00F25E7F"/>
    <w:rsid w:val="00F27952"/>
    <w:rsid w:val="00F27FF6"/>
    <w:rsid w:val="00F30685"/>
    <w:rsid w:val="00F307B7"/>
    <w:rsid w:val="00F3290A"/>
    <w:rsid w:val="00F32B86"/>
    <w:rsid w:val="00F33538"/>
    <w:rsid w:val="00F343AB"/>
    <w:rsid w:val="00F361B7"/>
    <w:rsid w:val="00F36F0E"/>
    <w:rsid w:val="00F37400"/>
    <w:rsid w:val="00F4074B"/>
    <w:rsid w:val="00F426C5"/>
    <w:rsid w:val="00F43D95"/>
    <w:rsid w:val="00F46EC7"/>
    <w:rsid w:val="00F479DC"/>
    <w:rsid w:val="00F52D7C"/>
    <w:rsid w:val="00F531F6"/>
    <w:rsid w:val="00F542D3"/>
    <w:rsid w:val="00F54DE1"/>
    <w:rsid w:val="00F5536D"/>
    <w:rsid w:val="00F55F92"/>
    <w:rsid w:val="00F560AB"/>
    <w:rsid w:val="00F5660D"/>
    <w:rsid w:val="00F6004F"/>
    <w:rsid w:val="00F60A0E"/>
    <w:rsid w:val="00F6292D"/>
    <w:rsid w:val="00F6580C"/>
    <w:rsid w:val="00F72684"/>
    <w:rsid w:val="00F72B13"/>
    <w:rsid w:val="00F730F5"/>
    <w:rsid w:val="00F73DA9"/>
    <w:rsid w:val="00F751CD"/>
    <w:rsid w:val="00F76E0C"/>
    <w:rsid w:val="00F770B6"/>
    <w:rsid w:val="00F80CAD"/>
    <w:rsid w:val="00F829A7"/>
    <w:rsid w:val="00F83559"/>
    <w:rsid w:val="00F868CD"/>
    <w:rsid w:val="00F87CA3"/>
    <w:rsid w:val="00F90977"/>
    <w:rsid w:val="00F90E5F"/>
    <w:rsid w:val="00F93328"/>
    <w:rsid w:val="00F93710"/>
    <w:rsid w:val="00F978C8"/>
    <w:rsid w:val="00F97A21"/>
    <w:rsid w:val="00FA12F9"/>
    <w:rsid w:val="00FA2B2C"/>
    <w:rsid w:val="00FA2EB1"/>
    <w:rsid w:val="00FA5BC6"/>
    <w:rsid w:val="00FA6405"/>
    <w:rsid w:val="00FB2ABE"/>
    <w:rsid w:val="00FB32AA"/>
    <w:rsid w:val="00FB36DC"/>
    <w:rsid w:val="00FB555B"/>
    <w:rsid w:val="00FC0189"/>
    <w:rsid w:val="00FC1BA2"/>
    <w:rsid w:val="00FC1E81"/>
    <w:rsid w:val="00FC1F3F"/>
    <w:rsid w:val="00FC2E63"/>
    <w:rsid w:val="00FC3612"/>
    <w:rsid w:val="00FC3D2A"/>
    <w:rsid w:val="00FC5418"/>
    <w:rsid w:val="00FC62C6"/>
    <w:rsid w:val="00FC7AD9"/>
    <w:rsid w:val="00FD1846"/>
    <w:rsid w:val="00FD1D73"/>
    <w:rsid w:val="00FD2155"/>
    <w:rsid w:val="00FD22AE"/>
    <w:rsid w:val="00FD3377"/>
    <w:rsid w:val="00FD4622"/>
    <w:rsid w:val="00FD619A"/>
    <w:rsid w:val="00FD6C80"/>
    <w:rsid w:val="00FE4FBA"/>
    <w:rsid w:val="00FE5EC7"/>
    <w:rsid w:val="00FE780B"/>
    <w:rsid w:val="00FE79E6"/>
    <w:rsid w:val="00FE7E88"/>
    <w:rsid w:val="00FF3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5870EB2"/>
  <w15:chartTrackingRefBased/>
  <w15:docId w15:val="{33B68817-E8A7-426A-A0DF-12C3AF1B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065"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577729"/>
    <w:pPr>
      <w:keepNext/>
      <w:spacing w:before="240" w:after="120"/>
      <w:outlineLvl w:val="1"/>
    </w:pPr>
    <w:rPr>
      <w:rFonts w:ascii="Calibri" w:hAnsi="Calibri"/>
      <w:b/>
      <w:sz w:val="32"/>
      <w:lang w:val="en-GB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Photina" w:hAnsi="Photina"/>
      <w:i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rFonts w:ascii="Bookman Old Style" w:hAnsi="Bookman Old Style"/>
      <w:sz w:val="28"/>
      <w:szCs w:val="24"/>
      <w:lang w:val="en-GB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eastAsia="Lucida Sans Unicode"/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Pr>
      <w:sz w:val="28"/>
    </w:rPr>
  </w:style>
  <w:style w:type="paragraph" w:styleId="Header">
    <w:name w:val="header"/>
    <w:basedOn w:val="Normal"/>
    <w:link w:val="HeaderChar"/>
    <w:rsid w:val="00C20FBA"/>
    <w:pPr>
      <w:tabs>
        <w:tab w:val="left" w:pos="4820"/>
        <w:tab w:val="right" w:pos="8640"/>
      </w:tabs>
      <w:ind w:left="4820" w:hanging="4820"/>
    </w:pPr>
    <w:rPr>
      <w:rFonts w:ascii="Calibri" w:hAnsi="Calibri" w:cs="Calibri"/>
      <w:i/>
      <w:sz w:val="18"/>
    </w:rPr>
  </w:style>
  <w:style w:type="paragraph" w:styleId="Footer">
    <w:name w:val="footer"/>
    <w:basedOn w:val="Header"/>
    <w:link w:val="FooterChar"/>
    <w:autoRedefine/>
    <w:uiPriority w:val="99"/>
    <w:rsid w:val="00090DEF"/>
    <w:pPr>
      <w:tabs>
        <w:tab w:val="clear" w:pos="4820"/>
        <w:tab w:val="center" w:pos="4536"/>
      </w:tabs>
      <w:ind w:left="0" w:firstLine="0"/>
    </w:pPr>
  </w:style>
  <w:style w:type="paragraph" w:styleId="BodyText">
    <w:name w:val="Body Text"/>
    <w:basedOn w:val="Normal"/>
    <w:semiHidden/>
    <w:rPr>
      <w:sz w:val="24"/>
      <w:lang w:val="en-GB"/>
    </w:r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BodyText3">
    <w:name w:val="Body Text 3"/>
    <w:basedOn w:val="Normal"/>
    <w:semiHidden/>
    <w:rPr>
      <w:rFonts w:ascii="Photina" w:hAnsi="Photina"/>
      <w:b/>
      <w:bCs/>
      <w:iCs/>
      <w:sz w:val="28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semiHidden/>
    <w:pPr>
      <w:ind w:left="720" w:firstLine="720"/>
    </w:pPr>
    <w:rPr>
      <w:sz w:val="24"/>
      <w:szCs w:val="24"/>
      <w:lang w:val="en-GB"/>
    </w:rPr>
  </w:style>
  <w:style w:type="character" w:customStyle="1" w:styleId="NumberingSymbols">
    <w:name w:val="Numbering Symbols"/>
  </w:style>
  <w:style w:type="character" w:styleId="Strong">
    <w:name w:val="Strong"/>
    <w:uiPriority w:val="22"/>
    <w:qFormat/>
    <w:rPr>
      <w:b/>
      <w:bCs/>
    </w:rPr>
  </w:style>
  <w:style w:type="paragraph" w:customStyle="1" w:styleId="ListBullet1">
    <w:name w:val="List Bullet 1"/>
    <w:basedOn w:val="Normal"/>
    <w:pPr>
      <w:numPr>
        <w:numId w:val="1"/>
      </w:numPr>
      <w:suppressAutoHyphens/>
      <w:overflowPunct w:val="0"/>
      <w:autoSpaceDE w:val="0"/>
    </w:pPr>
    <w:rPr>
      <w:rFonts w:ascii="Helvetica" w:hAnsi="Helvetica"/>
      <w:lang w:val="en-GB" w:eastAsia="ar-SA"/>
    </w:rPr>
  </w:style>
  <w:style w:type="table" w:styleId="TableGrid">
    <w:name w:val="Table Grid"/>
    <w:basedOn w:val="TableNormal"/>
    <w:uiPriority w:val="59"/>
    <w:rsid w:val="0051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8488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E8488E"/>
    <w:rPr>
      <w:sz w:val="16"/>
      <w:szCs w:val="16"/>
      <w:lang w:val="en-US" w:eastAsia="en-US"/>
    </w:rPr>
  </w:style>
  <w:style w:type="character" w:customStyle="1" w:styleId="HeaderChar">
    <w:name w:val="Header Char"/>
    <w:link w:val="Header"/>
    <w:rsid w:val="00C20FBA"/>
    <w:rPr>
      <w:rFonts w:ascii="Calibri" w:hAnsi="Calibri" w:cs="Calibri"/>
      <w:i/>
      <w:sz w:val="1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7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83704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9F0351"/>
    <w:pPr>
      <w:ind w:left="720"/>
    </w:pPr>
  </w:style>
  <w:style w:type="paragraph" w:customStyle="1" w:styleId="Notice">
    <w:name w:val="Notice"/>
    <w:basedOn w:val="Normal"/>
    <w:link w:val="NoticeChar"/>
    <w:qFormat/>
    <w:rsid w:val="00451D9A"/>
    <w:pPr>
      <w:tabs>
        <w:tab w:val="right" w:pos="5103"/>
      </w:tabs>
      <w:spacing w:after="120"/>
    </w:pPr>
    <w:rPr>
      <w:rFonts w:ascii="Calibri" w:hAnsi="Calibri"/>
    </w:rPr>
  </w:style>
  <w:style w:type="paragraph" w:customStyle="1" w:styleId="Sign">
    <w:name w:val="Sign"/>
    <w:basedOn w:val="Notice"/>
    <w:link w:val="SignChar"/>
    <w:qFormat/>
    <w:rsid w:val="00451D9A"/>
    <w:pPr>
      <w:ind w:left="5103"/>
    </w:pPr>
  </w:style>
  <w:style w:type="character" w:customStyle="1" w:styleId="NoticeChar">
    <w:name w:val="Notice Char"/>
    <w:link w:val="Notice"/>
    <w:rsid w:val="00451D9A"/>
    <w:rPr>
      <w:rFonts w:ascii="Calibri" w:hAnsi="Calibri"/>
      <w:lang w:val="en-US" w:eastAsia="en-US"/>
    </w:rPr>
  </w:style>
  <w:style w:type="paragraph" w:customStyle="1" w:styleId="List1">
    <w:name w:val="List 1"/>
    <w:basedOn w:val="Normal"/>
    <w:link w:val="List1Char"/>
    <w:qFormat/>
    <w:rsid w:val="006F559B"/>
    <w:pPr>
      <w:numPr>
        <w:numId w:val="2"/>
      </w:numPr>
      <w:spacing w:before="120"/>
    </w:pPr>
    <w:rPr>
      <w:rFonts w:ascii="Calibri" w:hAnsi="Calibri"/>
      <w:b/>
    </w:rPr>
  </w:style>
  <w:style w:type="character" w:customStyle="1" w:styleId="SignChar">
    <w:name w:val="Sign Char"/>
    <w:link w:val="Sign"/>
    <w:rsid w:val="00451D9A"/>
    <w:rPr>
      <w:rFonts w:ascii="Calibri" w:hAnsi="Calibri"/>
      <w:lang w:val="en-US" w:eastAsia="en-US"/>
    </w:rPr>
  </w:style>
  <w:style w:type="paragraph" w:customStyle="1" w:styleId="Listunnumbered">
    <w:name w:val="List unnumbered"/>
    <w:basedOn w:val="Normal"/>
    <w:link w:val="ListunnumberedChar"/>
    <w:qFormat/>
    <w:rsid w:val="006F559B"/>
    <w:pPr>
      <w:ind w:left="425"/>
    </w:pPr>
    <w:rPr>
      <w:rFonts w:ascii="Calibri" w:hAnsi="Calibri"/>
    </w:rPr>
  </w:style>
  <w:style w:type="character" w:customStyle="1" w:styleId="List1Char">
    <w:name w:val="List 1 Char"/>
    <w:link w:val="List1"/>
    <w:rsid w:val="006F559B"/>
    <w:rPr>
      <w:rFonts w:ascii="Calibri" w:hAnsi="Calibri"/>
      <w:b/>
      <w:lang w:val="en-US" w:eastAsia="en-US"/>
    </w:rPr>
  </w:style>
  <w:style w:type="paragraph" w:customStyle="1" w:styleId="Listtwo">
    <w:name w:val="List two"/>
    <w:basedOn w:val="List1"/>
    <w:link w:val="ListtwoChar"/>
    <w:qFormat/>
    <w:rsid w:val="006F559B"/>
    <w:pPr>
      <w:numPr>
        <w:ilvl w:val="1"/>
      </w:numPr>
      <w:spacing w:before="0"/>
      <w:ind w:left="992" w:hanging="567"/>
    </w:pPr>
    <w:rPr>
      <w:b w:val="0"/>
    </w:rPr>
  </w:style>
  <w:style w:type="character" w:customStyle="1" w:styleId="ListunnumberedChar">
    <w:name w:val="List unnumbered Char"/>
    <w:link w:val="Listunnumbered"/>
    <w:rsid w:val="006F559B"/>
    <w:rPr>
      <w:rFonts w:ascii="Calibri" w:hAnsi="Calibri"/>
      <w:lang w:val="en-US" w:eastAsia="en-US"/>
    </w:rPr>
  </w:style>
  <w:style w:type="character" w:customStyle="1" w:styleId="ListtwoChar">
    <w:name w:val="List two Char"/>
    <w:link w:val="Listtwo"/>
    <w:rsid w:val="006F559B"/>
    <w:rPr>
      <w:rFonts w:ascii="Calibri" w:hAnsi="Calibri"/>
      <w:lang w:val="en-US" w:eastAsia="en-US"/>
    </w:rPr>
  </w:style>
  <w:style w:type="paragraph" w:customStyle="1" w:styleId="Header1">
    <w:name w:val="Header1"/>
    <w:basedOn w:val="Header"/>
    <w:link w:val="headerChar0"/>
    <w:qFormat/>
    <w:rsid w:val="00431E68"/>
  </w:style>
  <w:style w:type="character" w:customStyle="1" w:styleId="headerChar0">
    <w:name w:val="header Char"/>
    <w:link w:val="Header1"/>
    <w:rsid w:val="00431E68"/>
    <w:rPr>
      <w:rFonts w:ascii="Calibri" w:hAnsi="Calibri" w:cs="Calibri"/>
      <w:i/>
      <w:sz w:val="18"/>
      <w:lang w:val="en-US" w:eastAsia="en-US"/>
    </w:rPr>
  </w:style>
  <w:style w:type="character" w:customStyle="1" w:styleId="apple-converted-space">
    <w:name w:val="apple-converted-space"/>
    <w:basedOn w:val="DefaultParagraphFont"/>
    <w:rsid w:val="00D1176E"/>
  </w:style>
  <w:style w:type="paragraph" w:customStyle="1" w:styleId="Default">
    <w:name w:val="Default"/>
    <w:rsid w:val="008451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A51BA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51BAE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382450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382450"/>
    <w:rPr>
      <w:i/>
      <w:iCs/>
    </w:rPr>
  </w:style>
  <w:style w:type="character" w:customStyle="1" w:styleId="Itemlevel1Char">
    <w:name w:val="Item level 1 Char"/>
    <w:link w:val="Itemlevel1"/>
    <w:locked/>
    <w:rsid w:val="00994587"/>
    <w:rPr>
      <w:rFonts w:ascii="Calibri" w:hAnsi="Calibri"/>
      <w:lang w:val="en-US" w:eastAsia="en-US"/>
    </w:rPr>
  </w:style>
  <w:style w:type="paragraph" w:customStyle="1" w:styleId="Itemlevel1">
    <w:name w:val="Item level 1"/>
    <w:basedOn w:val="Normal"/>
    <w:link w:val="Itemlevel1Char"/>
    <w:qFormat/>
    <w:rsid w:val="00994587"/>
    <w:pPr>
      <w:tabs>
        <w:tab w:val="left" w:pos="1134"/>
      </w:tabs>
      <w:spacing w:before="120"/>
    </w:pPr>
    <w:rPr>
      <w:rFonts w:ascii="Calibri" w:hAnsi="Calibri"/>
    </w:rPr>
  </w:style>
  <w:style w:type="character" w:customStyle="1" w:styleId="FooterChar">
    <w:name w:val="Footer Char"/>
    <w:link w:val="Footer"/>
    <w:uiPriority w:val="99"/>
    <w:rsid w:val="00DF2046"/>
    <w:rPr>
      <w:rFonts w:ascii="Calibri" w:hAnsi="Calibri" w:cs="Calibri"/>
      <w:i/>
      <w:sz w:val="18"/>
      <w:lang w:val="en-US" w:eastAsia="en-US"/>
    </w:rPr>
  </w:style>
  <w:style w:type="character" w:styleId="UnresolvedMention">
    <w:name w:val="Unresolved Mention"/>
    <w:uiPriority w:val="99"/>
    <w:semiHidden/>
    <w:unhideWhenUsed/>
    <w:rsid w:val="004146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87526-09DC-4461-84A7-E3D793DCB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388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may 1998</vt:lpstr>
    </vt:vector>
  </TitlesOfParts>
  <Company>Shinfield Parish Council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may 1998</dc:title>
  <dc:subject/>
  <dc:creator>Shinfield Parish Council</dc:creator>
  <cp:keywords/>
  <cp:lastModifiedBy>Bruce Winton</cp:lastModifiedBy>
  <cp:revision>5</cp:revision>
  <cp:lastPrinted>2022-08-17T07:27:00Z</cp:lastPrinted>
  <dcterms:created xsi:type="dcterms:W3CDTF">2022-08-16T09:36:00Z</dcterms:created>
  <dcterms:modified xsi:type="dcterms:W3CDTF">2022-08-17T07:28:00Z</dcterms:modified>
</cp:coreProperties>
</file>